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53" w:rsidRDefault="00AB29AA" w:rsidP="003D446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-367030</wp:posOffset>
            </wp:positionV>
            <wp:extent cx="828040" cy="1086485"/>
            <wp:effectExtent l="19050" t="0" r="0" b="0"/>
            <wp:wrapTight wrapText="bothSides">
              <wp:wrapPolygon edited="0">
                <wp:start x="9442" y="0"/>
                <wp:lineTo x="4969" y="1515"/>
                <wp:lineTo x="4472" y="3409"/>
                <wp:lineTo x="6460" y="6060"/>
                <wp:lineTo x="1988" y="6060"/>
                <wp:lineTo x="1491" y="12119"/>
                <wp:lineTo x="-497" y="16664"/>
                <wp:lineTo x="-497" y="18179"/>
                <wp:lineTo x="1491" y="21209"/>
                <wp:lineTo x="1988" y="21209"/>
                <wp:lineTo x="18883" y="21209"/>
                <wp:lineTo x="19877" y="21209"/>
                <wp:lineTo x="21368" y="19694"/>
                <wp:lineTo x="21368" y="16285"/>
                <wp:lineTo x="20374" y="12119"/>
                <wp:lineTo x="21368" y="9089"/>
                <wp:lineTo x="19877" y="5302"/>
                <wp:lineTo x="15405" y="1515"/>
                <wp:lineTo x="11926" y="0"/>
                <wp:lineTo x="9442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FF9" w:rsidRDefault="00412FF9" w:rsidP="003D4466">
      <w:pPr>
        <w:keepNext/>
        <w:keepLines/>
        <w:jc w:val="right"/>
      </w:pPr>
    </w:p>
    <w:p w:rsidR="00401D34" w:rsidRDefault="00401D34" w:rsidP="003D4466">
      <w:pPr>
        <w:keepNext/>
        <w:keepLines/>
        <w:jc w:val="right"/>
      </w:pPr>
    </w:p>
    <w:p w:rsidR="00C75343" w:rsidRPr="005C36DF" w:rsidRDefault="003D6726" w:rsidP="003D4466">
      <w:pPr>
        <w:keepNext/>
        <w:keepLines/>
        <w:jc w:val="right"/>
        <w:rPr>
          <w:color w:val="FF0000"/>
        </w:rPr>
      </w:pPr>
      <w:r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D52ED9" w:rsidRDefault="00D52ED9" w:rsidP="00D52ED9">
      <w:pPr>
        <w:keepNext/>
        <w:keepLines/>
        <w:jc w:val="center"/>
        <w:rPr>
          <w:b/>
          <w:bCs/>
          <w:sz w:val="28"/>
          <w:szCs w:val="28"/>
        </w:rPr>
      </w:pPr>
    </w:p>
    <w:p w:rsidR="004569FE" w:rsidRPr="004569FE" w:rsidRDefault="004569FE" w:rsidP="004569FE">
      <w:pPr>
        <w:keepNext/>
        <w:keepLines/>
        <w:tabs>
          <w:tab w:val="left" w:pos="2680"/>
          <w:tab w:val="left" w:pos="5245"/>
        </w:tabs>
        <w:ind w:right="5387"/>
        <w:jc w:val="both"/>
        <w:rPr>
          <w:b/>
          <w:bCs/>
          <w:sz w:val="28"/>
          <w:szCs w:val="28"/>
        </w:rPr>
      </w:pPr>
    </w:p>
    <w:p w:rsidR="004569FE" w:rsidRPr="004569FE" w:rsidRDefault="004569FE" w:rsidP="004569FE">
      <w:pPr>
        <w:keepNext/>
        <w:keepLines/>
        <w:tabs>
          <w:tab w:val="left" w:pos="5245"/>
        </w:tabs>
        <w:jc w:val="center"/>
        <w:rPr>
          <w:b/>
          <w:bCs/>
          <w:sz w:val="28"/>
          <w:szCs w:val="28"/>
        </w:rPr>
      </w:pPr>
      <w:r w:rsidRPr="004569FE">
        <w:rPr>
          <w:b/>
          <w:bCs/>
          <w:sz w:val="28"/>
          <w:szCs w:val="28"/>
        </w:rPr>
        <w:t>СОВЕТ ДЕПУТАТОВ КОЗИНСКОГО СЕЛЬСКОГО ПОСЕЛЕНИЯ СМОЛЕНСКОГО РАЙОНА СМОЛЕНСКОЙ ОБЛАСТИ</w:t>
      </w:r>
    </w:p>
    <w:p w:rsidR="004569FE" w:rsidRPr="004569FE" w:rsidRDefault="004569FE" w:rsidP="004569FE">
      <w:pPr>
        <w:keepNext/>
        <w:keepLines/>
        <w:tabs>
          <w:tab w:val="left" w:pos="2680"/>
          <w:tab w:val="left" w:pos="5245"/>
        </w:tabs>
        <w:ind w:right="5387"/>
        <w:jc w:val="both"/>
        <w:rPr>
          <w:b/>
          <w:bCs/>
          <w:sz w:val="28"/>
          <w:szCs w:val="28"/>
        </w:rPr>
      </w:pPr>
    </w:p>
    <w:p w:rsidR="004569FE" w:rsidRPr="004569FE" w:rsidRDefault="004569FE" w:rsidP="004569FE">
      <w:pPr>
        <w:keepNext/>
        <w:keepLines/>
        <w:tabs>
          <w:tab w:val="left" w:pos="0"/>
        </w:tabs>
        <w:jc w:val="center"/>
        <w:rPr>
          <w:b/>
          <w:bCs/>
          <w:sz w:val="28"/>
          <w:szCs w:val="28"/>
        </w:rPr>
      </w:pPr>
      <w:r w:rsidRPr="004569FE">
        <w:rPr>
          <w:b/>
          <w:bCs/>
          <w:sz w:val="28"/>
          <w:szCs w:val="28"/>
        </w:rPr>
        <w:t>Р Е Ш Е Н И Е</w:t>
      </w:r>
    </w:p>
    <w:p w:rsidR="004569FE" w:rsidRPr="004569FE" w:rsidRDefault="004569FE" w:rsidP="004569FE">
      <w:pPr>
        <w:keepNext/>
        <w:keepLines/>
        <w:tabs>
          <w:tab w:val="left" w:pos="2680"/>
          <w:tab w:val="left" w:pos="5245"/>
        </w:tabs>
        <w:ind w:right="5387"/>
        <w:jc w:val="both"/>
        <w:rPr>
          <w:b/>
          <w:bCs/>
          <w:sz w:val="28"/>
          <w:szCs w:val="28"/>
        </w:rPr>
      </w:pPr>
    </w:p>
    <w:p w:rsidR="004569FE" w:rsidRPr="00014D07" w:rsidRDefault="004569FE" w:rsidP="004569FE">
      <w:pPr>
        <w:keepNext/>
        <w:keepLines/>
        <w:tabs>
          <w:tab w:val="left" w:pos="2680"/>
          <w:tab w:val="left" w:pos="5245"/>
        </w:tabs>
        <w:ind w:right="5387"/>
        <w:jc w:val="both"/>
        <w:rPr>
          <w:sz w:val="28"/>
          <w:szCs w:val="28"/>
        </w:rPr>
      </w:pPr>
      <w:bookmarkStart w:id="0" w:name="_Hlk152318225"/>
      <w:r w:rsidRPr="00014D07">
        <w:rPr>
          <w:sz w:val="28"/>
          <w:szCs w:val="28"/>
        </w:rPr>
        <w:t xml:space="preserve">от  </w:t>
      </w:r>
      <w:r w:rsidR="00014D07" w:rsidRPr="00014D07">
        <w:rPr>
          <w:sz w:val="28"/>
          <w:szCs w:val="28"/>
        </w:rPr>
        <w:t>23 ноября 2023 года</w:t>
      </w:r>
      <w:r w:rsidRPr="00014D07">
        <w:rPr>
          <w:sz w:val="28"/>
          <w:szCs w:val="28"/>
        </w:rPr>
        <w:t xml:space="preserve">  № </w:t>
      </w:r>
      <w:r w:rsidR="00014D07" w:rsidRPr="00014D07">
        <w:rPr>
          <w:sz w:val="28"/>
          <w:szCs w:val="28"/>
        </w:rPr>
        <w:t>26</w:t>
      </w:r>
    </w:p>
    <w:bookmarkEnd w:id="0"/>
    <w:p w:rsidR="00D52ED9" w:rsidRDefault="00D52ED9" w:rsidP="004569FE">
      <w:pPr>
        <w:keepNext/>
        <w:keepLines/>
        <w:tabs>
          <w:tab w:val="left" w:pos="2680"/>
        </w:tabs>
        <w:jc w:val="both"/>
        <w:rPr>
          <w:sz w:val="28"/>
          <w:szCs w:val="28"/>
        </w:rPr>
      </w:pPr>
    </w:p>
    <w:p w:rsidR="004D7E5E" w:rsidRPr="000046E6" w:rsidRDefault="00D52ED9" w:rsidP="00D52ED9">
      <w:pPr>
        <w:keepNext/>
        <w:keepLines/>
        <w:tabs>
          <w:tab w:val="left" w:pos="2680"/>
          <w:tab w:val="left" w:pos="4536"/>
          <w:tab w:val="left" w:pos="5245"/>
        </w:tabs>
        <w:ind w:right="5670"/>
        <w:jc w:val="both"/>
        <w:rPr>
          <w:b/>
          <w:sz w:val="28"/>
          <w:szCs w:val="28"/>
        </w:rPr>
      </w:pPr>
      <w:r w:rsidRPr="000046E6">
        <w:rPr>
          <w:rStyle w:val="af7"/>
          <w:b w:val="0"/>
          <w:sz w:val="28"/>
          <w:szCs w:val="28"/>
        </w:rPr>
        <w:t xml:space="preserve">О внесении изменений и дополнений в </w:t>
      </w:r>
      <w:r>
        <w:rPr>
          <w:rStyle w:val="af7"/>
          <w:b w:val="0"/>
          <w:sz w:val="28"/>
          <w:szCs w:val="28"/>
        </w:rPr>
        <w:t>р</w:t>
      </w:r>
      <w:r w:rsidRPr="000046E6">
        <w:rPr>
          <w:rStyle w:val="af7"/>
          <w:b w:val="0"/>
          <w:sz w:val="28"/>
          <w:szCs w:val="28"/>
        </w:rPr>
        <w:t xml:space="preserve">ешение Совета депутатов Козинского сельского поселения Смоленского района Смоленской области </w:t>
      </w:r>
      <w:r w:rsidR="00B31232" w:rsidRPr="000046E6">
        <w:rPr>
          <w:rStyle w:val="af7"/>
          <w:b w:val="0"/>
          <w:sz w:val="28"/>
          <w:szCs w:val="28"/>
        </w:rPr>
        <w:t xml:space="preserve">от </w:t>
      </w:r>
      <w:r w:rsidR="00B31232">
        <w:rPr>
          <w:rStyle w:val="af7"/>
          <w:b w:val="0"/>
          <w:sz w:val="28"/>
          <w:szCs w:val="28"/>
        </w:rPr>
        <w:t>8</w:t>
      </w:r>
      <w:r w:rsidR="00B31232" w:rsidRPr="000046E6">
        <w:rPr>
          <w:rStyle w:val="af7"/>
          <w:b w:val="0"/>
          <w:sz w:val="28"/>
          <w:szCs w:val="28"/>
        </w:rPr>
        <w:t xml:space="preserve"> декабря 202</w:t>
      </w:r>
      <w:r w:rsidR="00B31232">
        <w:rPr>
          <w:rStyle w:val="af7"/>
          <w:b w:val="0"/>
          <w:sz w:val="28"/>
          <w:szCs w:val="28"/>
        </w:rPr>
        <w:t>2</w:t>
      </w:r>
      <w:r w:rsidR="00B31232" w:rsidRPr="000046E6">
        <w:rPr>
          <w:rStyle w:val="af7"/>
          <w:b w:val="0"/>
          <w:sz w:val="28"/>
          <w:szCs w:val="28"/>
        </w:rPr>
        <w:t xml:space="preserve"> года № </w:t>
      </w:r>
      <w:r w:rsidR="00B31232">
        <w:rPr>
          <w:rStyle w:val="af7"/>
          <w:b w:val="0"/>
          <w:sz w:val="28"/>
          <w:szCs w:val="28"/>
        </w:rPr>
        <w:t>3</w:t>
      </w:r>
      <w:r w:rsidR="00B31232" w:rsidRPr="000046E6">
        <w:rPr>
          <w:rStyle w:val="af7"/>
          <w:b w:val="0"/>
          <w:sz w:val="28"/>
          <w:szCs w:val="28"/>
        </w:rPr>
        <w:t xml:space="preserve">5 </w:t>
      </w:r>
      <w:r w:rsidR="00A654DC">
        <w:rPr>
          <w:rStyle w:val="af7"/>
          <w:b w:val="0"/>
          <w:sz w:val="28"/>
          <w:szCs w:val="28"/>
        </w:rPr>
        <w:t>«</w:t>
      </w:r>
      <w:r w:rsidR="00EF2469">
        <w:rPr>
          <w:rStyle w:val="af7"/>
          <w:b w:val="0"/>
          <w:sz w:val="28"/>
          <w:szCs w:val="28"/>
        </w:rPr>
        <w:t xml:space="preserve">О </w:t>
      </w:r>
      <w:r w:rsidR="0087754B" w:rsidRPr="007425A6">
        <w:rPr>
          <w:sz w:val="28"/>
          <w:szCs w:val="28"/>
        </w:rPr>
        <w:t>бюджет</w:t>
      </w:r>
      <w:r w:rsidR="005C3532">
        <w:rPr>
          <w:sz w:val="28"/>
          <w:szCs w:val="28"/>
        </w:rPr>
        <w:t>е</w:t>
      </w:r>
      <w:r w:rsidR="0087754B">
        <w:rPr>
          <w:sz w:val="28"/>
          <w:szCs w:val="28"/>
        </w:rPr>
        <w:t xml:space="preserve"> м</w:t>
      </w:r>
      <w:r w:rsidR="0087754B" w:rsidRPr="007425A6">
        <w:rPr>
          <w:sz w:val="28"/>
          <w:szCs w:val="28"/>
        </w:rPr>
        <w:t>униципального</w:t>
      </w:r>
      <w:r w:rsidR="0087754B">
        <w:rPr>
          <w:sz w:val="28"/>
          <w:szCs w:val="28"/>
        </w:rPr>
        <w:t xml:space="preserve"> </w:t>
      </w:r>
      <w:r w:rsidR="005C3532">
        <w:rPr>
          <w:sz w:val="28"/>
          <w:szCs w:val="28"/>
        </w:rPr>
        <w:t>образования Козинского сельского</w:t>
      </w:r>
      <w:r w:rsidR="0087754B" w:rsidRPr="007425A6">
        <w:rPr>
          <w:sz w:val="28"/>
          <w:szCs w:val="28"/>
        </w:rPr>
        <w:t xml:space="preserve"> поселения Смоленского района</w:t>
      </w:r>
      <w:r w:rsidR="0087754B">
        <w:rPr>
          <w:sz w:val="28"/>
          <w:szCs w:val="28"/>
        </w:rPr>
        <w:t xml:space="preserve"> </w:t>
      </w:r>
      <w:r w:rsidR="0087754B" w:rsidRPr="007425A6">
        <w:rPr>
          <w:sz w:val="28"/>
          <w:szCs w:val="28"/>
        </w:rPr>
        <w:t>Смоленской</w:t>
      </w:r>
      <w:r w:rsidR="0087754B">
        <w:rPr>
          <w:sz w:val="28"/>
          <w:szCs w:val="28"/>
        </w:rPr>
        <w:t xml:space="preserve"> </w:t>
      </w:r>
      <w:r w:rsidR="0087754B" w:rsidRPr="007425A6">
        <w:rPr>
          <w:sz w:val="28"/>
          <w:szCs w:val="28"/>
        </w:rPr>
        <w:t>области</w:t>
      </w:r>
      <w:r w:rsidR="00702714" w:rsidRPr="000046E6">
        <w:rPr>
          <w:rStyle w:val="af7"/>
          <w:b w:val="0"/>
          <w:sz w:val="28"/>
          <w:szCs w:val="28"/>
        </w:rPr>
        <w:t>  на 202</w:t>
      </w:r>
      <w:r w:rsidR="00A654DC">
        <w:rPr>
          <w:rStyle w:val="af7"/>
          <w:b w:val="0"/>
          <w:sz w:val="28"/>
          <w:szCs w:val="28"/>
        </w:rPr>
        <w:t>3</w:t>
      </w:r>
      <w:r w:rsidR="00702714" w:rsidRPr="000046E6">
        <w:rPr>
          <w:rStyle w:val="af7"/>
          <w:b w:val="0"/>
          <w:sz w:val="28"/>
          <w:szCs w:val="28"/>
        </w:rPr>
        <w:t xml:space="preserve"> год и плановый период 202</w:t>
      </w:r>
      <w:r w:rsidR="00A654DC">
        <w:rPr>
          <w:rStyle w:val="af7"/>
          <w:b w:val="0"/>
          <w:sz w:val="28"/>
          <w:szCs w:val="28"/>
        </w:rPr>
        <w:t>4</w:t>
      </w:r>
      <w:r w:rsidR="00702714" w:rsidRPr="000046E6">
        <w:rPr>
          <w:rStyle w:val="af7"/>
          <w:b w:val="0"/>
          <w:sz w:val="28"/>
          <w:szCs w:val="28"/>
        </w:rPr>
        <w:t xml:space="preserve"> и 202</w:t>
      </w:r>
      <w:r w:rsidR="00A654DC">
        <w:rPr>
          <w:rStyle w:val="af7"/>
          <w:b w:val="0"/>
          <w:sz w:val="28"/>
          <w:szCs w:val="28"/>
        </w:rPr>
        <w:t>5</w:t>
      </w:r>
      <w:r w:rsidR="00702714" w:rsidRPr="000046E6">
        <w:rPr>
          <w:rStyle w:val="af7"/>
          <w:b w:val="0"/>
          <w:sz w:val="28"/>
          <w:szCs w:val="28"/>
        </w:rPr>
        <w:t xml:space="preserve"> годов»</w:t>
      </w:r>
      <w:r w:rsidR="00E07EC7" w:rsidRPr="000046E6">
        <w:rPr>
          <w:b/>
          <w:sz w:val="28"/>
          <w:szCs w:val="28"/>
        </w:rPr>
        <w:t xml:space="preserve"> </w:t>
      </w:r>
    </w:p>
    <w:p w:rsidR="006B44D0" w:rsidRDefault="006B44D0" w:rsidP="006B44D0">
      <w:pPr>
        <w:keepNext/>
        <w:keepLines/>
        <w:ind w:firstLine="709"/>
        <w:rPr>
          <w:b/>
          <w:bCs/>
          <w:sz w:val="28"/>
          <w:szCs w:val="28"/>
        </w:rPr>
      </w:pPr>
    </w:p>
    <w:p w:rsidR="00E279CD" w:rsidRDefault="00E279CD" w:rsidP="00E279CD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1. Утвердить основные характеристики бюджета муниципального образования Козинского сельского поселения Смоленского 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247BCF" w:rsidRPr="00D07CC5">
        <w:rPr>
          <w:b/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год: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в сумме </w:t>
      </w:r>
      <w:r w:rsidR="008C5BB4">
        <w:rPr>
          <w:b/>
          <w:color w:val="000000" w:themeColor="text1"/>
          <w:sz w:val="28"/>
          <w:szCs w:val="28"/>
        </w:rPr>
        <w:t>362 790,9</w:t>
      </w:r>
      <w:r w:rsidRPr="00983ADB">
        <w:rPr>
          <w:b/>
          <w:bCs/>
          <w:color w:val="000000" w:themeColor="text1"/>
          <w:sz w:val="28"/>
          <w:szCs w:val="28"/>
        </w:rPr>
        <w:t xml:space="preserve">  </w:t>
      </w:r>
      <w:r w:rsidRPr="00983ADB">
        <w:rPr>
          <w:color w:val="000000" w:themeColor="text1"/>
          <w:sz w:val="28"/>
          <w:szCs w:val="28"/>
        </w:rPr>
        <w:t xml:space="preserve">тыс.  рублей,  в  том  числе  объем   безвозмездных поступлений в сумме </w:t>
      </w:r>
      <w:r w:rsidR="008C5BB4" w:rsidRPr="008C5BB4">
        <w:rPr>
          <w:b/>
          <w:color w:val="000000"/>
          <w:sz w:val="28"/>
          <w:szCs w:val="23"/>
        </w:rPr>
        <w:t>329 859,3</w:t>
      </w:r>
      <w:r w:rsidR="008C5BB4">
        <w:rPr>
          <w:b/>
          <w:color w:val="000000"/>
          <w:sz w:val="28"/>
          <w:szCs w:val="23"/>
        </w:rPr>
        <w:t xml:space="preserve"> </w:t>
      </w:r>
      <w:r w:rsidRPr="00983ADB">
        <w:rPr>
          <w:color w:val="000000" w:themeColor="text1"/>
          <w:sz w:val="28"/>
          <w:szCs w:val="28"/>
        </w:rPr>
        <w:t xml:space="preserve">тыс. рублей; из которых объем получаемых межбюджетных трансфертов </w:t>
      </w:r>
      <w:r w:rsidR="008C5BB4" w:rsidRPr="008C5BB4">
        <w:rPr>
          <w:b/>
          <w:color w:val="000000"/>
          <w:sz w:val="28"/>
          <w:szCs w:val="23"/>
        </w:rPr>
        <w:t>329 859,3</w:t>
      </w:r>
      <w:r w:rsidR="008C5BB4">
        <w:rPr>
          <w:b/>
          <w:color w:val="000000"/>
          <w:sz w:val="28"/>
          <w:szCs w:val="23"/>
        </w:rPr>
        <w:t xml:space="preserve"> </w:t>
      </w:r>
      <w:r w:rsidRPr="00D07CC5">
        <w:rPr>
          <w:color w:val="000000" w:themeColor="text1"/>
          <w:sz w:val="28"/>
          <w:szCs w:val="28"/>
        </w:rPr>
        <w:t>тыс. рублей.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2) общий объем расходов бюджета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FE1EBF">
        <w:rPr>
          <w:b/>
          <w:color w:val="000000" w:themeColor="text1"/>
          <w:sz w:val="28"/>
          <w:szCs w:val="28"/>
        </w:rPr>
        <w:t>362 790,9</w:t>
      </w:r>
      <w:r w:rsidR="00FE1EBF" w:rsidRPr="00983ADB">
        <w:rPr>
          <w:b/>
          <w:bCs/>
          <w:color w:val="000000" w:themeColor="text1"/>
          <w:sz w:val="28"/>
          <w:szCs w:val="28"/>
        </w:rPr>
        <w:t xml:space="preserve">  </w:t>
      </w:r>
      <w:r w:rsidRPr="00D07CC5">
        <w:rPr>
          <w:color w:val="000000" w:themeColor="text1"/>
          <w:sz w:val="28"/>
          <w:szCs w:val="28"/>
        </w:rPr>
        <w:t>тыс. рублей;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3) общий объём </w:t>
      </w:r>
      <w:r w:rsidR="00005017">
        <w:rPr>
          <w:color w:val="000000" w:themeColor="text1"/>
          <w:sz w:val="28"/>
          <w:szCs w:val="28"/>
        </w:rPr>
        <w:t>де</w:t>
      </w:r>
      <w:r w:rsidRPr="00D07CC5">
        <w:rPr>
          <w:color w:val="000000" w:themeColor="text1"/>
          <w:sz w:val="28"/>
          <w:szCs w:val="28"/>
        </w:rPr>
        <w:t xml:space="preserve">фицита бюджета муниципального образования Козинского сельского поселения Смоленского района Смоленской области в сумме </w:t>
      </w:r>
      <w:r w:rsidR="00005017">
        <w:rPr>
          <w:b/>
          <w:color w:val="000000" w:themeColor="text1"/>
          <w:sz w:val="28"/>
          <w:szCs w:val="28"/>
        </w:rPr>
        <w:t>0,0</w:t>
      </w:r>
      <w:r w:rsidR="00A27A05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A27A05" w:rsidRPr="00D07CC5">
        <w:rPr>
          <w:color w:val="000000" w:themeColor="text1"/>
          <w:sz w:val="28"/>
          <w:szCs w:val="28"/>
        </w:rPr>
        <w:t xml:space="preserve">тыс. рублей, что составляет </w:t>
      </w:r>
      <w:r w:rsidR="00005017">
        <w:rPr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</w:t>
      </w:r>
      <w:r w:rsidR="00A27A05" w:rsidRPr="00D07CC5">
        <w:rPr>
          <w:color w:val="000000" w:themeColor="text1"/>
          <w:sz w:val="28"/>
          <w:szCs w:val="28"/>
        </w:rPr>
        <w:t>%</w:t>
      </w:r>
      <w:r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4) утвердить общий объем межбюджетных трансфертов в сумме предоставляемых из бюджета Козинского сельского поселения Смоленского района Смоленского области бюджетам бюджетной системы Российской Федерации в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="00122B7E">
        <w:rPr>
          <w:b/>
          <w:color w:val="000000" w:themeColor="text1"/>
          <w:sz w:val="28"/>
          <w:szCs w:val="28"/>
        </w:rPr>
        <w:t>26,0</w:t>
      </w:r>
      <w:r w:rsidRPr="00D07CC5">
        <w:rPr>
          <w:color w:val="000000" w:themeColor="text1"/>
          <w:sz w:val="28"/>
          <w:szCs w:val="28"/>
        </w:rPr>
        <w:t xml:space="preserve"> тыс. руб.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 xml:space="preserve">2. Утвердить основные характеристики бюджета муниципального образования Козинского сельского поселения Смоленского  района Смоленской области на плановый период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Pr="00D07CC5">
        <w:rPr>
          <w:b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и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годов:</w:t>
      </w:r>
    </w:p>
    <w:p w:rsidR="00E279CD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="008C5BB4">
        <w:rPr>
          <w:b/>
          <w:bCs/>
          <w:color w:val="000000" w:themeColor="text1"/>
          <w:sz w:val="28"/>
          <w:szCs w:val="28"/>
        </w:rPr>
        <w:t>32</w:t>
      </w:r>
      <w:r w:rsidR="00D67649">
        <w:rPr>
          <w:b/>
          <w:bCs/>
          <w:color w:val="000000" w:themeColor="text1"/>
          <w:sz w:val="28"/>
          <w:szCs w:val="28"/>
        </w:rPr>
        <w:t> </w:t>
      </w:r>
      <w:r w:rsidR="008C5BB4">
        <w:rPr>
          <w:b/>
          <w:bCs/>
          <w:color w:val="000000" w:themeColor="text1"/>
          <w:sz w:val="28"/>
          <w:szCs w:val="28"/>
        </w:rPr>
        <w:t>036</w:t>
      </w:r>
      <w:r w:rsidR="004263A8" w:rsidRPr="00D07CC5">
        <w:rPr>
          <w:b/>
          <w:bCs/>
          <w:color w:val="000000" w:themeColor="text1"/>
          <w:sz w:val="28"/>
          <w:szCs w:val="28"/>
        </w:rPr>
        <w:t>,0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  рублей,  в  том  числе  объем  безвозмездных поступлений в сумме </w:t>
      </w:r>
      <w:r w:rsidR="00702B0D" w:rsidRPr="00D07CC5">
        <w:rPr>
          <w:b/>
          <w:color w:val="000000" w:themeColor="text1"/>
          <w:sz w:val="28"/>
          <w:szCs w:val="28"/>
        </w:rPr>
        <w:t>2 </w:t>
      </w:r>
      <w:r w:rsidR="008C5BB4">
        <w:rPr>
          <w:b/>
          <w:color w:val="000000" w:themeColor="text1"/>
          <w:sz w:val="28"/>
          <w:szCs w:val="28"/>
        </w:rPr>
        <w:t>66</w:t>
      </w:r>
      <w:r w:rsidR="00702B0D" w:rsidRPr="00D07CC5">
        <w:rPr>
          <w:b/>
          <w:color w:val="000000" w:themeColor="text1"/>
          <w:sz w:val="28"/>
          <w:szCs w:val="28"/>
        </w:rPr>
        <w:t>9,9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рублей, из которых объем получаемых межбюджетных трансфертов </w:t>
      </w:r>
      <w:r w:rsidR="00702B0D" w:rsidRPr="00D07CC5">
        <w:rPr>
          <w:b/>
          <w:color w:val="000000" w:themeColor="text1"/>
          <w:sz w:val="28"/>
          <w:szCs w:val="28"/>
        </w:rPr>
        <w:t>2 </w:t>
      </w:r>
      <w:r w:rsidR="008C5BB4">
        <w:rPr>
          <w:b/>
          <w:color w:val="000000" w:themeColor="text1"/>
          <w:sz w:val="28"/>
          <w:szCs w:val="28"/>
        </w:rPr>
        <w:t>66</w:t>
      </w:r>
      <w:r w:rsidR="00702B0D" w:rsidRPr="00D07CC5">
        <w:rPr>
          <w:b/>
          <w:color w:val="000000" w:themeColor="text1"/>
          <w:sz w:val="28"/>
          <w:szCs w:val="28"/>
        </w:rPr>
        <w:t>9,9</w:t>
      </w:r>
      <w:r w:rsidRPr="00D07CC5">
        <w:rPr>
          <w:color w:val="000000" w:themeColor="text1"/>
          <w:sz w:val="28"/>
          <w:szCs w:val="28"/>
        </w:rPr>
        <w:t xml:space="preserve"> тыс. рублей  и на 202</w:t>
      </w:r>
      <w:r w:rsidR="00A654DC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33 139,4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  рублей,  в  том  числе  объем  безвозмездных поступлений в сумме </w:t>
      </w:r>
      <w:r w:rsidR="00702B0D" w:rsidRPr="00D07CC5">
        <w:rPr>
          <w:b/>
          <w:bCs/>
          <w:color w:val="000000" w:themeColor="text1"/>
          <w:sz w:val="28"/>
          <w:szCs w:val="28"/>
        </w:rPr>
        <w:t>2 102,7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рублей, из которых объем получаемых межбюджетных трансфертов </w:t>
      </w:r>
      <w:r w:rsidR="00702B0D" w:rsidRPr="00D07CC5">
        <w:rPr>
          <w:b/>
          <w:color w:val="000000" w:themeColor="text1"/>
          <w:sz w:val="28"/>
          <w:szCs w:val="28"/>
        </w:rPr>
        <w:t>2 102,7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333024" w:rsidP="00333024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2) общий объем расходов бюджета муниципального образования Козинского сельского поселения Смоленского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2024</w:t>
      </w:r>
      <w:r w:rsidRPr="00D07CC5">
        <w:rPr>
          <w:color w:val="000000" w:themeColor="text1"/>
          <w:sz w:val="28"/>
          <w:szCs w:val="28"/>
        </w:rPr>
        <w:t xml:space="preserve"> год в сумме</w:t>
      </w:r>
      <w:r>
        <w:rPr>
          <w:color w:val="000000" w:themeColor="text1"/>
          <w:sz w:val="28"/>
          <w:szCs w:val="28"/>
        </w:rPr>
        <w:t xml:space="preserve"> </w:t>
      </w:r>
      <w:r w:rsidRPr="00333024">
        <w:rPr>
          <w:b/>
          <w:color w:val="000000" w:themeColor="text1"/>
          <w:sz w:val="28"/>
          <w:szCs w:val="28"/>
        </w:rPr>
        <w:t>32 036,0</w:t>
      </w:r>
      <w:r>
        <w:rPr>
          <w:color w:val="000000" w:themeColor="text1"/>
          <w:sz w:val="28"/>
          <w:szCs w:val="28"/>
        </w:rPr>
        <w:t xml:space="preserve"> </w:t>
      </w:r>
      <w:r w:rsidR="00E279CD" w:rsidRPr="00D07CC5">
        <w:rPr>
          <w:color w:val="000000" w:themeColor="text1"/>
          <w:sz w:val="28"/>
          <w:szCs w:val="28"/>
        </w:rPr>
        <w:t xml:space="preserve">тыс. рублей, 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263A8" w:rsidRPr="00D07CC5">
        <w:rPr>
          <w:b/>
          <w:color w:val="000000" w:themeColor="text1"/>
          <w:sz w:val="28"/>
          <w:szCs w:val="28"/>
        </w:rPr>
        <w:t xml:space="preserve">767 </w:t>
      </w:r>
      <w:r w:rsidR="00E279CD" w:rsidRPr="00D07CC5">
        <w:rPr>
          <w:b/>
          <w:color w:val="000000" w:themeColor="text1"/>
          <w:sz w:val="28"/>
          <w:szCs w:val="28"/>
        </w:rPr>
        <w:t>,</w:t>
      </w:r>
      <w:r w:rsidR="004263A8" w:rsidRPr="00D07CC5">
        <w:rPr>
          <w:b/>
          <w:color w:val="000000" w:themeColor="text1"/>
          <w:sz w:val="28"/>
          <w:szCs w:val="28"/>
        </w:rPr>
        <w:t>1</w:t>
      </w:r>
      <w:r w:rsidR="00E279CD" w:rsidRPr="00D07CC5">
        <w:rPr>
          <w:color w:val="000000" w:themeColor="text1"/>
          <w:sz w:val="28"/>
          <w:szCs w:val="28"/>
        </w:rPr>
        <w:t xml:space="preserve"> тыс. рублей и на </w:t>
      </w:r>
      <w:r w:rsidR="00E279CD"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5</w:t>
      </w:r>
      <w:r w:rsidR="00E279CD"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color w:val="000000" w:themeColor="text1"/>
          <w:sz w:val="28"/>
          <w:szCs w:val="28"/>
        </w:rPr>
        <w:t xml:space="preserve">33 139,4 </w:t>
      </w:r>
      <w:r w:rsidR="00E279CD" w:rsidRPr="00D07CC5">
        <w:rPr>
          <w:color w:val="000000" w:themeColor="text1"/>
          <w:sz w:val="28"/>
          <w:szCs w:val="28"/>
        </w:rP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263A8" w:rsidRPr="00D07CC5">
        <w:rPr>
          <w:b/>
          <w:color w:val="000000" w:themeColor="text1"/>
          <w:sz w:val="28"/>
          <w:szCs w:val="28"/>
        </w:rPr>
        <w:t>1 614,9</w:t>
      </w:r>
      <w:r w:rsidR="00E279CD" w:rsidRPr="00D07CC5">
        <w:rPr>
          <w:color w:val="000000" w:themeColor="text1"/>
          <w:sz w:val="28"/>
          <w:szCs w:val="28"/>
        </w:rPr>
        <w:t xml:space="preserve"> тыс. рублей;</w:t>
      </w:r>
    </w:p>
    <w:p w:rsidR="00247BCF" w:rsidRPr="00D07CC5" w:rsidRDefault="00E279CD" w:rsidP="00247BCF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</w:t>
      </w:r>
      <w:r w:rsidR="00247BCF" w:rsidRPr="00D07CC5">
        <w:rPr>
          <w:color w:val="000000" w:themeColor="text1"/>
        </w:rPr>
        <w:t xml:space="preserve">) </w:t>
      </w:r>
      <w:r w:rsidR="00247BCF" w:rsidRPr="00D07CC5">
        <w:rPr>
          <w:color w:val="000000" w:themeColor="text1"/>
          <w:sz w:val="28"/>
          <w:szCs w:val="28"/>
        </w:rPr>
        <w:t xml:space="preserve">дефицит бюджета Козинского сельского поселения на </w:t>
      </w:r>
      <w:r w:rsidR="00247BCF" w:rsidRPr="00D07CC5">
        <w:rPr>
          <w:b/>
          <w:color w:val="000000" w:themeColor="text1"/>
          <w:sz w:val="28"/>
          <w:szCs w:val="28"/>
        </w:rPr>
        <w:t>2024</w:t>
      </w:r>
      <w:r w:rsidR="00247BCF" w:rsidRPr="00D07CC5">
        <w:rPr>
          <w:color w:val="000000" w:themeColor="text1"/>
          <w:sz w:val="28"/>
          <w:szCs w:val="28"/>
        </w:rPr>
        <w:t xml:space="preserve"> год в сумме </w:t>
      </w:r>
      <w:r w:rsidR="00247BCF" w:rsidRPr="00D07CC5">
        <w:rPr>
          <w:b/>
          <w:color w:val="000000" w:themeColor="text1"/>
          <w:sz w:val="28"/>
          <w:szCs w:val="28"/>
        </w:rPr>
        <w:t xml:space="preserve">0,0 </w:t>
      </w:r>
      <w:r w:rsidR="00247BCF" w:rsidRPr="00D07CC5">
        <w:rPr>
          <w:color w:val="000000" w:themeColor="text1"/>
          <w:sz w:val="28"/>
          <w:szCs w:val="28"/>
        </w:rPr>
        <w:t xml:space="preserve">тыс. руб., что составляет </w:t>
      </w:r>
      <w:r w:rsidR="00247BCF" w:rsidRPr="00D07CC5">
        <w:rPr>
          <w:b/>
          <w:color w:val="000000" w:themeColor="text1"/>
          <w:sz w:val="28"/>
          <w:szCs w:val="28"/>
        </w:rPr>
        <w:t>0,0%</w:t>
      </w:r>
      <w:r w:rsidR="00247BCF"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поступлений; на </w:t>
      </w:r>
      <w:r w:rsidR="00247BCF" w:rsidRPr="00D07CC5">
        <w:rPr>
          <w:b/>
          <w:color w:val="000000" w:themeColor="text1"/>
          <w:sz w:val="28"/>
          <w:szCs w:val="28"/>
        </w:rPr>
        <w:t>2025</w:t>
      </w:r>
      <w:r w:rsidR="00247BCF" w:rsidRPr="00D07CC5">
        <w:rPr>
          <w:color w:val="000000" w:themeColor="text1"/>
          <w:sz w:val="28"/>
          <w:szCs w:val="28"/>
        </w:rPr>
        <w:t xml:space="preserve"> год в сумме </w:t>
      </w:r>
      <w:r w:rsidR="00247BCF" w:rsidRPr="00D07CC5">
        <w:rPr>
          <w:b/>
          <w:color w:val="000000" w:themeColor="text1"/>
          <w:sz w:val="28"/>
          <w:szCs w:val="28"/>
        </w:rPr>
        <w:t xml:space="preserve">0,0 </w:t>
      </w:r>
      <w:r w:rsidR="00247BCF" w:rsidRPr="00D07CC5">
        <w:rPr>
          <w:color w:val="000000" w:themeColor="text1"/>
          <w:sz w:val="28"/>
          <w:szCs w:val="28"/>
        </w:rPr>
        <w:t xml:space="preserve">тыс. руб., что составляет </w:t>
      </w:r>
      <w:r w:rsidR="00247BCF" w:rsidRPr="00D07CC5">
        <w:rPr>
          <w:b/>
          <w:color w:val="000000" w:themeColor="text1"/>
          <w:sz w:val="28"/>
          <w:szCs w:val="28"/>
        </w:rPr>
        <w:t>0,0%</w:t>
      </w:r>
      <w:r w:rsidR="00247BCF"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</w:t>
      </w:r>
      <w:r w:rsidR="00247BCF" w:rsidRPr="00D07CC5">
        <w:rPr>
          <w:color w:val="000000" w:themeColor="text1"/>
        </w:rPr>
        <w:t>;</w:t>
      </w:r>
      <w:r w:rsidRPr="00D07CC5">
        <w:rPr>
          <w:color w:val="000000" w:themeColor="text1"/>
          <w:sz w:val="28"/>
          <w:szCs w:val="28"/>
        </w:rPr>
        <w:t xml:space="preserve"> </w:t>
      </w:r>
    </w:p>
    <w:p w:rsidR="00E279CD" w:rsidRPr="00D07CC5" w:rsidRDefault="00E279CD" w:rsidP="00247BCF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4) утвердить общий объем межбюджетных трансфертов предоставляемых из бюджета Козинского сельского поселения Смоленского района Смоленского области бюджетам бюджетной системы Российской Федерации в</w:t>
      </w:r>
      <w:r w:rsidRPr="00D07CC5">
        <w:rPr>
          <w:b/>
          <w:color w:val="000000" w:themeColor="text1"/>
          <w:sz w:val="28"/>
          <w:szCs w:val="28"/>
        </w:rPr>
        <w:t xml:space="preserve"> 2023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="004263A8" w:rsidRPr="00D07CC5">
        <w:rPr>
          <w:b/>
          <w:color w:val="000000" w:themeColor="text1"/>
          <w:sz w:val="28"/>
          <w:szCs w:val="28"/>
        </w:rPr>
        <w:t>25</w:t>
      </w:r>
      <w:r w:rsidRPr="00D07CC5">
        <w:rPr>
          <w:b/>
          <w:color w:val="000000" w:themeColor="text1"/>
          <w:sz w:val="28"/>
          <w:szCs w:val="28"/>
        </w:rPr>
        <w:t>,</w:t>
      </w:r>
      <w:r w:rsidR="004263A8" w:rsidRPr="00D07CC5">
        <w:rPr>
          <w:b/>
          <w:color w:val="000000" w:themeColor="text1"/>
          <w:sz w:val="28"/>
          <w:szCs w:val="28"/>
        </w:rPr>
        <w:t>2</w:t>
      </w:r>
      <w:r w:rsidRPr="00D07CC5">
        <w:rPr>
          <w:color w:val="000000" w:themeColor="text1"/>
          <w:sz w:val="28"/>
          <w:szCs w:val="28"/>
        </w:rPr>
        <w:t xml:space="preserve"> тыс. рублей и в </w:t>
      </w:r>
      <w:r w:rsidRPr="00D07CC5">
        <w:rPr>
          <w:b/>
          <w:color w:val="000000" w:themeColor="text1"/>
          <w:sz w:val="28"/>
          <w:szCs w:val="28"/>
        </w:rPr>
        <w:t>2024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2</w:t>
      </w:r>
      <w:r w:rsidR="004263A8" w:rsidRPr="00D07CC5">
        <w:rPr>
          <w:b/>
          <w:color w:val="000000" w:themeColor="text1"/>
          <w:sz w:val="28"/>
          <w:szCs w:val="28"/>
        </w:rPr>
        <w:t>6,0</w:t>
      </w:r>
      <w:r w:rsidRPr="00D07CC5">
        <w:rPr>
          <w:color w:val="000000" w:themeColor="text1"/>
          <w:sz w:val="28"/>
          <w:szCs w:val="28"/>
        </w:rPr>
        <w:t xml:space="preserve"> тыс. рублей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="004F3445" w:rsidRPr="00D0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ормативы зачисления доходов в бюджет муниципального образования  Козинского  сельского  поселения  Смоленского района  Смоленской </w:t>
      </w:r>
    </w:p>
    <w:p w:rsidR="00E279CD" w:rsidRPr="00D07CC5" w:rsidRDefault="00E279CD" w:rsidP="00E279CD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</w:t>
      </w:r>
    </w:p>
    <w:p w:rsidR="00AB29AA" w:rsidRPr="00D07CC5" w:rsidRDefault="00E279CD" w:rsidP="00AB29A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AB29AA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3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прогнозируемые доходы 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области, за исключением безвозмездных п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оступлений, на 2023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 год 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AB29AA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4</w:t>
      </w:r>
    </w:p>
    <w:p w:rsidR="00153C26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прогнозируемые безвозмездные поступления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Статья 5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источники финансирования дефицита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</w:t>
      </w:r>
      <w:r w:rsidR="00FA0CD1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4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6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ведомственную структуру расходов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по главным распорядителям бюджетных средств, по разделам, подразделам, целевым статьям (муниципальным программам и непрограмным направлениям деятельности), группам (группам и подгруппам), видов расходов классификации расходов бюджетов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7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подгруппам), видам расходов классификации расходов бюджетов муниципального образования Козинского сельского поселения Смоленского района Смоленской 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FA0CD1"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="00FA0CD1" w:rsidRPr="00D07CC5">
        <w:rPr>
          <w:b/>
          <w:color w:val="000000" w:themeColor="text1"/>
          <w:sz w:val="28"/>
          <w:szCs w:val="28"/>
        </w:rPr>
        <w:t xml:space="preserve">№ </w:t>
      </w:r>
      <w:r w:rsidRPr="00D07CC5">
        <w:rPr>
          <w:b/>
          <w:color w:val="000000" w:themeColor="text1"/>
          <w:sz w:val="28"/>
          <w:szCs w:val="28"/>
        </w:rPr>
        <w:t>6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8</w:t>
      </w:r>
    </w:p>
    <w:p w:rsidR="00AB29AA" w:rsidRPr="00D07CC5" w:rsidRDefault="00E279CD" w:rsidP="00AB29AA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подгруппам), видам расходов классификации расходов бюджета муниципального образования Козинского сельского поселения Смоленского   района   Смоленской  области 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b/>
          <w:color w:val="000000" w:themeColor="text1"/>
          <w:sz w:val="28"/>
          <w:szCs w:val="28"/>
        </w:rPr>
        <w:t>№ 7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AB29AA" w:rsidRPr="00D07CC5" w:rsidRDefault="00E279CD" w:rsidP="00AB29A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9</w:t>
      </w:r>
    </w:p>
    <w:p w:rsidR="00E279CD" w:rsidRPr="00D07CC5" w:rsidRDefault="00E279CD" w:rsidP="00AB29AA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Утвердить объем бюджетных ассигнований на реализацию муниципальных целевых программ муниципального образования Козинского сельского поселения Смоленского района Смоленской области на </w:t>
      </w:r>
      <w:r w:rsidR="004263A8" w:rsidRPr="00D07CC5">
        <w:rPr>
          <w:color w:val="000000" w:themeColor="text1"/>
          <w:sz w:val="28"/>
          <w:szCs w:val="28"/>
        </w:rPr>
        <w:t xml:space="preserve">2023 год и плановый период 2024  и 2025 </w:t>
      </w:r>
      <w:r w:rsidRPr="00D07CC5">
        <w:rPr>
          <w:color w:val="000000" w:themeColor="text1"/>
          <w:sz w:val="28"/>
          <w:szCs w:val="28"/>
        </w:rPr>
        <w:t xml:space="preserve"> годов   согласно приложению </w:t>
      </w:r>
      <w:r w:rsidRPr="00D07CC5">
        <w:rPr>
          <w:b/>
          <w:color w:val="000000" w:themeColor="text1"/>
          <w:sz w:val="28"/>
          <w:szCs w:val="28"/>
        </w:rPr>
        <w:t>№ 8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10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района Смоленской области на 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 год и плановый период 2024  и 2025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9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11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Утвердить Программу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 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согласно приложению №10 к настоящему решению;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 на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№11 к настоящему решению.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 xml:space="preserve">2. Утвердить в составе </w:t>
      </w:r>
      <w:hyperlink r:id="rId9" w:history="1">
        <w:r w:rsidRPr="00D07CC5">
          <w:rPr>
            <w:color w:val="000000" w:themeColor="text1"/>
            <w:sz w:val="28"/>
            <w:szCs w:val="28"/>
          </w:rPr>
          <w:t>Программы</w:t>
        </w:r>
      </w:hyperlink>
      <w:r w:rsidRPr="00D07CC5">
        <w:rPr>
          <w:color w:val="000000" w:themeColor="text1"/>
          <w:sz w:val="28"/>
          <w:szCs w:val="28"/>
        </w:rPr>
        <w:t xml:space="preserve">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 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году, в сумме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 на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в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году в сумме 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> тыс. рублей.</w:t>
      </w:r>
    </w:p>
    <w:p w:rsidR="00E279CD" w:rsidRPr="00D07CC5" w:rsidRDefault="00E279CD" w:rsidP="00E279CD">
      <w:pPr>
        <w:ind w:firstLine="709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12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доходы бюджета муниципального образования, поступающие в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 году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годов, формируются за счёт: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федеральных и местных налогов и сборов – в соответствии с нормативами отчислений, установленными  областным законом «Об областном бюджете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годов»;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 безвозмездных и безвозвратных перечислений.</w:t>
      </w:r>
    </w:p>
    <w:p w:rsidR="00E279CD" w:rsidRPr="00D07CC5" w:rsidRDefault="00E279CD" w:rsidP="00E279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13</w:t>
      </w:r>
    </w:p>
    <w:p w:rsidR="00E279CD" w:rsidRPr="00D07CC5" w:rsidRDefault="00E279CD" w:rsidP="00E279C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на</w:t>
      </w:r>
      <w:r w:rsidRPr="00D07CC5">
        <w:rPr>
          <w:b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7</w:t>
      </w:r>
      <w:r w:rsidR="00702B0D" w:rsidRPr="00D07CC5">
        <w:rPr>
          <w:b/>
          <w:bCs/>
          <w:color w:val="000000" w:themeColor="text1"/>
          <w:sz w:val="28"/>
          <w:szCs w:val="28"/>
        </w:rPr>
        <w:t>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702B0D" w:rsidRPr="00D07CC5">
        <w:rPr>
          <w:b/>
          <w:color w:val="000000" w:themeColor="text1"/>
          <w:sz w:val="28"/>
          <w:szCs w:val="28"/>
        </w:rPr>
        <w:t>77,6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702B0D" w:rsidRPr="00D07CC5">
        <w:rPr>
          <w:b/>
          <w:bCs/>
          <w:color w:val="000000" w:themeColor="text1"/>
          <w:sz w:val="28"/>
          <w:szCs w:val="28"/>
        </w:rPr>
        <w:t>77,6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14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в составе расходов бюджета муниципального образования Козинского сельского поселения Смоленского района Смоленской области резервный фонд Администрации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</w:t>
      </w:r>
      <w:r w:rsidR="00005017">
        <w:rPr>
          <w:b/>
          <w:bCs/>
          <w:color w:val="000000" w:themeColor="text1"/>
          <w:sz w:val="28"/>
          <w:szCs w:val="28"/>
        </w:rPr>
        <w:t>00</w:t>
      </w:r>
      <w:r w:rsidRPr="00D07CC5">
        <w:rPr>
          <w:b/>
          <w:bCs/>
          <w:color w:val="000000" w:themeColor="text1"/>
          <w:sz w:val="28"/>
          <w:szCs w:val="28"/>
        </w:rPr>
        <w:t>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A409F2">
        <w:rPr>
          <w:color w:val="000000" w:themeColor="text1"/>
          <w:sz w:val="28"/>
          <w:szCs w:val="28"/>
        </w:rPr>
        <w:t>0,</w:t>
      </w:r>
      <w:r w:rsidR="00005017">
        <w:rPr>
          <w:color w:val="000000" w:themeColor="text1"/>
          <w:sz w:val="28"/>
          <w:szCs w:val="28"/>
        </w:rPr>
        <w:t>14</w:t>
      </w:r>
      <w:r w:rsidR="00A409F2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% процент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A409F2">
        <w:rPr>
          <w:color w:val="000000" w:themeColor="text1"/>
          <w:sz w:val="28"/>
          <w:szCs w:val="28"/>
        </w:rPr>
        <w:t>6</w:t>
      </w:r>
      <w:r w:rsidRPr="00D07CC5">
        <w:rPr>
          <w:b/>
          <w:bCs/>
          <w:color w:val="000000" w:themeColor="text1"/>
          <w:sz w:val="28"/>
          <w:szCs w:val="28"/>
        </w:rPr>
        <w:t>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</w:t>
      </w:r>
      <w:r w:rsidR="00A409F2">
        <w:rPr>
          <w:color w:val="000000" w:themeColor="text1"/>
          <w:sz w:val="28"/>
          <w:szCs w:val="28"/>
        </w:rPr>
        <w:t>9</w:t>
      </w:r>
      <w:r w:rsidRPr="00D07CC5">
        <w:rPr>
          <w:color w:val="000000" w:themeColor="text1"/>
          <w:sz w:val="28"/>
          <w:szCs w:val="28"/>
        </w:rPr>
        <w:t>% процента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A409F2">
        <w:rPr>
          <w:color w:val="000000" w:themeColor="text1"/>
          <w:sz w:val="28"/>
          <w:szCs w:val="28"/>
        </w:rPr>
        <w:t>7</w:t>
      </w:r>
      <w:r w:rsidRPr="00D07CC5">
        <w:rPr>
          <w:b/>
          <w:bCs/>
          <w:color w:val="000000" w:themeColor="text1"/>
          <w:sz w:val="28"/>
          <w:szCs w:val="28"/>
        </w:rPr>
        <w:t>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A409F2">
        <w:rPr>
          <w:color w:val="000000" w:themeColor="text1"/>
          <w:sz w:val="28"/>
          <w:szCs w:val="28"/>
        </w:rPr>
        <w:t>2,</w:t>
      </w:r>
      <w:r w:rsidR="0050397E">
        <w:rPr>
          <w:color w:val="000000" w:themeColor="text1"/>
          <w:sz w:val="28"/>
          <w:szCs w:val="28"/>
        </w:rPr>
        <w:t>1</w:t>
      </w:r>
      <w:r w:rsidRPr="00D07CC5">
        <w:rPr>
          <w:color w:val="000000" w:themeColor="text1"/>
          <w:sz w:val="28"/>
          <w:szCs w:val="28"/>
        </w:rPr>
        <w:t xml:space="preserve"> процент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b/>
          <w:bCs/>
          <w:color w:val="000000" w:themeColor="text1"/>
          <w:sz w:val="28"/>
          <w:szCs w:val="28"/>
        </w:rPr>
        <w:t>Статья 15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 в бюджете муниципального образования Козинского сельского поселения Смоленского района Смоленской области объем средств субвенции на финансирование расходов, связанных с осуществлением первичного воинского учета на территориях, где отсутствуют воинские комиссариаты: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A409F2">
        <w:rPr>
          <w:b/>
          <w:bCs/>
          <w:color w:val="000000" w:themeColor="text1"/>
          <w:sz w:val="28"/>
          <w:szCs w:val="28"/>
        </w:rPr>
        <w:t>819,5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811,8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842,0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lastRenderedPageBreak/>
        <w:t>Статья 16</w:t>
      </w:r>
      <w:r w:rsidRPr="00D07CC5">
        <w:rPr>
          <w:color w:val="000000" w:themeColor="text1"/>
          <w:sz w:val="28"/>
          <w:szCs w:val="28"/>
        </w:rPr>
        <w:t xml:space="preserve">   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1.Утвердить объем бюджетных ассигнований муниципального дорожного фонда  в бюджете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в размере </w:t>
      </w:r>
      <w:r w:rsidR="00B31232">
        <w:rPr>
          <w:b/>
          <w:color w:val="000000" w:themeColor="text1"/>
          <w:sz w:val="28"/>
          <w:szCs w:val="28"/>
        </w:rPr>
        <w:t>27</w:t>
      </w:r>
      <w:r w:rsidR="006469C2">
        <w:rPr>
          <w:b/>
          <w:color w:val="000000" w:themeColor="text1"/>
          <w:sz w:val="28"/>
          <w:szCs w:val="28"/>
        </w:rPr>
        <w:t>7 0</w:t>
      </w:r>
      <w:r w:rsidR="00122B7E">
        <w:rPr>
          <w:b/>
          <w:color w:val="000000" w:themeColor="text1"/>
          <w:sz w:val="28"/>
          <w:szCs w:val="28"/>
        </w:rPr>
        <w:t>18,5</w:t>
      </w:r>
      <w:r w:rsidR="00A27A05"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2024</w:t>
      </w:r>
      <w:r w:rsidR="00E279CD" w:rsidRPr="00D07CC5">
        <w:rPr>
          <w:color w:val="000000" w:themeColor="text1"/>
          <w:sz w:val="28"/>
          <w:szCs w:val="28"/>
        </w:rPr>
        <w:t xml:space="preserve"> в размере </w:t>
      </w:r>
      <w:r w:rsidRPr="00D07CC5">
        <w:rPr>
          <w:b/>
          <w:color w:val="000000" w:themeColor="text1"/>
          <w:sz w:val="28"/>
          <w:szCs w:val="28"/>
        </w:rPr>
        <w:t>5 900,0</w:t>
      </w:r>
      <w:r w:rsidR="00E279CD"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2025</w:t>
      </w:r>
      <w:r w:rsidR="00E279CD" w:rsidRPr="00D07CC5">
        <w:rPr>
          <w:color w:val="000000" w:themeColor="text1"/>
          <w:sz w:val="28"/>
          <w:szCs w:val="28"/>
        </w:rPr>
        <w:t xml:space="preserve"> в размере </w:t>
      </w:r>
      <w:r w:rsidRPr="00D07CC5">
        <w:rPr>
          <w:b/>
          <w:color w:val="000000" w:themeColor="text1"/>
          <w:sz w:val="28"/>
          <w:szCs w:val="28"/>
        </w:rPr>
        <w:t>5 900,0</w:t>
      </w:r>
      <w:r w:rsidR="00E279CD" w:rsidRPr="00D07CC5">
        <w:rPr>
          <w:color w:val="000000" w:themeColor="text1"/>
          <w:sz w:val="28"/>
          <w:szCs w:val="28"/>
        </w:rPr>
        <w:t xml:space="preserve"> тыс. рублей. </w:t>
      </w:r>
    </w:p>
    <w:p w:rsidR="00FD4891" w:rsidRPr="00D07CC5" w:rsidRDefault="00E279CD" w:rsidP="00FD489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Козинского сельского поселения Смоленского района Смоленской области от  20 марта 2014года  № 15  «</w:t>
      </w:r>
      <w:r w:rsidRPr="00D07CC5">
        <w:rPr>
          <w:bCs/>
          <w:color w:val="000000" w:themeColor="text1"/>
          <w:sz w:val="28"/>
          <w:szCs w:val="28"/>
        </w:rPr>
        <w:t>О создании муниципального дорожного фонда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Козинского сельского поселения Смоленского района Смоленской области</w:t>
      </w:r>
      <w:r w:rsidR="00FD4891" w:rsidRPr="00D07CC5">
        <w:rPr>
          <w:bCs/>
          <w:color w:val="000000" w:themeColor="text1"/>
          <w:sz w:val="28"/>
          <w:szCs w:val="28"/>
        </w:rPr>
        <w:t>»</w:t>
      </w:r>
      <w:r w:rsidR="00FD4891" w:rsidRPr="00D07CC5">
        <w:rPr>
          <w:color w:val="000000" w:themeColor="text1"/>
          <w:sz w:val="28"/>
          <w:szCs w:val="28"/>
        </w:rPr>
        <w:t xml:space="preserve"> согласно приложению </w:t>
      </w:r>
      <w:r w:rsidR="00FD4891" w:rsidRPr="00D07CC5">
        <w:rPr>
          <w:b/>
          <w:color w:val="000000" w:themeColor="text1"/>
          <w:sz w:val="28"/>
          <w:szCs w:val="28"/>
        </w:rPr>
        <w:t>№13</w:t>
      </w:r>
      <w:r w:rsidR="00FD4891" w:rsidRPr="00D07CC5">
        <w:rPr>
          <w:color w:val="000000" w:themeColor="text1"/>
          <w:sz w:val="28"/>
          <w:szCs w:val="28"/>
        </w:rPr>
        <w:t xml:space="preserve"> к настоящему решению:</w:t>
      </w:r>
    </w:p>
    <w:p w:rsidR="009D0B29" w:rsidRPr="00D07CC5" w:rsidRDefault="009D0B29" w:rsidP="009D0B29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2023 в размере </w:t>
      </w:r>
      <w:r w:rsidR="00702B0D" w:rsidRPr="00906E5A">
        <w:rPr>
          <w:b/>
          <w:color w:val="000000" w:themeColor="text1"/>
          <w:sz w:val="28"/>
          <w:szCs w:val="28"/>
        </w:rPr>
        <w:t>3 116,7</w:t>
      </w:r>
      <w:r w:rsidRPr="00D07CC5">
        <w:rPr>
          <w:color w:val="000000" w:themeColor="text1"/>
          <w:sz w:val="28"/>
          <w:szCs w:val="28"/>
        </w:rPr>
        <w:t xml:space="preserve"> тыс. рублей. </w:t>
      </w:r>
    </w:p>
    <w:p w:rsidR="009D0B29" w:rsidRPr="00D07CC5" w:rsidRDefault="009D0B29" w:rsidP="009D0B29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в размере </w:t>
      </w:r>
      <w:r w:rsidR="00702B0D" w:rsidRPr="00D07CC5">
        <w:rPr>
          <w:b/>
          <w:color w:val="000000" w:themeColor="text1"/>
          <w:sz w:val="28"/>
          <w:szCs w:val="28"/>
        </w:rPr>
        <w:t xml:space="preserve">3 274,5 </w:t>
      </w:r>
      <w:r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9D0B29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2025в </w:t>
      </w:r>
      <w:r w:rsidR="00702B0D" w:rsidRPr="00D07CC5">
        <w:rPr>
          <w:color w:val="000000" w:themeColor="text1"/>
          <w:sz w:val="28"/>
          <w:szCs w:val="28"/>
        </w:rPr>
        <w:t xml:space="preserve">размере </w:t>
      </w:r>
      <w:r w:rsidR="00702B0D" w:rsidRPr="00D07CC5">
        <w:rPr>
          <w:b/>
          <w:color w:val="000000" w:themeColor="text1"/>
          <w:sz w:val="28"/>
          <w:szCs w:val="28"/>
        </w:rPr>
        <w:t>3 446,9</w:t>
      </w:r>
      <w:r w:rsidRPr="00D07CC5">
        <w:rPr>
          <w:color w:val="000000" w:themeColor="text1"/>
          <w:sz w:val="28"/>
          <w:szCs w:val="28"/>
        </w:rPr>
        <w:t xml:space="preserve"> тыс. рублей</w:t>
      </w:r>
      <w:r w:rsidR="00E279CD" w:rsidRPr="00D07CC5">
        <w:rPr>
          <w:color w:val="000000" w:themeColor="text1"/>
          <w:sz w:val="28"/>
          <w:szCs w:val="28"/>
        </w:rPr>
        <w:t>;</w:t>
      </w:r>
    </w:p>
    <w:p w:rsidR="00E279CD" w:rsidRPr="00D07CC5" w:rsidRDefault="00E279CD" w:rsidP="00E279CD">
      <w:pPr>
        <w:keepNext/>
        <w:keepLines/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17</w:t>
      </w:r>
    </w:p>
    <w:p w:rsidR="00E279CD" w:rsidRPr="00D07CC5" w:rsidRDefault="00E279CD" w:rsidP="00E279CD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Козинского сельского поселения Смоленского района Смоленской области </w:t>
      </w:r>
      <w:r w:rsidRPr="00D07CC5">
        <w:rPr>
          <w:color w:val="000000" w:themeColor="text1"/>
          <w:sz w:val="28"/>
          <w:szCs w:val="28"/>
        </w:rPr>
        <w:t>в сумме:</w:t>
      </w:r>
    </w:p>
    <w:p w:rsidR="00E279CD" w:rsidRPr="00D07CC5" w:rsidRDefault="00E279CD" w:rsidP="00E279CD">
      <w:pPr>
        <w:pStyle w:val="af3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 2024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0,0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0,0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18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на 202</w:t>
      </w:r>
      <w:r w:rsidR="009D0B29" w:rsidRPr="00D07CC5">
        <w:rPr>
          <w:bCs/>
          <w:color w:val="000000" w:themeColor="text1"/>
          <w:sz w:val="28"/>
          <w:szCs w:val="28"/>
        </w:rPr>
        <w:t>3</w:t>
      </w:r>
      <w:r w:rsidRPr="00D07CC5">
        <w:rPr>
          <w:bCs/>
          <w:color w:val="000000" w:themeColor="text1"/>
          <w:sz w:val="28"/>
          <w:szCs w:val="28"/>
        </w:rPr>
        <w:t xml:space="preserve"> год и</w:t>
      </w:r>
      <w:r w:rsidRPr="00D07CC5">
        <w:rPr>
          <w:color w:val="000000" w:themeColor="text1"/>
          <w:sz w:val="28"/>
          <w:szCs w:val="28"/>
        </w:rPr>
        <w:t xml:space="preserve"> плановый период 202</w:t>
      </w:r>
      <w:r w:rsidR="009D0B29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b/>
          <w:color w:val="000000" w:themeColor="text1"/>
          <w:sz w:val="28"/>
          <w:szCs w:val="28"/>
        </w:rPr>
        <w:t>№12</w:t>
      </w:r>
      <w:r w:rsidRPr="00D07CC5">
        <w:rPr>
          <w:color w:val="000000" w:themeColor="text1"/>
          <w:sz w:val="28"/>
          <w:szCs w:val="28"/>
        </w:rPr>
        <w:t xml:space="preserve"> к настоящему решению.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2023 год в размере </w:t>
      </w:r>
      <w:r w:rsidRPr="00D07CC5">
        <w:rPr>
          <w:b/>
          <w:color w:val="000000" w:themeColor="text1"/>
          <w:sz w:val="28"/>
          <w:szCs w:val="28"/>
        </w:rPr>
        <w:t>8</w:t>
      </w:r>
      <w:r w:rsidR="00B31232">
        <w:rPr>
          <w:b/>
          <w:color w:val="000000" w:themeColor="text1"/>
          <w:sz w:val="28"/>
          <w:szCs w:val="28"/>
        </w:rPr>
        <w:t>4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2025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19</w:t>
      </w:r>
    </w:p>
    <w:p w:rsidR="007F0598" w:rsidRPr="00D07CC5" w:rsidRDefault="00FD4891" w:rsidP="007F0598">
      <w:pPr>
        <w:ind w:firstLine="426"/>
        <w:jc w:val="both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</w:t>
      </w:r>
      <w:r w:rsidR="007F0598" w:rsidRPr="00D07CC5">
        <w:rPr>
          <w:bCs/>
          <w:color w:val="000000" w:themeColor="text1"/>
          <w:sz w:val="28"/>
          <w:szCs w:val="28"/>
        </w:rPr>
        <w:t xml:space="preserve"> </w:t>
      </w:r>
      <w:r w:rsidR="007F0598" w:rsidRPr="00D07CC5">
        <w:rPr>
          <w:color w:val="000000" w:themeColor="text1"/>
          <w:sz w:val="28"/>
          <w:szCs w:val="28"/>
        </w:rPr>
        <w:t>в сумме: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</w:t>
      </w:r>
      <w:r w:rsidR="00E279CD" w:rsidRPr="00D07CC5">
        <w:rPr>
          <w:color w:val="000000" w:themeColor="text1"/>
          <w:sz w:val="28"/>
          <w:szCs w:val="28"/>
        </w:rPr>
        <w:t xml:space="preserve">год в размере </w:t>
      </w:r>
      <w:r w:rsidR="00E279CD" w:rsidRPr="00D07CC5">
        <w:rPr>
          <w:b/>
          <w:color w:val="000000" w:themeColor="text1"/>
          <w:sz w:val="28"/>
          <w:szCs w:val="28"/>
        </w:rPr>
        <w:t>0,0</w:t>
      </w:r>
      <w:r w:rsidR="00E279CD"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153C26" w:rsidRPr="00D07CC5" w:rsidRDefault="00153C26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</w:p>
    <w:p w:rsidR="009D0B29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lastRenderedPageBreak/>
        <w:t>Статья 20</w:t>
      </w:r>
    </w:p>
    <w:p w:rsidR="00E279CD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Установить верхний предел муниципального внутреннего долга по долговым обязательствам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6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 Утвердить объем расходов бюджета муниципального образования Козинского сельского поселения Смоленского района Смоленской области на обслуживание муниципального долга: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 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 на 202</w:t>
      </w:r>
      <w:r w:rsidR="009D0B29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3) на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21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Установить, что в ходе исполнения настоящего решения Администрация  Козинского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Козинского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Козинского сельского поселения Смоленского района Смоленской области, бюджетных учреждений в течение финансового года и планового периода 202</w:t>
      </w:r>
      <w:r w:rsidR="005E586E" w:rsidRPr="00D07CC5">
        <w:rPr>
          <w:color w:val="000000" w:themeColor="text1"/>
          <w:sz w:val="28"/>
          <w:szCs w:val="28"/>
        </w:rPr>
        <w:t>4 и 2025</w:t>
      </w:r>
      <w:r w:rsidRPr="00D07CC5">
        <w:rPr>
          <w:color w:val="000000" w:themeColor="text1"/>
          <w:sz w:val="28"/>
          <w:szCs w:val="28"/>
        </w:rPr>
        <w:t xml:space="preserve"> годов.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2.Ведомственную и функциональную структуры расходов бюджета муниципального образования - на суммы остатков средств бюджета </w:t>
      </w:r>
      <w:r w:rsidRPr="00D07CC5">
        <w:rPr>
          <w:color w:val="000000" w:themeColor="text1"/>
          <w:sz w:val="28"/>
          <w:szCs w:val="28"/>
        </w:rPr>
        <w:lastRenderedPageBreak/>
        <w:t>муниципального образования на 1 января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года, на 1 января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года, на 1 января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года.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3.Ведомственную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Козинского сельского поселения Смоленского района Смоленской области;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D07CC5">
        <w:rPr>
          <w:color w:val="000000" w:themeColor="text1"/>
          <w:sz w:val="28"/>
          <w:szCs w:val="28"/>
          <w:u w:val="single"/>
        </w:rPr>
        <w:t>в настоящем решении</w:t>
      </w:r>
      <w:r w:rsidRPr="00D07CC5">
        <w:rPr>
          <w:color w:val="000000" w:themeColor="text1"/>
          <w:sz w:val="28"/>
          <w:szCs w:val="28"/>
        </w:rPr>
        <w:t>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6. 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7.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5E586E" w:rsidRPr="00D07CC5">
        <w:rPr>
          <w:color w:val="000000" w:themeColor="text1"/>
          <w:sz w:val="28"/>
          <w:szCs w:val="28"/>
        </w:rPr>
        <w:t>ниципального образования на 2023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9.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22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 соответственно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изменений, с последующим утверждением Советом Депутатов Козинского сельского поселения Смоленского района Смоленской области,  в показатели  сводной бюджетной росписи местного бюджета, связанные с особенностями исполнений местного бюджета и (или) перераспределения бюджетных ассигнований между распорядителями средств местного бюджета: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использование остатков  межбюджетных трансфертов, образовавшихся по состоянию на  1 января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года на едином счете местного бюджета в результате неполного исполнения бюджетных ассигнований в соответствии с целями их выделения из областного бюджета, в качестве дополнительных бюджетных ассигнований на, те же цели;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безвозмездные поступления от физических и юридических лиц, в том числе добровольные пожертвования, не предусмотренные настоящим решением;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 и  плановый период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на  реализацию данной целевой программы;</w:t>
      </w:r>
    </w:p>
    <w:p w:rsidR="00571C34" w:rsidRPr="00D07CC5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23</w:t>
      </w:r>
    </w:p>
    <w:p w:rsidR="00E279CD" w:rsidRPr="00D07CC5" w:rsidRDefault="00571C34" w:rsidP="00571C34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Установ</w:t>
      </w:r>
      <w:r w:rsidR="00E279CD" w:rsidRPr="00D07CC5">
        <w:rPr>
          <w:color w:val="000000" w:themeColor="text1"/>
          <w:sz w:val="28"/>
          <w:szCs w:val="28"/>
        </w:rPr>
        <w:t>ить, что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 Козинского  сельского поселения Смоленского района Смоленской области указанных в части 2 настоящей статьи (далее – целевые средства).</w:t>
      </w:r>
    </w:p>
    <w:p w:rsidR="00E279CD" w:rsidRPr="00D07CC5" w:rsidRDefault="00E279CD" w:rsidP="00E279CD">
      <w:pPr>
        <w:shd w:val="clear" w:color="auto" w:fill="FFFFFF"/>
        <w:spacing w:before="100" w:beforeAutospacing="1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  2. Установить, что в соответствии со статьей 242</w:t>
      </w:r>
      <w:r w:rsidRPr="00D07CC5">
        <w:rPr>
          <w:color w:val="000000" w:themeColor="text1"/>
          <w:sz w:val="28"/>
          <w:szCs w:val="28"/>
          <w:vertAlign w:val="superscript"/>
        </w:rPr>
        <w:t>26</w:t>
      </w:r>
      <w:r w:rsidRPr="00D07CC5">
        <w:rPr>
          <w:color w:val="000000" w:themeColor="text1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D07CC5">
        <w:rPr>
          <w:color w:val="000000" w:themeColor="text1"/>
          <w:sz w:val="28"/>
          <w:szCs w:val="28"/>
        </w:rPr>
        <w:br/>
        <w:t xml:space="preserve">2) авансы и расчеты по контрактам (договорам) о поставке товаров, выполнении работ, оказании услуг, источником финансового обеспечения исполнения </w:t>
      </w:r>
      <w:r w:rsidRPr="00D07CC5">
        <w:rPr>
          <w:color w:val="000000" w:themeColor="text1"/>
          <w:sz w:val="28"/>
          <w:szCs w:val="28"/>
        </w:rPr>
        <w:lastRenderedPageBreak/>
        <w:t>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D07CC5">
        <w:rPr>
          <w:color w:val="000000" w:themeColor="text1"/>
          <w:sz w:val="28"/>
          <w:szCs w:val="28"/>
          <w:vertAlign w:val="superscript"/>
        </w:rPr>
        <w:t>23</w:t>
      </w:r>
      <w:r w:rsidRPr="00D07CC5">
        <w:rPr>
          <w:color w:val="000000" w:themeColor="text1"/>
          <w:sz w:val="28"/>
          <w:szCs w:val="28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</w:t>
      </w:r>
    </w:p>
    <w:p w:rsidR="00E279CD" w:rsidRPr="00D07CC5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24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 течение финансового года Совет депутатов и Администрация Козинского сельского поселения Смоленского района Смоленской области 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351F6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351F6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351F6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25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Настоящее решение опубликовать в газете «Сельская правда».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26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Настоящее решение вступает в силу с момента официального опубликования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85974" w:rsidRPr="00D07CC5" w:rsidRDefault="00085974" w:rsidP="006B44D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B44D0" w:rsidRPr="00D07CC5" w:rsidRDefault="006B44D0" w:rsidP="006B44D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B44D0" w:rsidRPr="00D07CC5" w:rsidRDefault="00085974" w:rsidP="006B44D0">
      <w:pPr>
        <w:pStyle w:val="21"/>
        <w:keepNext/>
        <w:keepLines/>
        <w:rPr>
          <w:color w:val="000000" w:themeColor="text1"/>
        </w:rPr>
      </w:pPr>
      <w:r w:rsidRPr="00D07CC5">
        <w:rPr>
          <w:color w:val="000000" w:themeColor="text1"/>
        </w:rPr>
        <w:t>Г</w:t>
      </w:r>
      <w:r w:rsidR="006B44D0" w:rsidRPr="00D07CC5">
        <w:rPr>
          <w:color w:val="000000" w:themeColor="text1"/>
        </w:rPr>
        <w:t>лава муниципального образования</w:t>
      </w:r>
    </w:p>
    <w:p w:rsidR="006B44D0" w:rsidRPr="00D07CC5" w:rsidRDefault="006B44D0" w:rsidP="006B44D0">
      <w:pPr>
        <w:pStyle w:val="21"/>
        <w:keepNext/>
        <w:keepLines/>
        <w:rPr>
          <w:color w:val="000000" w:themeColor="text1"/>
        </w:rPr>
      </w:pPr>
      <w:r w:rsidRPr="00D07CC5">
        <w:rPr>
          <w:color w:val="000000" w:themeColor="text1"/>
        </w:rPr>
        <w:t>Козинского сельского поселения</w:t>
      </w:r>
    </w:p>
    <w:p w:rsidR="006B44D0" w:rsidRPr="00D07CC5" w:rsidRDefault="006B44D0" w:rsidP="006B44D0">
      <w:pPr>
        <w:keepNext/>
        <w:keepLines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Смоленского района Смоленской области              </w:t>
      </w:r>
      <w:r w:rsidR="00014D07">
        <w:rPr>
          <w:color w:val="000000" w:themeColor="text1"/>
          <w:sz w:val="28"/>
          <w:szCs w:val="28"/>
        </w:rPr>
        <w:t xml:space="preserve">                         </w:t>
      </w:r>
      <w:r w:rsidRPr="00D07CC5">
        <w:rPr>
          <w:color w:val="000000" w:themeColor="text1"/>
          <w:sz w:val="28"/>
          <w:szCs w:val="28"/>
        </w:rPr>
        <w:t xml:space="preserve">      </w:t>
      </w:r>
      <w:r w:rsidR="00CE3FB0" w:rsidRPr="00D07CC5">
        <w:rPr>
          <w:b/>
          <w:bCs/>
          <w:color w:val="000000" w:themeColor="text1"/>
          <w:sz w:val="28"/>
          <w:szCs w:val="28"/>
        </w:rPr>
        <w:t>Ю.Г. Губанев</w:t>
      </w:r>
    </w:p>
    <w:p w:rsidR="006102BD" w:rsidRPr="00C937B0" w:rsidRDefault="006B44D0" w:rsidP="005D3136">
      <w:pPr>
        <w:keepNext/>
        <w:keepLines/>
        <w:jc w:val="right"/>
        <w:rPr>
          <w:noProof/>
          <w:sz w:val="26"/>
          <w:szCs w:val="26"/>
        </w:rPr>
      </w:pPr>
      <w:r w:rsidRPr="00D07CC5">
        <w:rPr>
          <w:bCs/>
          <w:color w:val="000000" w:themeColor="text1"/>
        </w:rPr>
        <w:br w:type="page"/>
      </w:r>
      <w:r w:rsidR="005D3136" w:rsidRPr="00C937B0">
        <w:rPr>
          <w:bCs/>
          <w:sz w:val="26"/>
          <w:szCs w:val="26"/>
        </w:rPr>
        <w:lastRenderedPageBreak/>
        <w:t>Пр</w:t>
      </w:r>
      <w:r w:rsidR="006102BD" w:rsidRPr="00C937B0">
        <w:rPr>
          <w:snapToGrid w:val="0"/>
          <w:sz w:val="26"/>
          <w:szCs w:val="26"/>
        </w:rPr>
        <w:t>иложение №</w:t>
      </w:r>
      <w:r w:rsidR="005D3136" w:rsidRPr="00C937B0">
        <w:rPr>
          <w:snapToGrid w:val="0"/>
          <w:sz w:val="26"/>
          <w:szCs w:val="26"/>
        </w:rPr>
        <w:t>1</w:t>
      </w:r>
    </w:p>
    <w:p w:rsidR="00DC6BCE" w:rsidRDefault="00DC6BCE" w:rsidP="00DC6BC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D52ED9">
        <w:rPr>
          <w:rFonts w:ascii="Times New Roman" w:hAnsi="Times New Roman" w:cs="Times New Roman"/>
          <w:sz w:val="26"/>
          <w:szCs w:val="26"/>
        </w:rPr>
        <w:t>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723321" w:rsidRPr="00C937B0" w:rsidRDefault="00DC6BCE" w:rsidP="00DC6BC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723321" w:rsidRPr="00DC61CC">
        <w:rPr>
          <w:rFonts w:ascii="Times New Roman" w:hAnsi="Times New Roman" w:cs="Times New Roman"/>
          <w:sz w:val="26"/>
          <w:szCs w:val="26"/>
        </w:rPr>
        <w:t>«О</w:t>
      </w:r>
      <w:r w:rsidR="005E586E">
        <w:rPr>
          <w:rFonts w:ascii="Times New Roman" w:hAnsi="Times New Roman" w:cs="Times New Roman"/>
          <w:sz w:val="26"/>
          <w:szCs w:val="26"/>
        </w:rPr>
        <w:t xml:space="preserve"> </w:t>
      </w:r>
      <w:r w:rsidR="00723321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723321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E586E">
        <w:rPr>
          <w:rFonts w:ascii="Times New Roman" w:hAnsi="Times New Roman" w:cs="Times New Roman"/>
          <w:sz w:val="26"/>
          <w:szCs w:val="26"/>
        </w:rPr>
        <w:t>3</w:t>
      </w:r>
      <w:r w:rsidR="00723321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E586E">
        <w:rPr>
          <w:rFonts w:ascii="Times New Roman" w:hAnsi="Times New Roman" w:cs="Times New Roman"/>
          <w:sz w:val="26"/>
          <w:szCs w:val="26"/>
        </w:rPr>
        <w:t>4 и 2025</w:t>
      </w:r>
      <w:r w:rsidR="00723321"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F05B94"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744CC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Pr="0060523D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</w:p>
    <w:p w:rsidR="0054316D" w:rsidRPr="0060523D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  <w:r w:rsidRPr="0060523D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</w:p>
    <w:p w:rsidR="0054316D" w:rsidRPr="002957D1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40ACE">
        <w:rPr>
          <w:rFonts w:ascii="Times New Roman" w:hAnsi="Times New Roman" w:cs="Times New Roman"/>
          <w:sz w:val="28"/>
          <w:szCs w:val="28"/>
        </w:rPr>
        <w:t>2</w:t>
      </w:r>
      <w:r w:rsidR="005E586E">
        <w:rPr>
          <w:rFonts w:ascii="Times New Roman" w:hAnsi="Times New Roman" w:cs="Times New Roman"/>
          <w:sz w:val="28"/>
          <w:szCs w:val="28"/>
        </w:rPr>
        <w:t>3</w:t>
      </w:r>
      <w:r w:rsidR="00090D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5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90D2B">
        <w:rPr>
          <w:rFonts w:ascii="Times New Roman" w:hAnsi="Times New Roman" w:cs="Times New Roman"/>
          <w:sz w:val="28"/>
          <w:szCs w:val="28"/>
        </w:rPr>
        <w:t>2</w:t>
      </w:r>
      <w:r w:rsidR="005E5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316D" w:rsidRPr="001744CC" w:rsidRDefault="0054316D" w:rsidP="0054316D">
      <w:pPr>
        <w:pStyle w:val="ConsPlusTitle"/>
        <w:widowControl/>
        <w:jc w:val="right"/>
        <w:rPr>
          <w:b w:val="0"/>
        </w:rPr>
      </w:pPr>
      <w:r w:rsidRPr="001744CC">
        <w:rPr>
          <w:rFonts w:ascii="Times New Roman" w:hAnsi="Times New Roman" w:cs="Times New Roman"/>
          <w:b w:val="0"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984"/>
      </w:tblGrid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</w:tcPr>
          <w:p w:rsidR="0054316D" w:rsidRPr="00554132" w:rsidRDefault="0054316D" w:rsidP="001F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1 09 04053 10 0000 110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1 11 05025 10 0000 120</w:t>
            </w:r>
          </w:p>
        </w:tc>
        <w:tc>
          <w:tcPr>
            <w:tcW w:w="5670" w:type="dxa"/>
          </w:tcPr>
          <w:p w:rsidR="0054316D" w:rsidRPr="00554132" w:rsidRDefault="0054316D" w:rsidP="00554132">
            <w:pPr>
              <w:autoSpaceDE w:val="0"/>
              <w:autoSpaceDN w:val="0"/>
              <w:adjustRightInd w:val="0"/>
              <w:jc w:val="both"/>
            </w:pPr>
            <w:r w:rsidRPr="003D0D20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1 11 05035 10 0000 120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jc w:val="center"/>
            </w:pPr>
            <w:r w:rsidRPr="00554132">
              <w:t>1 17 02020 10 0000 180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 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>Прочие неналоговые доходы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02BD" w:rsidRPr="00EE0442" w:rsidRDefault="006102BD" w:rsidP="006102BD">
      <w:pPr>
        <w:ind w:firstLine="426"/>
        <w:jc w:val="right"/>
        <w:rPr>
          <w:noProof/>
          <w:sz w:val="26"/>
          <w:szCs w:val="26"/>
        </w:rPr>
      </w:pPr>
      <w:r w:rsidRPr="00EE0442">
        <w:rPr>
          <w:snapToGrid w:val="0"/>
          <w:sz w:val="26"/>
          <w:szCs w:val="26"/>
        </w:rPr>
        <w:lastRenderedPageBreak/>
        <w:t>Приложение №</w:t>
      </w:r>
      <w:r w:rsidR="005D3136" w:rsidRPr="00EE0442">
        <w:rPr>
          <w:snapToGrid w:val="0"/>
          <w:sz w:val="26"/>
          <w:szCs w:val="26"/>
        </w:rPr>
        <w:t>2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EE0442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0442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EE0442">
        <w:rPr>
          <w:rFonts w:ascii="Times New Roman" w:hAnsi="Times New Roman" w:cs="Times New Roman"/>
          <w:sz w:val="26"/>
          <w:szCs w:val="26"/>
        </w:rPr>
        <w:t>«</w:t>
      </w:r>
      <w:r w:rsidR="00DC6BCE" w:rsidRPr="00EE0442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EE0442">
        <w:rPr>
          <w:rFonts w:ascii="Times New Roman" w:hAnsi="Times New Roman" w:cs="Times New Roman"/>
          <w:sz w:val="26"/>
          <w:szCs w:val="26"/>
        </w:rPr>
        <w:t xml:space="preserve"> от 8 декабря 2022 года № 35 «О бюджете  муниципального образования Козинского сельского поселения Смоленского района Смоленской области на 2023 год и плановый период 2024 и 2025 годов»              </w:t>
      </w:r>
    </w:p>
    <w:p w:rsidR="00DC61CC" w:rsidRPr="00C937B0" w:rsidRDefault="00DC61CC" w:rsidP="00B10D54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7C7B" w:rsidRDefault="00C75343" w:rsidP="001744CC">
      <w:pPr>
        <w:jc w:val="center"/>
        <w:rPr>
          <w:b/>
          <w:sz w:val="28"/>
          <w:szCs w:val="28"/>
        </w:rPr>
      </w:pPr>
      <w:r w:rsidRPr="00735FC5">
        <w:rPr>
          <w:b/>
          <w:bCs/>
          <w:noProof/>
          <w:sz w:val="28"/>
          <w:szCs w:val="28"/>
        </w:rPr>
        <w:t xml:space="preserve">Прогнозируемые доходы бюджета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Pr="00735FC5">
        <w:rPr>
          <w:b/>
          <w:bCs/>
          <w:noProof/>
          <w:sz w:val="28"/>
          <w:szCs w:val="28"/>
        </w:rPr>
        <w:t>Козинского сельского поселения</w:t>
      </w:r>
      <w:r w:rsidR="009F702F" w:rsidRPr="00735FC5">
        <w:rPr>
          <w:b/>
          <w:bCs/>
          <w:noProof/>
          <w:sz w:val="28"/>
          <w:szCs w:val="28"/>
        </w:rPr>
        <w:t xml:space="preserve"> Смоленского района Смоленской области</w:t>
      </w:r>
      <w:r w:rsidRPr="00735FC5">
        <w:rPr>
          <w:b/>
          <w:bCs/>
          <w:noProof/>
          <w:sz w:val="28"/>
          <w:szCs w:val="28"/>
        </w:rPr>
        <w:t>,</w:t>
      </w:r>
      <w:r w:rsidR="00F01B15">
        <w:rPr>
          <w:b/>
          <w:bCs/>
          <w:noProof/>
          <w:sz w:val="28"/>
          <w:szCs w:val="28"/>
        </w:rPr>
        <w:t xml:space="preserve"> </w:t>
      </w:r>
      <w:r w:rsidRPr="00735FC5">
        <w:rPr>
          <w:b/>
          <w:bCs/>
          <w:noProof/>
          <w:sz w:val="28"/>
          <w:szCs w:val="28"/>
        </w:rPr>
        <w:t>за исключ</w:t>
      </w:r>
      <w:r w:rsidR="0054316D" w:rsidRPr="00735FC5">
        <w:rPr>
          <w:b/>
          <w:bCs/>
          <w:noProof/>
          <w:sz w:val="28"/>
          <w:szCs w:val="28"/>
        </w:rPr>
        <w:t>ением безвозмездных</w:t>
      </w:r>
      <w:r w:rsidR="0054316D" w:rsidRPr="001744CC">
        <w:rPr>
          <w:b/>
          <w:bCs/>
          <w:noProof/>
          <w:sz w:val="28"/>
          <w:szCs w:val="28"/>
        </w:rPr>
        <w:t xml:space="preserve"> поступлений</w:t>
      </w:r>
      <w:r w:rsidRPr="0054316D">
        <w:rPr>
          <w:bCs/>
          <w:noProof/>
          <w:sz w:val="28"/>
          <w:szCs w:val="28"/>
        </w:rPr>
        <w:t xml:space="preserve"> </w:t>
      </w:r>
      <w:r w:rsidRPr="001744CC">
        <w:rPr>
          <w:b/>
          <w:bCs/>
          <w:noProof/>
          <w:sz w:val="28"/>
          <w:szCs w:val="28"/>
        </w:rPr>
        <w:t>на 20</w:t>
      </w:r>
      <w:r w:rsidR="00240ACE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3</w:t>
      </w:r>
      <w:r w:rsidRPr="001744CC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sz w:val="28"/>
          <w:szCs w:val="28"/>
        </w:rPr>
        <w:t xml:space="preserve"> и плановый период 202</w:t>
      </w:r>
      <w:r w:rsidR="005E586E">
        <w:rPr>
          <w:b/>
          <w:sz w:val="28"/>
          <w:szCs w:val="28"/>
        </w:rPr>
        <w:t>4</w:t>
      </w:r>
      <w:r w:rsidR="0054316D" w:rsidRPr="001744CC">
        <w:rPr>
          <w:b/>
          <w:sz w:val="28"/>
          <w:szCs w:val="28"/>
        </w:rPr>
        <w:t xml:space="preserve"> и 20</w:t>
      </w:r>
      <w:r w:rsidR="00864464">
        <w:rPr>
          <w:b/>
          <w:sz w:val="28"/>
          <w:szCs w:val="28"/>
        </w:rPr>
        <w:t>2</w:t>
      </w:r>
      <w:r w:rsidR="005E586E">
        <w:rPr>
          <w:b/>
          <w:sz w:val="28"/>
          <w:szCs w:val="28"/>
        </w:rPr>
        <w:t>5</w:t>
      </w:r>
      <w:r w:rsidR="0054316D" w:rsidRPr="001744CC">
        <w:rPr>
          <w:b/>
          <w:sz w:val="28"/>
          <w:szCs w:val="28"/>
        </w:rPr>
        <w:t xml:space="preserve"> годов</w:t>
      </w:r>
    </w:p>
    <w:p w:rsidR="00BE0099" w:rsidRDefault="00490056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     </w:t>
      </w:r>
      <w:r w:rsidR="001744CC"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4077"/>
        <w:gridCol w:w="1416"/>
        <w:gridCol w:w="696"/>
        <w:gridCol w:w="803"/>
        <w:gridCol w:w="1338"/>
        <w:gridCol w:w="1134"/>
        <w:gridCol w:w="1134"/>
      </w:tblGrid>
      <w:tr w:rsidR="00597328" w:rsidRPr="00597328" w:rsidTr="00597328">
        <w:trPr>
          <w:trHeight w:val="5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Документ, учреждение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Код дохода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Сумма на 2025 год</w:t>
            </w:r>
          </w:p>
        </w:tc>
      </w:tr>
      <w:tr w:rsidR="00597328" w:rsidRPr="00597328" w:rsidTr="00597328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1000000000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32 931,7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29 366,1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31 036,7</w:t>
            </w:r>
          </w:p>
        </w:tc>
      </w:tr>
      <w:tr w:rsidR="00597328" w:rsidRPr="00597328" w:rsidTr="0059732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1010000000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8 128,6</w:t>
            </w:r>
          </w:p>
        </w:tc>
      </w:tr>
      <w:tr w:rsidR="00597328" w:rsidRPr="00597328" w:rsidTr="00597328">
        <w:trPr>
          <w:trHeight w:val="280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1010201001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7 958,6</w:t>
            </w:r>
          </w:p>
        </w:tc>
      </w:tr>
      <w:tr w:rsidR="00597328" w:rsidRPr="00597328" w:rsidTr="00597328">
        <w:trPr>
          <w:trHeight w:val="127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1010208001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170,0</w:t>
            </w:r>
          </w:p>
        </w:tc>
      </w:tr>
      <w:tr w:rsidR="00597328" w:rsidRPr="00597328" w:rsidTr="00597328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1030000000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3 116,7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3 274,5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3 446,9</w:t>
            </w:r>
          </w:p>
        </w:tc>
      </w:tr>
      <w:tr w:rsidR="00597328" w:rsidRPr="00597328" w:rsidTr="0059732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1050000000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8 225,3</w:t>
            </w:r>
          </w:p>
        </w:tc>
      </w:tr>
      <w:tr w:rsidR="00597328" w:rsidRPr="00597328" w:rsidTr="00597328">
        <w:trPr>
          <w:trHeight w:val="293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1050301001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8 225,3</w:t>
            </w:r>
          </w:p>
        </w:tc>
      </w:tr>
      <w:tr w:rsidR="00597328" w:rsidRPr="00597328" w:rsidTr="0059732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1060000000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10 160,0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10 566,4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10 989,1</w:t>
            </w:r>
          </w:p>
        </w:tc>
      </w:tr>
      <w:tr w:rsidR="00597328" w:rsidRPr="00597328" w:rsidTr="00597328">
        <w:trPr>
          <w:trHeight w:val="54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 xml:space="preserve">Налог на имущество физических лиц,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1060103010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2 454,4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2 552,6</w:t>
            </w:r>
          </w:p>
        </w:tc>
      </w:tr>
      <w:tr w:rsidR="00597328" w:rsidRPr="00597328" w:rsidTr="00597328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lastRenderedPageBreak/>
              <w:t>Земельный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1"/>
              <w:rPr>
                <w:color w:val="000000"/>
              </w:rPr>
            </w:pPr>
            <w:r w:rsidRPr="00597328">
              <w:rPr>
                <w:color w:val="000000"/>
              </w:rPr>
              <w:t>1060600000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1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1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7 800,0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8 112,0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8 436,5</w:t>
            </w:r>
          </w:p>
        </w:tc>
      </w:tr>
      <w:tr w:rsidR="00597328" w:rsidRPr="00597328" w:rsidTr="00597328">
        <w:trPr>
          <w:trHeight w:val="102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1110000000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246,8</w:t>
            </w:r>
          </w:p>
        </w:tc>
      </w:tr>
      <w:tr w:rsidR="00597328" w:rsidRPr="00597328" w:rsidTr="00597328">
        <w:trPr>
          <w:trHeight w:val="229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1"/>
              <w:rPr>
                <w:color w:val="000000"/>
              </w:rPr>
            </w:pPr>
            <w:r w:rsidRPr="00597328">
              <w:rPr>
                <w:color w:val="000000"/>
              </w:rPr>
              <w:t>1110500000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1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1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1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246,8</w:t>
            </w:r>
          </w:p>
        </w:tc>
      </w:tr>
      <w:tr w:rsidR="00597328" w:rsidRPr="00597328" w:rsidTr="00597328">
        <w:trPr>
          <w:trHeight w:val="20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1110502510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0,0</w:t>
            </w:r>
          </w:p>
        </w:tc>
      </w:tr>
      <w:tr w:rsidR="00597328" w:rsidRPr="00597328" w:rsidTr="00597328">
        <w:trPr>
          <w:trHeight w:val="20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1110503510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0038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246,8</w:t>
            </w:r>
          </w:p>
        </w:tc>
      </w:tr>
      <w:tr w:rsidR="00597328" w:rsidRPr="00597328" w:rsidTr="00597328">
        <w:trPr>
          <w:trHeight w:val="76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1140000000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0"/>
              <w:rPr>
                <w:color w:val="000000"/>
              </w:rPr>
            </w:pPr>
            <w:r w:rsidRPr="00597328">
              <w:rPr>
                <w:color w:val="000000"/>
              </w:rPr>
              <w:t>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5 020,0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0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0,0</w:t>
            </w:r>
          </w:p>
        </w:tc>
      </w:tr>
      <w:tr w:rsidR="00597328" w:rsidRPr="00597328" w:rsidTr="00597328">
        <w:trPr>
          <w:trHeight w:val="153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1140602510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center"/>
              <w:outlineLvl w:val="3"/>
              <w:rPr>
                <w:color w:val="000000"/>
              </w:rPr>
            </w:pPr>
            <w:r w:rsidRPr="00597328">
              <w:rPr>
                <w:color w:val="000000"/>
              </w:rPr>
              <w:t>430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5 020,0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7328" w:rsidRPr="00597328" w:rsidRDefault="00597328" w:rsidP="00597328">
            <w:pPr>
              <w:jc w:val="right"/>
              <w:outlineLvl w:val="3"/>
              <w:rPr>
                <w:bCs/>
                <w:color w:val="000000"/>
              </w:rPr>
            </w:pPr>
            <w:r w:rsidRPr="00597328">
              <w:rPr>
                <w:bCs/>
                <w:color w:val="000000"/>
              </w:rPr>
              <w:t>0,0</w:t>
            </w:r>
          </w:p>
        </w:tc>
      </w:tr>
    </w:tbl>
    <w:p w:rsidR="00BE0099" w:rsidRDefault="00BE0099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</w:p>
    <w:p w:rsidR="006102BD" w:rsidRPr="00EE0442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EE0442">
        <w:rPr>
          <w:snapToGrid w:val="0"/>
          <w:sz w:val="26"/>
          <w:szCs w:val="26"/>
        </w:rPr>
        <w:lastRenderedPageBreak/>
        <w:t>Приложение №</w:t>
      </w:r>
      <w:r w:rsidR="005D3136" w:rsidRPr="00EE0442">
        <w:rPr>
          <w:snapToGrid w:val="0"/>
          <w:sz w:val="26"/>
          <w:szCs w:val="26"/>
        </w:rPr>
        <w:t>3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EE0442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0442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EE0442">
        <w:rPr>
          <w:rFonts w:ascii="Times New Roman" w:hAnsi="Times New Roman" w:cs="Times New Roman"/>
          <w:sz w:val="26"/>
          <w:szCs w:val="26"/>
        </w:rPr>
        <w:t>«</w:t>
      </w:r>
      <w:r w:rsidR="00DC6BCE" w:rsidRPr="00EE0442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EE0442">
        <w:rPr>
          <w:rFonts w:ascii="Times New Roman" w:hAnsi="Times New Roman" w:cs="Times New Roman"/>
          <w:sz w:val="26"/>
          <w:szCs w:val="26"/>
        </w:rPr>
        <w:t xml:space="preserve"> от 8 декабря 2022 года № 35 «О бюджете  муниципального образования Козинского сельского поселения Смоленского района Смоленской области на 2023 год и плановый период 2024 и 2025 годов»          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75343" w:rsidRDefault="007F57ED" w:rsidP="009018D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Прогнозируемые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</w:t>
      </w:r>
      <w:r w:rsidR="00C75343" w:rsidRPr="003E7ED1">
        <w:rPr>
          <w:b/>
          <w:bCs/>
          <w:noProof/>
          <w:sz w:val="28"/>
          <w:szCs w:val="28"/>
        </w:rPr>
        <w:t xml:space="preserve">езвозмездные поступления в бюджет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="00C75343" w:rsidRPr="003E7ED1">
        <w:rPr>
          <w:b/>
          <w:bCs/>
          <w:noProof/>
          <w:sz w:val="28"/>
          <w:szCs w:val="28"/>
        </w:rPr>
        <w:t>Козинского сельского поселения Смоленского р</w:t>
      </w:r>
      <w:r w:rsidR="00405086">
        <w:rPr>
          <w:b/>
          <w:bCs/>
          <w:noProof/>
          <w:sz w:val="28"/>
          <w:szCs w:val="28"/>
        </w:rPr>
        <w:t>айона Смоленской области на 20</w:t>
      </w:r>
      <w:r w:rsidR="00240ACE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3</w:t>
      </w:r>
      <w:r w:rsidR="00C75343" w:rsidRPr="003E7ED1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bCs/>
          <w:noProof/>
          <w:sz w:val="28"/>
          <w:szCs w:val="28"/>
        </w:rPr>
        <w:t xml:space="preserve"> и плановый период 202</w:t>
      </w:r>
      <w:r w:rsidR="005E586E">
        <w:rPr>
          <w:b/>
          <w:bCs/>
          <w:noProof/>
          <w:sz w:val="28"/>
          <w:szCs w:val="28"/>
        </w:rPr>
        <w:t>4</w:t>
      </w:r>
      <w:r w:rsidR="00B76700">
        <w:rPr>
          <w:b/>
          <w:bCs/>
          <w:noProof/>
          <w:sz w:val="28"/>
          <w:szCs w:val="28"/>
        </w:rPr>
        <w:t xml:space="preserve"> и 20</w:t>
      </w:r>
      <w:r w:rsidR="00282142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5</w:t>
      </w:r>
      <w:r w:rsidR="00B76700">
        <w:rPr>
          <w:b/>
          <w:bCs/>
          <w:noProof/>
          <w:sz w:val="28"/>
          <w:szCs w:val="28"/>
        </w:rPr>
        <w:t xml:space="preserve"> годов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</w:p>
    <w:p w:rsidR="00011D8C" w:rsidRDefault="00FB03C6" w:rsidP="005B14FC">
      <w:pPr>
        <w:jc w:val="right"/>
        <w:rPr>
          <w:noProof/>
          <w:sz w:val="20"/>
          <w:szCs w:val="20"/>
        </w:rPr>
      </w:pPr>
      <w:r w:rsidRPr="00D40D64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B14FC">
        <w:rPr>
          <w:noProof/>
          <w:sz w:val="20"/>
          <w:szCs w:val="20"/>
        </w:rPr>
        <w:t xml:space="preserve">     </w:t>
      </w:r>
      <w:r w:rsidRPr="00D40D64">
        <w:rPr>
          <w:noProof/>
          <w:sz w:val="20"/>
          <w:szCs w:val="20"/>
        </w:rPr>
        <w:t xml:space="preserve"> </w:t>
      </w:r>
      <w:r w:rsidR="00D40D64" w:rsidRPr="00D40D64">
        <w:rPr>
          <w:noProof/>
          <w:sz w:val="20"/>
          <w:szCs w:val="20"/>
        </w:rPr>
        <w:t>Единица измерения</w:t>
      </w:r>
      <w:r w:rsidR="00D40D64"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276"/>
        <w:gridCol w:w="708"/>
        <w:gridCol w:w="567"/>
        <w:gridCol w:w="1417"/>
        <w:gridCol w:w="1135"/>
        <w:gridCol w:w="1134"/>
      </w:tblGrid>
      <w:tr w:rsidR="001919A4" w:rsidRPr="008C5BB4" w:rsidTr="00011D8C">
        <w:trPr>
          <w:trHeight w:val="525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9A4" w:rsidRPr="001919A4" w:rsidRDefault="001919A4" w:rsidP="001919A4">
            <w:pPr>
              <w:jc w:val="both"/>
              <w:rPr>
                <w:color w:val="000000"/>
                <w:sz w:val="23"/>
                <w:szCs w:val="23"/>
              </w:rPr>
            </w:pPr>
            <w:r w:rsidRPr="001919A4">
              <w:rPr>
                <w:color w:val="000000"/>
                <w:sz w:val="23"/>
                <w:szCs w:val="23"/>
              </w:rPr>
              <w:t>Документ, учреждение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9A4" w:rsidRPr="001919A4" w:rsidRDefault="001919A4" w:rsidP="001919A4">
            <w:pPr>
              <w:jc w:val="both"/>
              <w:rPr>
                <w:color w:val="000000"/>
                <w:sz w:val="23"/>
                <w:szCs w:val="23"/>
              </w:rPr>
            </w:pPr>
            <w:r w:rsidRPr="001919A4">
              <w:rPr>
                <w:color w:val="000000"/>
                <w:sz w:val="23"/>
                <w:szCs w:val="23"/>
              </w:rPr>
              <w:t>Код 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9A4" w:rsidRPr="001919A4" w:rsidRDefault="001919A4" w:rsidP="001919A4">
            <w:pPr>
              <w:jc w:val="both"/>
              <w:rPr>
                <w:color w:val="000000"/>
                <w:sz w:val="23"/>
                <w:szCs w:val="23"/>
              </w:rPr>
            </w:pPr>
            <w:r w:rsidRPr="001919A4">
              <w:rPr>
                <w:color w:val="000000"/>
                <w:sz w:val="23"/>
                <w:szCs w:val="23"/>
              </w:rPr>
              <w:t>Сумма на 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9A4" w:rsidRPr="001919A4" w:rsidRDefault="001919A4" w:rsidP="001919A4">
            <w:pPr>
              <w:jc w:val="both"/>
              <w:rPr>
                <w:color w:val="000000"/>
                <w:sz w:val="23"/>
                <w:szCs w:val="23"/>
              </w:rPr>
            </w:pPr>
            <w:r w:rsidRPr="001919A4">
              <w:rPr>
                <w:color w:val="000000"/>
                <w:sz w:val="23"/>
                <w:szCs w:val="23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9A4" w:rsidRPr="001919A4" w:rsidRDefault="001919A4" w:rsidP="001919A4">
            <w:pPr>
              <w:jc w:val="both"/>
              <w:rPr>
                <w:color w:val="000000"/>
                <w:sz w:val="23"/>
                <w:szCs w:val="23"/>
              </w:rPr>
            </w:pPr>
            <w:r w:rsidRPr="001919A4">
              <w:rPr>
                <w:color w:val="000000"/>
                <w:sz w:val="23"/>
                <w:szCs w:val="23"/>
              </w:rPr>
              <w:t>Сумма на 2025 год</w:t>
            </w:r>
          </w:p>
        </w:tc>
      </w:tr>
      <w:tr w:rsidR="001919A4" w:rsidRPr="008C5BB4" w:rsidTr="00011D8C">
        <w:trPr>
          <w:trHeight w:val="33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2000000000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8C5BB4" w:rsidP="008C5B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329 859,3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2 669,9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2 102,7</w:t>
            </w:r>
          </w:p>
        </w:tc>
      </w:tr>
      <w:tr w:rsidR="001919A4" w:rsidRPr="008C5BB4" w:rsidTr="00011D8C">
        <w:trPr>
          <w:trHeight w:val="89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302 732,6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2 669,9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0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2 102,7</w:t>
            </w:r>
          </w:p>
        </w:tc>
      </w:tr>
      <w:tr w:rsidR="001919A4" w:rsidRPr="008C5BB4" w:rsidTr="00011D8C">
        <w:trPr>
          <w:trHeight w:val="99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2021600110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1 456,8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1 318,1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1 260,7</w:t>
            </w:r>
          </w:p>
        </w:tc>
      </w:tr>
      <w:tr w:rsidR="001919A4" w:rsidRPr="008C5BB4" w:rsidTr="00011D8C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2021600110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1 456,8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1 318,1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1 260,7</w:t>
            </w:r>
          </w:p>
        </w:tc>
      </w:tr>
      <w:tr w:rsidR="001919A4" w:rsidRPr="008C5BB4" w:rsidTr="00011D8C">
        <w:trPr>
          <w:trHeight w:val="88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2022524310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30 927,6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104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2022524310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30 927,6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64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2022900000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269 427,7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37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2022999910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269 427,7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109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2022999910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269 427,7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26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lastRenderedPageBreak/>
              <w:t>Субсидии сельским поселениям в рамках реализации ОГП "Охрана окружающей среды и рациональное использование природных ресурсов в Смоленской области"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2022999910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1349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2023511810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819,5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811,8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842,0</w:t>
            </w:r>
          </w:p>
        </w:tc>
      </w:tr>
      <w:tr w:rsidR="001919A4" w:rsidRPr="008C5BB4" w:rsidTr="00011D8C">
        <w:trPr>
          <w:trHeight w:val="1241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2023511810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819,5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842,0</w:t>
            </w:r>
          </w:p>
        </w:tc>
      </w:tr>
      <w:tr w:rsidR="001919A4" w:rsidRPr="008C5BB4" w:rsidTr="00011D8C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2024000000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147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8C5BB4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2024001410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149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8C5BB4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2024001410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92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2024900000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1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656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2024999910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1919A4" w:rsidRPr="008C5BB4" w:rsidTr="00011D8C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011D8C">
            <w:pPr>
              <w:ind w:right="-108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2024999910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1919A4">
            <w:pPr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7328" w:rsidRPr="00597328" w:rsidRDefault="00597328" w:rsidP="00597328">
            <w:pPr>
              <w:jc w:val="both"/>
              <w:outlineLvl w:val="3"/>
              <w:rPr>
                <w:color w:val="000000"/>
                <w:sz w:val="23"/>
                <w:szCs w:val="23"/>
              </w:rPr>
            </w:pPr>
            <w:r w:rsidRPr="00597328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8C5BB4" w:rsidRPr="008C5BB4" w:rsidTr="00011D8C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outlineLvl w:val="0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5BB4" w:rsidRPr="008C5BB4" w:rsidRDefault="008C5BB4" w:rsidP="00011D8C">
            <w:pPr>
              <w:ind w:right="-108"/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8C5BB4">
              <w:rPr>
                <w:color w:val="000000"/>
                <w:sz w:val="23"/>
                <w:szCs w:val="23"/>
              </w:rPr>
              <w:t>2190000000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5BB4" w:rsidRPr="008C5BB4" w:rsidRDefault="008C5BB4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8C5BB4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center"/>
              <w:outlineLvl w:val="0"/>
              <w:rPr>
                <w:color w:val="000000"/>
                <w:sz w:val="23"/>
                <w:szCs w:val="23"/>
              </w:rPr>
            </w:pPr>
            <w:r w:rsidRPr="008C5BB4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right"/>
              <w:outlineLvl w:val="0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27 126,7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right"/>
              <w:outlineLvl w:val="0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right"/>
              <w:outlineLvl w:val="0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8C5BB4" w:rsidRPr="008C5BB4" w:rsidTr="00011D8C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outlineLvl w:val="3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5BB4" w:rsidRPr="008C5BB4" w:rsidRDefault="008C5BB4" w:rsidP="00011D8C">
            <w:pPr>
              <w:ind w:right="-108"/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8C5BB4">
              <w:rPr>
                <w:color w:val="000000"/>
                <w:sz w:val="23"/>
                <w:szCs w:val="23"/>
              </w:rPr>
              <w:t>2196001010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5BB4" w:rsidRPr="008C5BB4" w:rsidRDefault="008C5BB4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8C5BB4">
              <w:rPr>
                <w:color w:val="000000"/>
                <w:sz w:val="23"/>
                <w:szCs w:val="23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center"/>
              <w:outlineLvl w:val="3"/>
              <w:rPr>
                <w:color w:val="000000"/>
                <w:sz w:val="23"/>
                <w:szCs w:val="23"/>
              </w:rPr>
            </w:pPr>
            <w:r w:rsidRPr="008C5BB4"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right"/>
              <w:outlineLvl w:val="3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27 126,7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right"/>
              <w:outlineLvl w:val="3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5BB4" w:rsidRPr="008C5BB4" w:rsidRDefault="008C5BB4">
            <w:pPr>
              <w:jc w:val="right"/>
              <w:outlineLvl w:val="3"/>
              <w:rPr>
                <w:bCs/>
                <w:color w:val="000000"/>
                <w:sz w:val="23"/>
                <w:szCs w:val="23"/>
              </w:rPr>
            </w:pPr>
            <w:r w:rsidRPr="008C5BB4"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</w:tbl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4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22B7E" w:rsidRDefault="00122B7E" w:rsidP="00122B7E">
      <w:pPr>
        <w:suppressAutoHyphens/>
        <w:spacing w:after="120"/>
        <w:ind w:left="703"/>
        <w:jc w:val="center"/>
        <w:rPr>
          <w:b/>
          <w:bCs/>
          <w:sz w:val="28"/>
          <w:lang w:eastAsia="ar-SA"/>
        </w:rPr>
      </w:pPr>
      <w:r w:rsidRPr="00F61717">
        <w:rPr>
          <w:b/>
          <w:bCs/>
          <w:sz w:val="28"/>
          <w:lang w:eastAsia="ar-SA"/>
        </w:rPr>
        <w:t>Источники финансирования дефицита бюджета муниципального образования Козинского сельского поселения Смоленского района Смоленской области на 202</w:t>
      </w:r>
      <w:r>
        <w:rPr>
          <w:b/>
          <w:bCs/>
          <w:sz w:val="28"/>
          <w:lang w:eastAsia="ar-SA"/>
        </w:rPr>
        <w:t>3</w:t>
      </w:r>
      <w:r w:rsidRPr="00F61717">
        <w:rPr>
          <w:b/>
          <w:bCs/>
          <w:sz w:val="28"/>
          <w:lang w:eastAsia="ar-SA"/>
        </w:rPr>
        <w:t xml:space="preserve"> год и плановый период 202</w:t>
      </w:r>
      <w:r>
        <w:rPr>
          <w:b/>
          <w:bCs/>
          <w:sz w:val="28"/>
          <w:lang w:eastAsia="ar-SA"/>
        </w:rPr>
        <w:t>4</w:t>
      </w:r>
      <w:r w:rsidRPr="00F61717">
        <w:rPr>
          <w:b/>
          <w:bCs/>
          <w:sz w:val="28"/>
          <w:lang w:eastAsia="ar-SA"/>
        </w:rPr>
        <w:t xml:space="preserve"> и 202</w:t>
      </w:r>
      <w:r>
        <w:rPr>
          <w:b/>
          <w:bCs/>
          <w:sz w:val="28"/>
          <w:lang w:eastAsia="ar-SA"/>
        </w:rPr>
        <w:t>5</w:t>
      </w:r>
      <w:r w:rsidRPr="00F61717">
        <w:rPr>
          <w:b/>
          <w:bCs/>
          <w:sz w:val="28"/>
          <w:lang w:eastAsia="ar-SA"/>
        </w:rPr>
        <w:t xml:space="preserve"> годов»</w:t>
      </w:r>
    </w:p>
    <w:p w:rsidR="00122B7E" w:rsidRDefault="00122B7E" w:rsidP="00122B7E">
      <w:pPr>
        <w:pStyle w:val="af4"/>
        <w:ind w:right="284"/>
        <w:jc w:val="right"/>
        <w:rPr>
          <w:noProof/>
          <w:sz w:val="20"/>
          <w:szCs w:val="20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6"/>
        <w:gridCol w:w="2552"/>
        <w:gridCol w:w="1417"/>
        <w:gridCol w:w="1418"/>
        <w:gridCol w:w="1275"/>
      </w:tblGrid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122B7E">
            <w:pPr>
              <w:ind w:left="152"/>
              <w:jc w:val="center"/>
              <w:rPr>
                <w:bCs/>
              </w:rPr>
            </w:pPr>
            <w:r w:rsidRPr="009E627F">
              <w:rPr>
                <w:bCs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122B7E">
            <w:pPr>
              <w:ind w:left="-108" w:right="-108"/>
              <w:jc w:val="center"/>
              <w:rPr>
                <w:bCs/>
              </w:rPr>
            </w:pPr>
            <w:r w:rsidRPr="009E627F">
              <w:rPr>
                <w:bCs/>
              </w:rPr>
              <w:t>Код источника финансирования по КИВФ, КИВнФ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6469C2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Утверждено на 202</w:t>
            </w:r>
            <w:r w:rsidR="006469C2">
              <w:rPr>
                <w:bCs/>
              </w:rPr>
              <w:t>3</w:t>
            </w:r>
            <w:r w:rsidRPr="009E627F">
              <w:rPr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6469C2">
            <w:pPr>
              <w:ind w:left="-108" w:right="-108"/>
              <w:jc w:val="center"/>
              <w:rPr>
                <w:bCs/>
              </w:rPr>
            </w:pPr>
            <w:r w:rsidRPr="009E627F">
              <w:rPr>
                <w:bCs/>
              </w:rPr>
              <w:t>Утверждено на 202</w:t>
            </w:r>
            <w:r w:rsidR="006469C2">
              <w:rPr>
                <w:bCs/>
              </w:rPr>
              <w:t>4</w:t>
            </w:r>
            <w:r w:rsidRPr="009E627F">
              <w:rPr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6469C2">
            <w:pPr>
              <w:ind w:left="-108" w:right="-108"/>
              <w:jc w:val="center"/>
              <w:rPr>
                <w:bCs/>
              </w:rPr>
            </w:pPr>
            <w:r w:rsidRPr="009E627F">
              <w:rPr>
                <w:bCs/>
              </w:rPr>
              <w:t>Утверждено на 202</w:t>
            </w:r>
            <w:r w:rsidR="006469C2">
              <w:rPr>
                <w:bCs/>
              </w:rPr>
              <w:t>5</w:t>
            </w:r>
            <w:r w:rsidRPr="009E627F">
              <w:rPr>
                <w:bCs/>
              </w:rPr>
              <w:t xml:space="preserve"> год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9E627F">
              <w:rPr>
                <w:rFonts w:eastAsia="Calibri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lang w:eastAsia="ar-SA"/>
              </w:rPr>
            </w:pPr>
            <w:r w:rsidRPr="009E627F">
              <w:rPr>
                <w:b/>
                <w:lang w:eastAsia="ar-SA"/>
              </w:rPr>
              <w:t>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005017" w:rsidP="000D099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b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b/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lang w:eastAsia="ar-SA"/>
              </w:rPr>
              <w:t> </w:t>
            </w:r>
            <w:r w:rsidRPr="009E627F">
              <w:rPr>
                <w:rFonts w:eastAsia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01 02 00 00 00 0000 800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01 03 00 00 00 0000 000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 xml:space="preserve">Привлечение бюджетных кредитов из других бюджетов бюджетной системы Российской </w:t>
            </w:r>
            <w:r w:rsidRPr="009E627F">
              <w:rPr>
                <w:rFonts w:eastAsia="Calibri"/>
              </w:rPr>
              <w:lastRenderedPageBreak/>
              <w:t>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</w:rPr>
            </w:pPr>
            <w:r w:rsidRPr="009E627F">
              <w:rPr>
                <w:rFonts w:eastAsia="Calibri"/>
              </w:rPr>
              <w:lastRenderedPageBreak/>
              <w:t>01 03 01 00 00 0000 700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122B7E" w:rsidRPr="009E627F" w:rsidTr="00122B7E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jc w:val="both"/>
            </w:pPr>
            <w:r w:rsidRPr="009E627F"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B7E" w:rsidRPr="009E627F" w:rsidRDefault="00122B7E" w:rsidP="00122B7E">
            <w:pPr>
              <w:ind w:left="-108" w:right="-108"/>
              <w:jc w:val="center"/>
            </w:pPr>
            <w:r w:rsidRPr="009E627F"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B7E" w:rsidRPr="009E627F" w:rsidRDefault="00122B7E" w:rsidP="00122B7E">
            <w:pPr>
              <w:ind w:left="-108" w:right="-108"/>
              <w:jc w:val="center"/>
            </w:pPr>
            <w:r w:rsidRPr="009E627F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122B7E">
            <w:pPr>
              <w:ind w:left="-108" w:right="-108"/>
              <w:jc w:val="center"/>
            </w:pPr>
            <w:r w:rsidRPr="009E627F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122B7E">
            <w:pPr>
              <w:ind w:left="-108" w:right="-108"/>
              <w:jc w:val="center"/>
            </w:pPr>
            <w:r w:rsidRPr="009E627F">
              <w:t>0,0</w:t>
            </w:r>
          </w:p>
        </w:tc>
      </w:tr>
      <w:tr w:rsidR="00122B7E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B7E" w:rsidRPr="009E627F" w:rsidRDefault="00122B7E" w:rsidP="00122B7E">
            <w:pPr>
              <w:jc w:val="both"/>
            </w:pPr>
            <w:r w:rsidRPr="009E627F"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B7E" w:rsidRPr="009E627F" w:rsidRDefault="00122B7E" w:rsidP="00122B7E">
            <w:pPr>
              <w:ind w:left="-108" w:right="-108"/>
              <w:jc w:val="center"/>
            </w:pPr>
            <w:r w:rsidRPr="009E627F"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B7E" w:rsidRPr="001919A4" w:rsidRDefault="00122B7E" w:rsidP="00861959">
            <w:pPr>
              <w:ind w:left="-108" w:right="-108"/>
              <w:jc w:val="center"/>
            </w:pPr>
            <w:r w:rsidRPr="001919A4">
              <w:t>-3</w:t>
            </w:r>
            <w:r w:rsidR="00861959"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1919A4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 w:rsidR="001919A4"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B7E" w:rsidRPr="009E627F" w:rsidRDefault="00122B7E" w:rsidP="001919A4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 w:rsidR="001919A4"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861959" w:rsidP="001919A4">
            <w:pPr>
              <w:ind w:left="-108" w:right="-108"/>
              <w:jc w:val="center"/>
            </w:pPr>
            <w:r w:rsidRPr="001919A4">
              <w:t>-3</w:t>
            </w:r>
            <w:r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70681" w:rsidRDefault="001919A4" w:rsidP="001919A4">
            <w:pPr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861959" w:rsidP="001919A4">
            <w:pPr>
              <w:ind w:left="-108" w:right="-108"/>
              <w:jc w:val="center"/>
            </w:pPr>
            <w:r w:rsidRPr="001919A4">
              <w:t>-3</w:t>
            </w:r>
            <w:r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70681" w:rsidRDefault="001919A4" w:rsidP="001919A4">
            <w:pPr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861959" w:rsidP="001919A4">
            <w:pPr>
              <w:ind w:left="-108" w:right="-108"/>
              <w:jc w:val="center"/>
            </w:pPr>
            <w:r w:rsidRPr="001919A4">
              <w:t>-3</w:t>
            </w:r>
            <w:r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70681" w:rsidRDefault="001919A4" w:rsidP="001919A4">
            <w:pPr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-</w:t>
            </w:r>
            <w:r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005017" w:rsidP="00005017">
            <w:pPr>
              <w:jc w:val="center"/>
            </w:pPr>
            <w:r w:rsidRPr="001919A4">
              <w:t>3</w:t>
            </w:r>
            <w:r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E627F" w:rsidRDefault="001919A4" w:rsidP="001919A4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005017" w:rsidP="00005017">
            <w:pPr>
              <w:jc w:val="center"/>
            </w:pPr>
            <w:r w:rsidRPr="001919A4">
              <w:t>3</w:t>
            </w:r>
            <w:r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E627F" w:rsidRDefault="001919A4" w:rsidP="001919A4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005017" w:rsidP="00005017">
            <w:pPr>
              <w:jc w:val="center"/>
            </w:pPr>
            <w:r w:rsidRPr="001919A4">
              <w:t>3</w:t>
            </w:r>
            <w:r>
              <w:t>62 790,9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E627F" w:rsidRDefault="001919A4" w:rsidP="001919A4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33 139,4</w:t>
            </w:r>
          </w:p>
        </w:tc>
      </w:tr>
      <w:tr w:rsidR="001919A4" w:rsidRPr="009E627F" w:rsidTr="001919A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9A4" w:rsidRPr="009E627F" w:rsidRDefault="001919A4" w:rsidP="00122B7E">
            <w:pPr>
              <w:jc w:val="both"/>
            </w:pPr>
            <w:r w:rsidRPr="009E627F"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9E627F" w:rsidRDefault="001919A4" w:rsidP="00122B7E">
            <w:pPr>
              <w:ind w:left="-108" w:right="-108"/>
              <w:jc w:val="center"/>
            </w:pPr>
            <w:r w:rsidRPr="009E627F">
              <w:t>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9A4" w:rsidRPr="001919A4" w:rsidRDefault="00005017" w:rsidP="00005017">
            <w:pPr>
              <w:ind w:left="-108" w:right="-108"/>
              <w:jc w:val="center"/>
            </w:pPr>
            <w:r w:rsidRPr="001919A4">
              <w:t>3</w:t>
            </w:r>
            <w:r>
              <w:t>62 790,9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9E627F" w:rsidRDefault="001919A4" w:rsidP="001919A4">
            <w:pPr>
              <w:suppressAutoHyphens/>
              <w:ind w:left="-108" w:righ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32 036,0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9A4" w:rsidRPr="00750154" w:rsidRDefault="001919A4" w:rsidP="001919A4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33 139,4</w:t>
            </w:r>
          </w:p>
        </w:tc>
      </w:tr>
    </w:tbl>
    <w:p w:rsidR="00122B7E" w:rsidRDefault="00122B7E" w:rsidP="005B14FC">
      <w:pPr>
        <w:pStyle w:val="af4"/>
        <w:ind w:right="284"/>
        <w:jc w:val="right"/>
        <w:rPr>
          <w:b/>
          <w:bCs/>
        </w:rPr>
      </w:pPr>
    </w:p>
    <w:p w:rsidR="009A2B0B" w:rsidRDefault="009A2B0B" w:rsidP="00B10D5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5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025D9" w:rsidRPr="00D025D9" w:rsidRDefault="00D025D9" w:rsidP="00D025D9">
      <w:pPr>
        <w:jc w:val="center"/>
        <w:rPr>
          <w:b/>
          <w:noProof/>
          <w:sz w:val="28"/>
          <w:szCs w:val="28"/>
        </w:rPr>
      </w:pPr>
      <w:r w:rsidRPr="00D025D9">
        <w:rPr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5E586E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5E586E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5E586E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бюджета</w:t>
      </w:r>
    </w:p>
    <w:p w:rsidR="00314363" w:rsidRDefault="004C4C35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665"/>
        <w:gridCol w:w="733"/>
        <w:gridCol w:w="1470"/>
        <w:gridCol w:w="743"/>
        <w:gridCol w:w="1183"/>
        <w:gridCol w:w="1064"/>
        <w:gridCol w:w="1064"/>
      </w:tblGrid>
      <w:tr w:rsidR="00DF7D8C" w:rsidRPr="00DF7D8C" w:rsidTr="001E4614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Вед.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Сумма на 2025 год</w:t>
            </w:r>
          </w:p>
        </w:tc>
      </w:tr>
      <w:tr w:rsidR="00DF7D8C" w:rsidRPr="00DF7D8C" w:rsidTr="001E461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1E4614" w:rsidP="00DF7D8C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  <w:r w:rsidR="00DF7D8C" w:rsidRPr="00DF7D8C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1 614,9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rPr>
                <w:color w:val="000000"/>
              </w:rPr>
            </w:pPr>
            <w:r w:rsidRPr="00DF7D8C">
              <w:rPr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FE1EBF">
            <w:pPr>
              <w:jc w:val="right"/>
              <w:rPr>
                <w:color w:val="000000"/>
              </w:rPr>
            </w:pPr>
            <w:r w:rsidRPr="00DF7D8C">
              <w:rPr>
                <w:color w:val="000000"/>
              </w:rPr>
              <w:t xml:space="preserve">362 </w:t>
            </w:r>
            <w:r w:rsidR="00FE1EBF">
              <w:rPr>
                <w:color w:val="000000"/>
              </w:rPr>
              <w:t>7</w:t>
            </w:r>
            <w:r w:rsidRPr="00DF7D8C">
              <w:rPr>
                <w:color w:val="000000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rPr>
                <w:color w:val="000000"/>
              </w:rPr>
            </w:pPr>
            <w:r w:rsidRPr="00DF7D8C">
              <w:rPr>
                <w:color w:val="000000"/>
              </w:rPr>
              <w:t>31 268,9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rPr>
                <w:color w:val="000000"/>
              </w:rPr>
            </w:pPr>
            <w:r w:rsidRPr="00DF7D8C">
              <w:rPr>
                <w:color w:val="000000"/>
              </w:rPr>
              <w:t>31 524,5</w:t>
            </w:r>
          </w:p>
        </w:tc>
      </w:tr>
      <w:tr w:rsidR="00DF7D8C" w:rsidRPr="00DF7D8C" w:rsidTr="001E4614">
        <w:trPr>
          <w:trHeight w:val="4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9 449,3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8 456,2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9 071,4</w:t>
            </w:r>
          </w:p>
        </w:tc>
      </w:tr>
      <w:tr w:rsidR="00DF7D8C" w:rsidRPr="00DF7D8C" w:rsidTr="001E4614">
        <w:trPr>
          <w:trHeight w:val="9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DF7D8C" w:rsidRPr="00DF7D8C" w:rsidTr="001E4614">
        <w:trPr>
          <w:trHeight w:val="5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DF7D8C" w:rsidRPr="00DF7D8C" w:rsidTr="006469C2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DF7D8C" w:rsidRPr="00DF7D8C" w:rsidTr="001E4614">
        <w:trPr>
          <w:trHeight w:val="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7 273,5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6 353,1</w:t>
            </w:r>
          </w:p>
        </w:tc>
      </w:tr>
      <w:tr w:rsidR="00DF7D8C" w:rsidRPr="00DF7D8C" w:rsidTr="001E4614">
        <w:trPr>
          <w:trHeight w:val="4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7 273,5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6 353,1</w:t>
            </w:r>
          </w:p>
        </w:tc>
      </w:tr>
      <w:tr w:rsidR="00DF7D8C" w:rsidRPr="00DF7D8C" w:rsidTr="001E4614">
        <w:trPr>
          <w:trHeight w:val="5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7 273,5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6 353,1</w:t>
            </w:r>
          </w:p>
        </w:tc>
      </w:tr>
      <w:tr w:rsidR="00DF7D8C" w:rsidRPr="00DF7D8C" w:rsidTr="001E4614">
        <w:trPr>
          <w:trHeight w:val="23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3 583,1</w:t>
            </w:r>
          </w:p>
        </w:tc>
      </w:tr>
      <w:tr w:rsidR="00DF7D8C" w:rsidRPr="00DF7D8C" w:rsidTr="001E4614">
        <w:trPr>
          <w:trHeight w:val="7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3 583,1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3 683,4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2 604,0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2 770,0</w:t>
            </w:r>
          </w:p>
        </w:tc>
      </w:tr>
      <w:tr w:rsidR="00DF7D8C" w:rsidRPr="00DF7D8C" w:rsidTr="001E4614">
        <w:trPr>
          <w:trHeight w:val="10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3 683,4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2 604,0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2 770,0</w:t>
            </w:r>
          </w:p>
        </w:tc>
      </w:tr>
      <w:tr w:rsidR="00DF7D8C" w:rsidRPr="00DF7D8C" w:rsidTr="001E4614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3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10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DF7D8C" w:rsidRPr="00DF7D8C" w:rsidTr="00234EFA">
        <w:trPr>
          <w:trHeight w:val="4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DF7D8C" w:rsidRPr="00DF7D8C" w:rsidTr="006469C2">
        <w:trPr>
          <w:trHeight w:val="2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DF7D8C" w:rsidRPr="00DF7D8C" w:rsidTr="006469C2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DF7D8C" w:rsidRPr="00DF7D8C" w:rsidTr="001E4614">
        <w:trPr>
          <w:trHeight w:val="6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DF7D8C" w:rsidRPr="00DF7D8C" w:rsidTr="006469C2">
        <w:trPr>
          <w:trHeight w:val="2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DF7D8C" w:rsidRPr="00DF7D8C" w:rsidTr="006469C2">
        <w:trPr>
          <w:trHeight w:val="3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1 260,0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1 260,0</w:t>
            </w:r>
          </w:p>
        </w:tc>
      </w:tr>
      <w:tr w:rsidR="00DF7D8C" w:rsidRPr="00DF7D8C" w:rsidTr="006469C2">
        <w:trPr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10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10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960,0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6469C2">
        <w:trPr>
          <w:trHeight w:val="9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6469C2">
        <w:trPr>
          <w:trHeight w:val="2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760,0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740,0</w:t>
            </w:r>
          </w:p>
        </w:tc>
      </w:tr>
      <w:tr w:rsidR="00DF7D8C" w:rsidRPr="00DF7D8C" w:rsidTr="006469C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20,0</w:t>
            </w:r>
          </w:p>
        </w:tc>
      </w:tr>
      <w:tr w:rsidR="00DF7D8C" w:rsidRPr="00DF7D8C" w:rsidTr="006469C2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DF7D8C" w:rsidRPr="00DF7D8C" w:rsidTr="006469C2">
        <w:trPr>
          <w:trHeight w:val="9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DF7D8C" w:rsidRPr="00DF7D8C" w:rsidTr="006469C2">
        <w:trPr>
          <w:trHeight w:val="2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DF7D8C" w:rsidRPr="00DF7D8C" w:rsidTr="006469C2">
        <w:trPr>
          <w:trHeight w:val="3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DF7D8C" w:rsidRPr="00DF7D8C" w:rsidTr="001E461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DF7D8C" w:rsidRPr="00DF7D8C" w:rsidTr="006469C2">
        <w:trPr>
          <w:trHeight w:val="24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</w:tr>
      <w:tr w:rsidR="00DF7D8C" w:rsidRPr="00DF7D8C" w:rsidTr="006469C2">
        <w:trPr>
          <w:trHeight w:val="6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282,4</w:t>
            </w:r>
          </w:p>
        </w:tc>
      </w:tr>
      <w:tr w:rsidR="00DF7D8C" w:rsidRPr="00DF7D8C" w:rsidTr="006469C2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282,4</w:t>
            </w:r>
          </w:p>
        </w:tc>
      </w:tr>
      <w:tr w:rsidR="00DF7D8C" w:rsidRPr="00DF7D8C" w:rsidTr="006469C2">
        <w:trPr>
          <w:trHeight w:val="9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DF7D8C" w:rsidRPr="00DF7D8C" w:rsidTr="001E461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DF7D8C" w:rsidRPr="00DF7D8C" w:rsidTr="006469C2">
        <w:trPr>
          <w:trHeight w:val="9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DF7D8C" w:rsidRPr="00DF7D8C" w:rsidTr="006469C2">
        <w:trPr>
          <w:trHeight w:val="9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DF7D8C" w:rsidRPr="00DF7D8C" w:rsidTr="006469C2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F7D8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FE1EBF" w:rsidP="00DF7D8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277 6</w:t>
            </w:r>
            <w:r w:rsidR="00DF7D8C" w:rsidRPr="00DF7D8C">
              <w:rPr>
                <w:color w:val="000000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6 700,0</w:t>
            </w:r>
          </w:p>
        </w:tc>
      </w:tr>
      <w:tr w:rsidR="00DF7D8C" w:rsidRPr="00DF7D8C" w:rsidTr="006469C2">
        <w:trPr>
          <w:trHeight w:val="4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FE1EBF" w:rsidP="00FE1EB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277 0</w:t>
            </w:r>
            <w:r w:rsidR="00DF7D8C" w:rsidRPr="00DF7D8C">
              <w:rPr>
                <w:color w:val="00000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5 900,0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3700000000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269 860,2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1E4614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3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1 005,6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Комплексное развитие транспортной инфраструктуры Козинского сельского поселения Смоленского района Смоленской области на 2018-2027 г.г.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FE1EBF">
        <w:trPr>
          <w:trHeight w:val="9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DF7D8C" w:rsidRPr="00DF7D8C" w:rsidTr="006469C2">
        <w:trPr>
          <w:trHeight w:val="12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6469C2" w:rsidP="00DF7D8C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DF7D8C" w:rsidRPr="00DF7D8C">
              <w:rPr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FE1EBF">
        <w:trPr>
          <w:trHeight w:val="8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FE1EBF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 xml:space="preserve">7 </w:t>
            </w:r>
            <w:r w:rsidR="00FE1EBF">
              <w:rPr>
                <w:color w:val="000000"/>
              </w:rPr>
              <w:t>1</w:t>
            </w:r>
            <w:r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DF7D8C" w:rsidRPr="00DF7D8C" w:rsidTr="006469C2">
        <w:trPr>
          <w:trHeight w:val="9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FE1EBF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 xml:space="preserve">7 </w:t>
            </w:r>
            <w:r w:rsidR="00FE1EBF">
              <w:rPr>
                <w:color w:val="000000"/>
              </w:rPr>
              <w:t>1</w:t>
            </w:r>
            <w:r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FE1EBF" w:rsidP="00DF7D8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7 1</w:t>
            </w:r>
            <w:r w:rsidR="00DF7D8C"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DF7D8C" w:rsidRPr="00DF7D8C" w:rsidTr="00FE1EBF">
        <w:trPr>
          <w:trHeight w:val="9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FE1EBF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 xml:space="preserve">7 </w:t>
            </w:r>
            <w:r w:rsidR="00FE1EBF">
              <w:rPr>
                <w:color w:val="000000"/>
              </w:rPr>
              <w:t>1</w:t>
            </w:r>
            <w:r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DF7D8C" w:rsidRPr="00DF7D8C" w:rsidTr="00FE1EBF">
        <w:trPr>
          <w:trHeight w:val="3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FE1EBF">
        <w:trPr>
          <w:trHeight w:val="10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74 609,0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13 855,3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13 965,5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1E461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 xml:space="preserve">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DF7D8C" w:rsidRPr="00DF7D8C" w:rsidTr="00FE1EBF">
        <w:trPr>
          <w:trHeight w:val="8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DF7D8C" w:rsidRPr="00DF7D8C" w:rsidTr="00FE1EBF">
        <w:trPr>
          <w:trHeight w:val="7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</w:tr>
      <w:tr w:rsidR="00DF7D8C" w:rsidRPr="00DF7D8C" w:rsidTr="00FE1EBF">
        <w:trPr>
          <w:trHeight w:val="8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63 488,6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5 445,5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58 628,6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6469C2">
        <w:trPr>
          <w:trHeight w:val="7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6810000000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58 328,6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8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 xml:space="preserve"> 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10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8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FE1EBF">
        <w:trPr>
          <w:trHeight w:val="2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6840000000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Комплексное развитие систем коммунальной ин</w:t>
            </w:r>
            <w:r w:rsidR="006469C2">
              <w:rPr>
                <w:color w:val="000000"/>
              </w:rPr>
              <w:t>ф</w:t>
            </w:r>
            <w:r w:rsidRPr="00DF7D8C">
              <w:rPr>
                <w:color w:val="000000"/>
              </w:rPr>
              <w:t>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FE1EBF">
        <w:trPr>
          <w:trHeight w:val="8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5 435,3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4 645,5</w:t>
            </w:r>
          </w:p>
        </w:tc>
      </w:tr>
      <w:tr w:rsidR="00DF7D8C" w:rsidRPr="00DF7D8C" w:rsidTr="001E461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4 895,3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4 645,5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4 020,0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4 095,3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3 845,5</w:t>
            </w:r>
          </w:p>
        </w:tc>
      </w:tr>
      <w:tr w:rsidR="00DF7D8C" w:rsidRPr="00DF7D8C" w:rsidTr="00FE1EBF">
        <w:trPr>
          <w:trHeight w:val="9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4 020,0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4 095,3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3 845,5</w:t>
            </w:r>
          </w:p>
        </w:tc>
      </w:tr>
      <w:tr w:rsidR="00DF7D8C" w:rsidRPr="00DF7D8C" w:rsidTr="006469C2">
        <w:trPr>
          <w:trHeight w:val="1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DF7D8C" w:rsidRPr="00DF7D8C" w:rsidTr="001E4614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FE1EBF">
        <w:trPr>
          <w:trHeight w:val="8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2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11 115,4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7 720,0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8 120,0</w:t>
            </w:r>
          </w:p>
        </w:tc>
      </w:tr>
      <w:tr w:rsidR="00DF7D8C" w:rsidRPr="00DF7D8C" w:rsidTr="001E4614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6469C2">
        <w:trPr>
          <w:trHeight w:val="3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1E461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6469C2">
        <w:trPr>
          <w:trHeight w:val="9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10 327,6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7 320,0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7 720,0</w:t>
            </w:r>
          </w:p>
        </w:tc>
      </w:tr>
      <w:tr w:rsidR="00DF7D8C" w:rsidRPr="00DF7D8C" w:rsidTr="006469C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6 693,2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3 650,0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6 693,1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3 650,0</w:t>
            </w:r>
          </w:p>
        </w:tc>
      </w:tr>
      <w:tr w:rsidR="00DF7D8C" w:rsidRPr="00DF7D8C" w:rsidTr="00FE1EBF">
        <w:trPr>
          <w:trHeight w:val="9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6 693,1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3 650,0</w:t>
            </w:r>
          </w:p>
        </w:tc>
      </w:tr>
      <w:tr w:rsidR="00DF7D8C" w:rsidRPr="00DF7D8C" w:rsidTr="006469C2">
        <w:trPr>
          <w:trHeight w:val="3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 xml:space="preserve"> 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3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DF7D8C" w:rsidRPr="00DF7D8C" w:rsidTr="006469C2">
        <w:trPr>
          <w:trHeight w:val="4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</w:tr>
      <w:tr w:rsidR="00DF7D8C" w:rsidRPr="00DF7D8C" w:rsidTr="006469C2">
        <w:trPr>
          <w:trHeight w:val="9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</w:tr>
      <w:tr w:rsidR="00DF7D8C" w:rsidRPr="00DF7D8C" w:rsidTr="00FE1EBF">
        <w:trPr>
          <w:trHeight w:val="8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3 355,0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6469C2" w:rsidP="00DF7D8C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DF7D8C" w:rsidRPr="00DF7D8C">
              <w:rPr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</w:tr>
      <w:tr w:rsidR="00DF7D8C" w:rsidRPr="00DF7D8C" w:rsidTr="00FE1EBF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</w:tr>
      <w:tr w:rsidR="00DF7D8C" w:rsidRPr="00DF7D8C" w:rsidTr="00FE1EBF">
        <w:trPr>
          <w:trHeight w:val="2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DF7D8C" w:rsidRPr="00DF7D8C" w:rsidTr="001E4614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DF7D8C" w:rsidRPr="00DF7D8C" w:rsidTr="001E461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DF7D8C" w:rsidRPr="00DF7D8C" w:rsidTr="001E461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DF7D8C" w:rsidRPr="00DF7D8C" w:rsidTr="001E4614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DF7D8C" w:rsidRPr="00DF7D8C" w:rsidTr="006469C2">
        <w:trPr>
          <w:trHeight w:val="7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DF7D8C" w:rsidRPr="00DF7D8C" w:rsidTr="001E461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DF7D8C" w:rsidRPr="00DF7D8C" w:rsidTr="006469C2">
        <w:trPr>
          <w:trHeight w:val="11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D8C" w:rsidRPr="00DF7D8C" w:rsidRDefault="00DF7D8C" w:rsidP="00DF7D8C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7D8C" w:rsidRPr="00DF7D8C" w:rsidRDefault="00DF7D8C" w:rsidP="00DF7D8C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DF7D8C" w:rsidRPr="001E4614" w:rsidTr="001E4614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D8C" w:rsidRPr="001E4614" w:rsidRDefault="00DF7D8C" w:rsidP="00DF7D8C">
            <w:pPr>
              <w:jc w:val="right"/>
              <w:rPr>
                <w:b/>
                <w:color w:val="000000"/>
              </w:rPr>
            </w:pPr>
            <w:r w:rsidRPr="001E4614">
              <w:rPr>
                <w:b/>
                <w:color w:val="00000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D8C" w:rsidRPr="001E4614" w:rsidRDefault="00DF7D8C" w:rsidP="00FE1EBF">
            <w:pPr>
              <w:jc w:val="right"/>
              <w:rPr>
                <w:b/>
                <w:color w:val="000000"/>
              </w:rPr>
            </w:pPr>
            <w:r w:rsidRPr="001E4614">
              <w:rPr>
                <w:b/>
                <w:color w:val="000000"/>
              </w:rPr>
              <w:t xml:space="preserve">362 </w:t>
            </w:r>
            <w:r w:rsidR="00FE1EBF">
              <w:rPr>
                <w:b/>
                <w:color w:val="000000"/>
              </w:rPr>
              <w:t>7</w:t>
            </w:r>
            <w:r w:rsidRPr="001E4614">
              <w:rPr>
                <w:b/>
                <w:color w:val="000000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D8C" w:rsidRPr="001E4614" w:rsidRDefault="00DF7D8C" w:rsidP="00DF7D8C">
            <w:pPr>
              <w:jc w:val="right"/>
              <w:rPr>
                <w:b/>
                <w:color w:val="000000"/>
              </w:rPr>
            </w:pPr>
            <w:r w:rsidRPr="001E4614">
              <w:rPr>
                <w:b/>
                <w:color w:val="000000"/>
              </w:rPr>
              <w:t>32 036,0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7D8C" w:rsidRPr="001E4614" w:rsidRDefault="00DF7D8C" w:rsidP="00DF7D8C">
            <w:pPr>
              <w:jc w:val="right"/>
              <w:rPr>
                <w:b/>
                <w:color w:val="000000"/>
              </w:rPr>
            </w:pPr>
            <w:r w:rsidRPr="001E4614">
              <w:rPr>
                <w:b/>
                <w:color w:val="000000"/>
              </w:rPr>
              <w:t>33 139,4</w:t>
            </w:r>
          </w:p>
        </w:tc>
      </w:tr>
    </w:tbl>
    <w:p w:rsidR="00DF7D8C" w:rsidRDefault="00DF7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DF7D8C" w:rsidRDefault="00DF7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DF7D8C" w:rsidRDefault="00DF7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DF7D8C" w:rsidRDefault="00DF7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DF7D8C" w:rsidRDefault="00DF7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011D8C" w:rsidRDefault="00011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011D8C" w:rsidRDefault="00011D8C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D04362" w:rsidRDefault="00D04362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D04362" w:rsidRDefault="00D04362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861959" w:rsidRDefault="00861959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861959" w:rsidRDefault="00861959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861959" w:rsidRDefault="00861959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6102BD" w:rsidRPr="0053012D" w:rsidRDefault="00153C26" w:rsidP="0053012D">
      <w:pPr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53012D" w:rsidRPr="0053012D">
        <w:rPr>
          <w:snapToGrid w:val="0"/>
          <w:sz w:val="26"/>
          <w:szCs w:val="26"/>
        </w:rPr>
        <w:lastRenderedPageBreak/>
        <w:t>Пр</w:t>
      </w:r>
      <w:r w:rsidR="006102BD" w:rsidRPr="0053012D">
        <w:rPr>
          <w:snapToGrid w:val="0"/>
          <w:sz w:val="26"/>
          <w:szCs w:val="26"/>
        </w:rPr>
        <w:t>иложение №</w:t>
      </w:r>
      <w:r w:rsidR="005D3136" w:rsidRPr="0053012D">
        <w:rPr>
          <w:snapToGrid w:val="0"/>
          <w:sz w:val="26"/>
          <w:szCs w:val="26"/>
        </w:rPr>
        <w:t>6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53012D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12D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53012D">
        <w:rPr>
          <w:rFonts w:ascii="Times New Roman" w:hAnsi="Times New Roman" w:cs="Times New Roman"/>
          <w:sz w:val="26"/>
          <w:szCs w:val="26"/>
        </w:rPr>
        <w:t>«</w:t>
      </w:r>
      <w:r w:rsidR="00DC6BCE" w:rsidRPr="0053012D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53012D">
        <w:rPr>
          <w:rFonts w:ascii="Times New Roman" w:hAnsi="Times New Roman" w:cs="Times New Roman"/>
          <w:sz w:val="26"/>
          <w:szCs w:val="26"/>
        </w:rPr>
        <w:t xml:space="preserve"> от 8 декабря 2022 года № 35 «О бюджете  муниципального образования Козинского сельского поселения Смоленского района Смоленской области на 2023 год и плановый период 2024 и 2025 годов»              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351F68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>год и плановый период 202</w:t>
      </w:r>
      <w:r w:rsidR="00351F68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351F68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</w:t>
      </w:r>
    </w:p>
    <w:p w:rsidR="00B40BE1" w:rsidRDefault="00D40D6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1334"/>
        <w:gridCol w:w="1197"/>
        <w:gridCol w:w="733"/>
        <w:gridCol w:w="1470"/>
        <w:gridCol w:w="743"/>
        <w:gridCol w:w="1211"/>
        <w:gridCol w:w="1095"/>
        <w:gridCol w:w="1095"/>
      </w:tblGrid>
      <w:tr w:rsidR="001E4614" w:rsidRPr="00DF7D8C" w:rsidTr="006469C2">
        <w:trPr>
          <w:trHeight w:val="8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Сумма на 2025 год</w:t>
            </w:r>
          </w:p>
        </w:tc>
      </w:tr>
      <w:tr w:rsidR="001E4614" w:rsidRPr="00DF7D8C" w:rsidTr="001E4614">
        <w:trPr>
          <w:trHeight w:val="19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  <w:r w:rsidRPr="00DF7D8C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1 614,9</w:t>
            </w:r>
          </w:p>
        </w:tc>
      </w:tr>
      <w:tr w:rsidR="001E4614" w:rsidRPr="00DF7D8C" w:rsidTr="001E4614">
        <w:trPr>
          <w:trHeight w:val="76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rPr>
                <w:color w:val="000000"/>
              </w:rPr>
            </w:pPr>
            <w:r w:rsidRPr="00DF7D8C">
              <w:rPr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FE1EBF" w:rsidP="00646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362 7</w:t>
            </w:r>
            <w:r w:rsidR="001E4614" w:rsidRPr="00DF7D8C">
              <w:rPr>
                <w:color w:val="000000"/>
              </w:rPr>
              <w:t>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rPr>
                <w:color w:val="000000"/>
              </w:rPr>
            </w:pPr>
            <w:r w:rsidRPr="00DF7D8C">
              <w:rPr>
                <w:color w:val="000000"/>
              </w:rPr>
              <w:t>31 268,9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rPr>
                <w:color w:val="000000"/>
              </w:rPr>
            </w:pPr>
            <w:r w:rsidRPr="00DF7D8C">
              <w:rPr>
                <w:color w:val="000000"/>
              </w:rPr>
              <w:t>31 524,5</w:t>
            </w:r>
          </w:p>
        </w:tc>
      </w:tr>
      <w:tr w:rsidR="001E4614" w:rsidRPr="00DF7D8C" w:rsidTr="006469C2">
        <w:trPr>
          <w:trHeight w:val="47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9 449,3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8 456,2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9 071,4</w:t>
            </w:r>
          </w:p>
        </w:tc>
      </w:tr>
      <w:tr w:rsidR="001E4614" w:rsidRPr="00DF7D8C" w:rsidTr="006469C2">
        <w:trPr>
          <w:trHeight w:val="91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1E4614" w:rsidRPr="00DF7D8C" w:rsidTr="006469C2">
        <w:trPr>
          <w:trHeight w:val="6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1E4614" w:rsidRPr="00DF7D8C" w:rsidTr="006469C2">
        <w:trPr>
          <w:trHeight w:val="51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1E4614" w:rsidRPr="00DF7D8C" w:rsidTr="001E4614">
        <w:trPr>
          <w:trHeight w:val="184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1E4614" w:rsidRPr="00DF7D8C" w:rsidTr="006469C2">
        <w:trPr>
          <w:trHeight w:val="55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732,3</w:t>
            </w:r>
          </w:p>
        </w:tc>
      </w:tr>
      <w:tr w:rsidR="001E4614" w:rsidRPr="00DF7D8C" w:rsidTr="001E4614">
        <w:trPr>
          <w:trHeight w:val="140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7 273,5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6 353,1</w:t>
            </w:r>
          </w:p>
        </w:tc>
      </w:tr>
      <w:tr w:rsidR="001E4614" w:rsidRPr="00DF7D8C" w:rsidTr="00234EFA">
        <w:trPr>
          <w:trHeight w:val="61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7 273,5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6 353,1</w:t>
            </w:r>
          </w:p>
        </w:tc>
      </w:tr>
      <w:tr w:rsidR="001E4614" w:rsidRPr="00DF7D8C" w:rsidTr="00234EFA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7 273,5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6 126,9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6 353,1</w:t>
            </w:r>
          </w:p>
        </w:tc>
      </w:tr>
      <w:tr w:rsidR="001E4614" w:rsidRPr="00DF7D8C" w:rsidTr="001E4614">
        <w:trPr>
          <w:trHeight w:val="191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3 583,1</w:t>
            </w:r>
          </w:p>
        </w:tc>
      </w:tr>
      <w:tr w:rsidR="001E4614" w:rsidRPr="00DF7D8C" w:rsidTr="00234EFA">
        <w:trPr>
          <w:trHeight w:val="67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3 522,9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3 583,1</w:t>
            </w:r>
          </w:p>
        </w:tc>
      </w:tr>
      <w:tr w:rsidR="001E4614" w:rsidRPr="00DF7D8C" w:rsidTr="00234EFA">
        <w:trPr>
          <w:trHeight w:val="54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3 683,4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2 604,0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2 770,0</w:t>
            </w:r>
          </w:p>
        </w:tc>
      </w:tr>
      <w:tr w:rsidR="001E4614" w:rsidRPr="00DF7D8C" w:rsidTr="00234EFA">
        <w:trPr>
          <w:trHeight w:val="7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3 683,4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2 604,0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2 770,0</w:t>
            </w:r>
          </w:p>
        </w:tc>
      </w:tr>
      <w:tr w:rsidR="001E4614" w:rsidRPr="00DF7D8C" w:rsidTr="006469C2">
        <w:trPr>
          <w:trHeight w:val="20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6469C2">
        <w:trPr>
          <w:trHeight w:val="35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6469C2">
        <w:trPr>
          <w:trHeight w:val="105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1E4614" w:rsidRPr="00DF7D8C" w:rsidTr="006469C2">
        <w:trPr>
          <w:trHeight w:val="6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1E4614" w:rsidRPr="00DF7D8C" w:rsidTr="001E4614">
        <w:trPr>
          <w:trHeight w:val="158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1E4614" w:rsidRPr="00DF7D8C" w:rsidTr="00234EFA">
        <w:trPr>
          <w:trHeight w:val="24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1E4614" w:rsidRPr="00DF7D8C" w:rsidTr="00234EFA">
        <w:trPr>
          <w:trHeight w:val="21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26,0</w:t>
            </w:r>
          </w:p>
        </w:tc>
      </w:tr>
      <w:tr w:rsidR="001E4614" w:rsidRPr="00DF7D8C" w:rsidTr="00234EFA">
        <w:trPr>
          <w:trHeight w:val="20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1E4614" w:rsidRPr="00DF7D8C" w:rsidTr="00234EFA">
        <w:trPr>
          <w:trHeight w:val="19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1E4614" w:rsidRPr="00DF7D8C" w:rsidTr="001E4614">
        <w:trPr>
          <w:trHeight w:val="3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1E4614" w:rsidRPr="00DF7D8C" w:rsidTr="00234EFA">
        <w:trPr>
          <w:trHeight w:val="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1E4614" w:rsidRPr="00DF7D8C" w:rsidTr="00234EFA">
        <w:trPr>
          <w:trHeight w:val="39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1 260,0</w:t>
            </w:r>
          </w:p>
        </w:tc>
      </w:tr>
      <w:tr w:rsidR="001E4614" w:rsidRPr="00DF7D8C" w:rsidTr="00234EFA">
        <w:trPr>
          <w:trHeight w:val="125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1 260,0</w:t>
            </w:r>
          </w:p>
        </w:tc>
      </w:tr>
      <w:tr w:rsidR="001E4614" w:rsidRPr="00DF7D8C" w:rsidTr="00234EFA">
        <w:trPr>
          <w:trHeight w:val="5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71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1E4614">
        <w:trPr>
          <w:trHeight w:val="85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1E4614">
        <w:trPr>
          <w:trHeight w:val="87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960,0</w:t>
            </w:r>
          </w:p>
        </w:tc>
      </w:tr>
      <w:tr w:rsidR="001E4614" w:rsidRPr="00DF7D8C" w:rsidTr="00234EFA">
        <w:trPr>
          <w:trHeight w:val="72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1E4614">
        <w:trPr>
          <w:trHeight w:val="79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234EFA">
        <w:trPr>
          <w:trHeight w:val="19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760,0</w:t>
            </w:r>
          </w:p>
        </w:tc>
      </w:tr>
      <w:tr w:rsidR="001E4614" w:rsidRPr="00DF7D8C" w:rsidTr="00234EFA">
        <w:trPr>
          <w:trHeight w:val="7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740,0</w:t>
            </w:r>
          </w:p>
        </w:tc>
      </w:tr>
      <w:tr w:rsidR="001E4614" w:rsidRPr="00DF7D8C" w:rsidTr="00234EFA">
        <w:trPr>
          <w:trHeight w:val="33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20,0</w:t>
            </w:r>
          </w:p>
        </w:tc>
      </w:tr>
      <w:tr w:rsidR="001E4614" w:rsidRPr="00DF7D8C" w:rsidTr="001E4614">
        <w:trPr>
          <w:trHeight w:val="117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1E4614" w:rsidRPr="00DF7D8C" w:rsidTr="00234EFA">
        <w:trPr>
          <w:trHeight w:val="37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1E4614" w:rsidRPr="00DF7D8C" w:rsidTr="00234EFA">
        <w:trPr>
          <w:trHeight w:val="67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1E4614" w:rsidRPr="00DF7D8C" w:rsidTr="00234EFA">
        <w:trPr>
          <w:trHeight w:val="24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19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17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1E4614" w:rsidRPr="00DF7D8C" w:rsidTr="00234EFA">
        <w:trPr>
          <w:trHeight w:val="26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1E4614" w:rsidRPr="00DF7D8C" w:rsidTr="00234EFA">
        <w:trPr>
          <w:trHeight w:val="2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1E4614" w:rsidRPr="00DF7D8C" w:rsidTr="006469C2">
        <w:trPr>
          <w:trHeight w:val="15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842,0</w:t>
            </w:r>
          </w:p>
        </w:tc>
      </w:tr>
      <w:tr w:rsidR="001E4614" w:rsidRPr="00DF7D8C" w:rsidTr="001E4614">
        <w:trPr>
          <w:trHeight w:val="187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</w:tr>
      <w:tr w:rsidR="001E4614" w:rsidRPr="00DF7D8C" w:rsidTr="001E4614">
        <w:trPr>
          <w:trHeight w:val="64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559,6</w:t>
            </w:r>
          </w:p>
        </w:tc>
      </w:tr>
      <w:tr w:rsidR="001E4614" w:rsidRPr="00DF7D8C" w:rsidTr="00234EFA">
        <w:trPr>
          <w:trHeight w:val="70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282,4</w:t>
            </w:r>
          </w:p>
        </w:tc>
      </w:tr>
      <w:tr w:rsidR="001E4614" w:rsidRPr="00DF7D8C" w:rsidTr="001E4614">
        <w:trPr>
          <w:trHeight w:val="70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282,4</w:t>
            </w:r>
          </w:p>
        </w:tc>
      </w:tr>
      <w:tr w:rsidR="001E4614" w:rsidRPr="00DF7D8C" w:rsidTr="001E4614">
        <w:trPr>
          <w:trHeight w:val="8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700,0</w:t>
            </w:r>
          </w:p>
        </w:tc>
      </w:tr>
      <w:tr w:rsidR="001E4614" w:rsidRPr="00DF7D8C" w:rsidTr="001E4614">
        <w:trPr>
          <w:trHeight w:val="84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1E4614" w:rsidRPr="00DF7D8C" w:rsidTr="001E4614">
        <w:trPr>
          <w:trHeight w:val="128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1E4614" w:rsidRPr="00DF7D8C" w:rsidTr="001E4614">
        <w:trPr>
          <w:trHeight w:val="115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1E4614" w:rsidRPr="00DF7D8C" w:rsidTr="00234EFA">
        <w:trPr>
          <w:trHeight w:val="78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1E4614" w:rsidRPr="00DF7D8C" w:rsidTr="00234EFA">
        <w:trPr>
          <w:trHeight w:val="67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550,0</w:t>
            </w:r>
          </w:p>
        </w:tc>
      </w:tr>
      <w:tr w:rsidR="001E4614" w:rsidRPr="00DF7D8C" w:rsidTr="00234EFA">
        <w:trPr>
          <w:trHeight w:val="81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1E4614" w:rsidRPr="00DF7D8C" w:rsidTr="001E4614">
        <w:trPr>
          <w:trHeight w:val="126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1E4614" w:rsidRPr="00DF7D8C" w:rsidTr="001E4614">
        <w:trPr>
          <w:trHeight w:val="130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1E4614" w:rsidRPr="00DF7D8C" w:rsidTr="00234EFA">
        <w:trPr>
          <w:trHeight w:val="64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1E4614" w:rsidRPr="00DF7D8C" w:rsidTr="001E4614">
        <w:trPr>
          <w:trHeight w:val="81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150,0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FE1EBF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 xml:space="preserve">277 </w:t>
            </w:r>
            <w:r w:rsidR="00FE1EBF">
              <w:rPr>
                <w:color w:val="000000"/>
              </w:rPr>
              <w:t>6</w:t>
            </w:r>
            <w:r w:rsidRPr="00DF7D8C">
              <w:rPr>
                <w:color w:val="000000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6 700,0</w:t>
            </w:r>
          </w:p>
        </w:tc>
      </w:tr>
      <w:tr w:rsidR="001E4614" w:rsidRPr="00DF7D8C" w:rsidTr="006469C2">
        <w:trPr>
          <w:trHeight w:val="6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FE1EBF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27</w:t>
            </w:r>
            <w:r w:rsidR="00FE1EBF">
              <w:rPr>
                <w:color w:val="000000"/>
              </w:rPr>
              <w:t>7</w:t>
            </w:r>
            <w:r w:rsidRPr="00DF7D8C">
              <w:rPr>
                <w:color w:val="000000"/>
              </w:rPr>
              <w:t xml:space="preserve"> </w:t>
            </w:r>
            <w:r w:rsidR="00FE1EBF">
              <w:rPr>
                <w:color w:val="000000"/>
              </w:rPr>
              <w:t>0</w:t>
            </w:r>
            <w:r w:rsidRPr="00DF7D8C">
              <w:rPr>
                <w:color w:val="000000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5 900,0</w:t>
            </w:r>
          </w:p>
        </w:tc>
      </w:tr>
      <w:tr w:rsidR="001E4614" w:rsidRPr="00DF7D8C" w:rsidTr="00234EFA">
        <w:trPr>
          <w:trHeight w:val="125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 xml:space="preserve"> 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3700000000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269 860,2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1E4614">
        <w:trPr>
          <w:trHeight w:val="155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75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19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20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1 005,6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6469C2">
        <w:trPr>
          <w:trHeight w:val="157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Комплексное развитие транспортной инфраструктуры Козинского сельского поселения Смоленского района Смоленской области на 2018-2027 г.г.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234EFA">
        <w:trPr>
          <w:trHeight w:val="73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234EFA">
        <w:trPr>
          <w:trHeight w:val="75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200,0</w:t>
            </w:r>
          </w:p>
        </w:tc>
      </w:tr>
      <w:tr w:rsidR="001E4614" w:rsidRPr="00DF7D8C" w:rsidTr="00234EFA">
        <w:trPr>
          <w:trHeight w:val="126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7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74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119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FE1EBF" w:rsidP="006469C2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7 1</w:t>
            </w:r>
            <w:r w:rsidR="001E4614"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1E4614" w:rsidRPr="00DF7D8C" w:rsidTr="00234EFA">
        <w:trPr>
          <w:trHeight w:val="65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FE1EBF" w:rsidP="006469C2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7 1</w:t>
            </w:r>
            <w:r w:rsidR="001E4614"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1E4614" w:rsidRPr="00DF7D8C" w:rsidTr="00234EFA">
        <w:trPr>
          <w:trHeight w:val="6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FE1EBF" w:rsidP="006469C2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7 1</w:t>
            </w:r>
            <w:r w:rsidR="001E4614" w:rsidRPr="00DF7D8C">
              <w:rPr>
                <w:color w:val="000000"/>
              </w:rPr>
              <w:t>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1E4614" w:rsidRPr="00DF7D8C" w:rsidTr="00234EFA">
        <w:trPr>
          <w:trHeight w:val="70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7 058,3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5 700,0</w:t>
            </w:r>
          </w:p>
        </w:tc>
      </w:tr>
      <w:tr w:rsidR="001E4614" w:rsidRPr="00DF7D8C" w:rsidTr="00234EFA">
        <w:trPr>
          <w:trHeight w:val="26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126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44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73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74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47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74 609,0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13 855,3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13 965,5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234EFA">
        <w:trPr>
          <w:trHeight w:val="114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6469C2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1E4614" w:rsidRPr="00DF7D8C" w:rsidTr="00234EFA">
        <w:trPr>
          <w:trHeight w:val="59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1E4614" w:rsidRPr="00DF7D8C" w:rsidTr="00234EFA">
        <w:trPr>
          <w:trHeight w:val="74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</w:tr>
      <w:tr w:rsidR="001E4614" w:rsidRPr="00DF7D8C" w:rsidTr="00234EFA">
        <w:trPr>
          <w:trHeight w:val="6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</w:tr>
      <w:tr w:rsidR="001E4614" w:rsidRPr="00DF7D8C" w:rsidTr="00234EFA">
        <w:trPr>
          <w:trHeight w:val="64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</w:tr>
      <w:tr w:rsidR="001E4614" w:rsidRPr="00DF7D8C" w:rsidTr="00234EFA">
        <w:trPr>
          <w:trHeight w:val="65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63 488,6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5 735,3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5 445,5</w:t>
            </w:r>
          </w:p>
        </w:tc>
      </w:tr>
      <w:tr w:rsidR="001E4614" w:rsidRPr="00DF7D8C" w:rsidTr="00234EFA">
        <w:trPr>
          <w:trHeight w:val="14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6800000000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58 628,6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51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6810000000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58 328,6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6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67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93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66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2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6840000000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155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7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72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116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5 435,3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4 645,5</w:t>
            </w:r>
          </w:p>
        </w:tc>
      </w:tr>
      <w:tr w:rsidR="001E4614" w:rsidRPr="00DF7D8C" w:rsidTr="00234EFA">
        <w:trPr>
          <w:trHeight w:val="91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4 860,0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4 895,3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4 645,5</w:t>
            </w:r>
          </w:p>
        </w:tc>
      </w:tr>
      <w:tr w:rsidR="001E4614" w:rsidRPr="00DF7D8C" w:rsidTr="00234EFA">
        <w:trPr>
          <w:trHeight w:val="77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4 020,0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4 095,3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3 845,5</w:t>
            </w:r>
          </w:p>
        </w:tc>
      </w:tr>
      <w:tr w:rsidR="001E4614" w:rsidRPr="00DF7D8C" w:rsidTr="00234EFA">
        <w:trPr>
          <w:trHeight w:val="6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4 020,0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4 095,3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3 845,5</w:t>
            </w:r>
          </w:p>
        </w:tc>
      </w:tr>
      <w:tr w:rsidR="001E4614" w:rsidRPr="00DF7D8C" w:rsidTr="00234EFA">
        <w:trPr>
          <w:trHeight w:val="25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234EFA">
        <w:trPr>
          <w:trHeight w:val="152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800,0</w:t>
            </w:r>
          </w:p>
        </w:tc>
      </w:tr>
      <w:tr w:rsidR="001E4614" w:rsidRPr="00DF7D8C" w:rsidTr="00FE1EBF">
        <w:trPr>
          <w:trHeight w:val="173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61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78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234EFA" w:rsidP="006469C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1E4614" w:rsidRPr="00DF7D8C">
              <w:rPr>
                <w:color w:val="000000"/>
              </w:rPr>
              <w:t>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11 115,4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7 720,0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8 120,0</w:t>
            </w:r>
          </w:p>
        </w:tc>
      </w:tr>
      <w:tr w:rsidR="001E4614" w:rsidRPr="00DF7D8C" w:rsidTr="00234EFA">
        <w:trPr>
          <w:trHeight w:val="187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234EFA">
        <w:trPr>
          <w:trHeight w:val="48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3940000000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3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234EFA">
        <w:trPr>
          <w:trHeight w:val="140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234EFA">
        <w:trPr>
          <w:trHeight w:val="75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234EFA">
        <w:trPr>
          <w:trHeight w:val="76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400,0</w:t>
            </w:r>
          </w:p>
        </w:tc>
      </w:tr>
      <w:tr w:rsidR="001E4614" w:rsidRPr="00DF7D8C" w:rsidTr="00234EFA">
        <w:trPr>
          <w:trHeight w:val="120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10 327,6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7 320,0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7 720,0</w:t>
            </w:r>
          </w:p>
        </w:tc>
      </w:tr>
      <w:tr w:rsidR="001E4614" w:rsidRPr="00DF7D8C" w:rsidTr="00234EFA">
        <w:trPr>
          <w:trHeight w:val="38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6 693,2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3 650,0</w:t>
            </w:r>
          </w:p>
        </w:tc>
      </w:tr>
      <w:tr w:rsidR="001E4614" w:rsidRPr="00DF7D8C" w:rsidTr="00234EFA">
        <w:trPr>
          <w:trHeight w:val="73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6 693,1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3 650,0</w:t>
            </w:r>
          </w:p>
        </w:tc>
      </w:tr>
      <w:tr w:rsidR="001E4614" w:rsidRPr="00DF7D8C" w:rsidTr="00234EFA">
        <w:trPr>
          <w:trHeight w:val="60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6 693,1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3 650,0</w:t>
            </w:r>
          </w:p>
        </w:tc>
      </w:tr>
      <w:tr w:rsidR="001E4614" w:rsidRPr="00DF7D8C" w:rsidTr="00234EFA">
        <w:trPr>
          <w:trHeight w:val="19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32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0,0</w:t>
            </w:r>
          </w:p>
        </w:tc>
      </w:tr>
      <w:tr w:rsidR="001E4614" w:rsidRPr="00DF7D8C" w:rsidTr="00234EFA">
        <w:trPr>
          <w:trHeight w:val="4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</w:tr>
      <w:tr w:rsidR="001E4614" w:rsidRPr="00DF7D8C" w:rsidTr="00234EFA">
        <w:trPr>
          <w:trHeight w:val="69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</w:tr>
      <w:tr w:rsidR="001E4614" w:rsidRPr="00DF7D8C" w:rsidTr="00234EFA">
        <w:trPr>
          <w:trHeight w:val="77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376,9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715,0</w:t>
            </w:r>
          </w:p>
        </w:tc>
      </w:tr>
      <w:tr w:rsidR="001E4614" w:rsidRPr="00DF7D8C" w:rsidTr="00234EFA">
        <w:trPr>
          <w:trHeight w:val="50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3 355,0</w:t>
            </w:r>
          </w:p>
        </w:tc>
      </w:tr>
      <w:tr w:rsidR="001E4614" w:rsidRPr="00DF7D8C" w:rsidTr="00234EFA">
        <w:trPr>
          <w:trHeight w:val="65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</w:tr>
      <w:tr w:rsidR="001E4614" w:rsidRPr="00DF7D8C" w:rsidTr="00234EFA">
        <w:trPr>
          <w:trHeight w:val="68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3 350,0</w:t>
            </w:r>
          </w:p>
        </w:tc>
      </w:tr>
      <w:tr w:rsidR="001E4614" w:rsidRPr="00DF7D8C" w:rsidTr="00234EFA">
        <w:trPr>
          <w:trHeight w:val="25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</w:tr>
      <w:tr w:rsidR="001E4614" w:rsidRPr="00DF7D8C" w:rsidTr="00234EFA">
        <w:trPr>
          <w:trHeight w:val="32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5,0</w:t>
            </w:r>
          </w:p>
        </w:tc>
      </w:tr>
      <w:tr w:rsidR="001E4614" w:rsidRPr="00DF7D8C" w:rsidTr="00234EFA">
        <w:trPr>
          <w:trHeight w:val="19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1E4614" w:rsidRPr="00DF7D8C" w:rsidTr="00234EFA">
        <w:trPr>
          <w:trHeight w:val="13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1E4614" w:rsidRPr="00DF7D8C" w:rsidTr="00234EFA">
        <w:trPr>
          <w:trHeight w:val="1001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lastRenderedPageBreak/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1E4614" w:rsidRPr="00DF7D8C" w:rsidTr="00234EFA">
        <w:trPr>
          <w:trHeight w:val="30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1E4614" w:rsidRPr="00DF7D8C" w:rsidTr="00234EFA">
        <w:trPr>
          <w:trHeight w:val="45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77,6</w:t>
            </w:r>
          </w:p>
        </w:tc>
      </w:tr>
      <w:tr w:rsidR="001E4614" w:rsidRPr="00DF7D8C" w:rsidTr="00234EFA">
        <w:trPr>
          <w:trHeight w:val="46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0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1E4614" w:rsidRPr="00DF7D8C" w:rsidTr="006469C2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1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1E4614" w:rsidRPr="00DF7D8C" w:rsidTr="00234EFA">
        <w:trPr>
          <w:trHeight w:val="1287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2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1E4614" w:rsidRPr="00DF7D8C" w:rsidTr="00234EFA">
        <w:trPr>
          <w:trHeight w:val="74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4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1E4614" w:rsidRPr="00DF7D8C" w:rsidTr="00234EFA">
        <w:trPr>
          <w:trHeight w:val="75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5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1E4614" w:rsidRPr="00DF7D8C" w:rsidTr="00234EFA">
        <w:trPr>
          <w:trHeight w:val="62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4614" w:rsidRPr="00DF7D8C" w:rsidRDefault="001E4614" w:rsidP="006469C2">
            <w:pPr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8700120790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center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204,0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614" w:rsidRPr="00DF7D8C" w:rsidRDefault="001E4614" w:rsidP="006469C2">
            <w:pPr>
              <w:jc w:val="right"/>
              <w:outlineLvl w:val="6"/>
              <w:rPr>
                <w:color w:val="000000"/>
              </w:rPr>
            </w:pPr>
            <w:r w:rsidRPr="00DF7D8C">
              <w:rPr>
                <w:color w:val="000000"/>
              </w:rPr>
              <w:t>168,0</w:t>
            </w:r>
          </w:p>
        </w:tc>
      </w:tr>
      <w:tr w:rsidR="00FE1EBF" w:rsidRPr="00DF7D8C" w:rsidTr="00FE1EBF">
        <w:trPr>
          <w:trHeight w:val="1260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FE1EBF" w:rsidRPr="00DF7D8C" w:rsidRDefault="00FE1EBF" w:rsidP="006469C2">
            <w:pPr>
              <w:outlineLvl w:val="6"/>
              <w:rPr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E1EBF" w:rsidRPr="00DF7D8C" w:rsidRDefault="00FE1EBF" w:rsidP="006469C2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E1EBF" w:rsidRPr="00DF7D8C" w:rsidRDefault="00FE1EBF" w:rsidP="006469C2">
            <w:pPr>
              <w:jc w:val="right"/>
              <w:outlineLvl w:val="6"/>
              <w:rPr>
                <w:color w:val="000000"/>
              </w:rPr>
            </w:pPr>
            <w:r>
              <w:rPr>
                <w:b/>
                <w:color w:val="000000"/>
              </w:rPr>
              <w:t>362 7</w:t>
            </w:r>
            <w:r w:rsidRPr="001E4614">
              <w:rPr>
                <w:b/>
                <w:color w:val="000000"/>
              </w:rPr>
              <w:t>90,9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E1EBF" w:rsidRPr="00DF7D8C" w:rsidRDefault="00FE1EBF" w:rsidP="006469C2">
            <w:pPr>
              <w:jc w:val="right"/>
              <w:outlineLvl w:val="6"/>
              <w:rPr>
                <w:color w:val="000000"/>
              </w:rPr>
            </w:pPr>
            <w:r w:rsidRPr="001E4614">
              <w:rPr>
                <w:b/>
                <w:color w:val="000000"/>
              </w:rPr>
              <w:t>32 036,0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E1EBF" w:rsidRPr="00DF7D8C" w:rsidRDefault="00FE1EBF" w:rsidP="006469C2">
            <w:pPr>
              <w:jc w:val="right"/>
              <w:outlineLvl w:val="6"/>
              <w:rPr>
                <w:color w:val="000000"/>
              </w:rPr>
            </w:pPr>
            <w:r w:rsidRPr="001E4614">
              <w:rPr>
                <w:b/>
                <w:color w:val="000000"/>
              </w:rPr>
              <w:t>33 139,4</w:t>
            </w:r>
          </w:p>
        </w:tc>
      </w:tr>
      <w:tr w:rsidR="001E4614" w:rsidRPr="001E4614" w:rsidTr="006469C2">
        <w:trPr>
          <w:gridAfter w:val="6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614" w:rsidRPr="001E4614" w:rsidRDefault="001E4614" w:rsidP="006469C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614" w:rsidRPr="001E4614" w:rsidRDefault="001E4614" w:rsidP="006469C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4614" w:rsidRPr="001E4614" w:rsidRDefault="001E4614" w:rsidP="006469C2">
            <w:pPr>
              <w:jc w:val="right"/>
              <w:rPr>
                <w:b/>
                <w:color w:val="000000"/>
              </w:rPr>
            </w:pPr>
          </w:p>
        </w:tc>
      </w:tr>
    </w:tbl>
    <w:p w:rsidR="001E4614" w:rsidRDefault="00FE1EBF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1E4614" w:rsidRDefault="001E461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</w:p>
    <w:p w:rsidR="001E4614" w:rsidRDefault="001E461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</w:p>
    <w:p w:rsidR="001E4614" w:rsidRDefault="001E461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</w:p>
    <w:p w:rsidR="00CB5AED" w:rsidRDefault="00CB5AED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</w:p>
    <w:p w:rsidR="00FF3E24" w:rsidRDefault="00FF3E24">
      <w:pPr>
        <w:rPr>
          <w:noProof/>
          <w:sz w:val="20"/>
          <w:szCs w:val="20"/>
        </w:rPr>
      </w:pPr>
      <w:r>
        <w:rPr>
          <w:noProof/>
        </w:rPr>
        <w:br w:type="page"/>
      </w:r>
    </w:p>
    <w:p w:rsidR="006102BD" w:rsidRPr="00FF3E24" w:rsidRDefault="006102BD" w:rsidP="006102BD">
      <w:pPr>
        <w:ind w:firstLine="426"/>
        <w:jc w:val="right"/>
        <w:rPr>
          <w:noProof/>
          <w:sz w:val="26"/>
          <w:szCs w:val="26"/>
        </w:rPr>
      </w:pPr>
      <w:r w:rsidRPr="00FF3E24">
        <w:rPr>
          <w:snapToGrid w:val="0"/>
          <w:sz w:val="26"/>
          <w:szCs w:val="26"/>
        </w:rPr>
        <w:lastRenderedPageBreak/>
        <w:t>Приложение №</w:t>
      </w:r>
      <w:r w:rsidR="005D3136" w:rsidRPr="00FF3E24">
        <w:rPr>
          <w:snapToGrid w:val="0"/>
          <w:sz w:val="26"/>
          <w:szCs w:val="26"/>
        </w:rPr>
        <w:t>7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FF3E24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FF3E24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FF3E24">
        <w:rPr>
          <w:rFonts w:ascii="Times New Roman" w:hAnsi="Times New Roman" w:cs="Times New Roman"/>
          <w:sz w:val="26"/>
          <w:szCs w:val="26"/>
        </w:rPr>
        <w:t>«</w:t>
      </w:r>
      <w:r w:rsidR="00DC6BCE" w:rsidRPr="00FF3E24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FF3E24">
        <w:rPr>
          <w:rFonts w:ascii="Times New Roman" w:hAnsi="Times New Roman" w:cs="Times New Roman"/>
          <w:sz w:val="26"/>
          <w:szCs w:val="26"/>
        </w:rPr>
        <w:t xml:space="preserve"> от 8 декабря 2022 года № 35 «О бюджете  муниципального образования Козинского сельского поселения Смоленского района Смоленской области на 2023 год и плановый период 2024 и 2025 годов»              </w:t>
      </w:r>
    </w:p>
    <w:p w:rsidR="000A7DBD" w:rsidRDefault="000A7DBD" w:rsidP="000A7DBD">
      <w:pPr>
        <w:tabs>
          <w:tab w:val="left" w:pos="7371"/>
        </w:tabs>
        <w:jc w:val="right"/>
        <w:rPr>
          <w:sz w:val="28"/>
          <w:szCs w:val="28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</w:t>
      </w:r>
      <w:r w:rsidR="00B7299F">
        <w:rPr>
          <w:b/>
          <w:sz w:val="28"/>
          <w:szCs w:val="28"/>
        </w:rPr>
        <w:t>в классификации расходов бюджета</w:t>
      </w:r>
      <w:r w:rsidRPr="00D025D9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Козинского </w:t>
      </w:r>
      <w:r w:rsidRPr="00D025D9">
        <w:rPr>
          <w:b/>
          <w:sz w:val="28"/>
          <w:szCs w:val="28"/>
        </w:rPr>
        <w:t xml:space="preserve">сельского поселения </w:t>
      </w:r>
      <w:r w:rsidR="00B7299F">
        <w:rPr>
          <w:b/>
          <w:sz w:val="28"/>
          <w:szCs w:val="28"/>
        </w:rPr>
        <w:t xml:space="preserve">Смоленского района Смоленской области </w:t>
      </w:r>
      <w:r w:rsidRPr="00D025D9">
        <w:rPr>
          <w:b/>
          <w:sz w:val="28"/>
          <w:szCs w:val="28"/>
        </w:rPr>
        <w:t>на 202</w:t>
      </w:r>
      <w:r w:rsidR="00351F68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351F68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351F68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</w:t>
      </w:r>
    </w:p>
    <w:p w:rsidR="008C2243" w:rsidRDefault="003B5A43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C0787">
        <w:rPr>
          <w:rFonts w:ascii="Times New Roman" w:hAnsi="Times New Roman" w:cs="Times New Roman"/>
          <w:noProof/>
          <w:color w:val="000000" w:themeColor="text1"/>
        </w:rPr>
        <w:t>Единица измерения: тыс.руб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3911"/>
        <w:gridCol w:w="1470"/>
        <w:gridCol w:w="807"/>
        <w:gridCol w:w="1228"/>
        <w:gridCol w:w="1222"/>
        <w:gridCol w:w="1222"/>
      </w:tblGrid>
      <w:tr w:rsidR="00FE1EBF" w:rsidRPr="00FE1EBF" w:rsidTr="00FE1EBF">
        <w:trPr>
          <w:trHeight w:val="855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Документ, учреждение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Ц.ст.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Расх.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Сумма на 2023 год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Сумма на 2024 год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Сумма на 2025 год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767,1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1 614,9</w:t>
            </w:r>
          </w:p>
        </w:tc>
      </w:tr>
      <w:tr w:rsidR="00FE1EBF" w:rsidRPr="00FE1EBF" w:rsidTr="00234EFA">
        <w:trPr>
          <w:trHeight w:val="1239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3700000000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269 860,2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234EFA">
        <w:trPr>
          <w:trHeight w:val="97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Подпрограмма "Создание условий для устойчивого социально-экономического развития Калининградской области"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3730000000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268 854,6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234EFA">
        <w:trPr>
          <w:trHeight w:val="199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3730298002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268 854,6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234EFA">
        <w:trPr>
          <w:trHeight w:val="62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3730298002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268 854,6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234EFA">
        <w:trPr>
          <w:trHeight w:val="21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3730298002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268 854,6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3740000000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1 005,6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234EFA">
        <w:trPr>
          <w:trHeight w:val="27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Комплексное развитие транспортной инфраструктуры Козинского сельского поселения Смоленского района Смоленской области на 2018-2027 г.г.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3740120690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405,0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234EFA">
        <w:trPr>
          <w:trHeight w:val="7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3740120690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405,0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234EFA">
        <w:trPr>
          <w:trHeight w:val="86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3740120690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405,0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234EFA">
        <w:trPr>
          <w:trHeight w:val="132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37402S1260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600,6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234EFA">
        <w:trPr>
          <w:trHeight w:val="63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234EFA" w:rsidP="00234EFA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FE1EBF" w:rsidRPr="00FE1EBF">
              <w:rPr>
                <w:color w:val="000000"/>
              </w:rP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37402S1260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600,6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234EFA">
        <w:trPr>
          <w:trHeight w:val="81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37402S1260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600,6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234EFA">
        <w:trPr>
          <w:trHeight w:val="165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3900000000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787,8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</w:tr>
      <w:tr w:rsidR="00FE1EBF" w:rsidRPr="00FE1EBF" w:rsidTr="00234EFA">
        <w:trPr>
          <w:trHeight w:val="43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3940000000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787,8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</w:tr>
      <w:tr w:rsidR="00FE1EBF" w:rsidRPr="00FE1EBF" w:rsidTr="00234EFA">
        <w:trPr>
          <w:trHeight w:val="14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3940120680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787,8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</w:tr>
      <w:tr w:rsidR="00FE1EBF" w:rsidRPr="00FE1EBF" w:rsidTr="00C57707">
        <w:trPr>
          <w:trHeight w:val="60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3940120680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787,8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</w:tr>
      <w:tr w:rsidR="00FE1EBF" w:rsidRPr="00FE1EBF" w:rsidTr="00C57707">
        <w:trPr>
          <w:trHeight w:val="104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3940120680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787,8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400,0</w:t>
            </w:r>
          </w:p>
        </w:tc>
      </w:tr>
      <w:tr w:rsidR="00FE1EBF" w:rsidRPr="00FE1EBF" w:rsidTr="00C57707">
        <w:trPr>
          <w:trHeight w:val="148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МП "Комплексное развитие систем коммунальной ин</w:t>
            </w:r>
            <w:r w:rsidR="00C57707">
              <w:rPr>
                <w:color w:val="000000"/>
              </w:rPr>
              <w:t>ф</w:t>
            </w:r>
            <w:r w:rsidRPr="00FE1EBF">
              <w:rPr>
                <w:color w:val="000000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6800000000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58 628,6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FE1EBF">
        <w:trPr>
          <w:trHeight w:val="63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6810000000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58 328,6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7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681F552430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30 927,9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7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681F552430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30 927,9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681F552430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30 927,9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81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681F581330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27 400,7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70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681F581330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27 400,7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681F581330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27 400,7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6840000000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0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139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6840122040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56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6840122040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100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6840122040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89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7800000000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819,5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811,8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842,0</w:t>
            </w:r>
          </w:p>
        </w:tc>
      </w:tr>
      <w:tr w:rsidR="00FE1EBF" w:rsidRPr="00FE1EBF" w:rsidTr="00FE1EBF">
        <w:trPr>
          <w:trHeight w:val="157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7800151180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819,5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811,8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842,0</w:t>
            </w:r>
          </w:p>
        </w:tc>
      </w:tr>
      <w:tr w:rsidR="00FE1EBF" w:rsidRPr="00FE1EBF" w:rsidTr="00FE1EBF">
        <w:trPr>
          <w:trHeight w:val="220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7800151180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391,3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559,6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559,6</w:t>
            </w:r>
          </w:p>
        </w:tc>
      </w:tr>
      <w:tr w:rsidR="00FE1EBF" w:rsidRPr="00FE1EBF" w:rsidTr="00C57707">
        <w:trPr>
          <w:trHeight w:val="72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7800151180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391,3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559,6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559,6</w:t>
            </w:r>
          </w:p>
        </w:tc>
      </w:tr>
      <w:tr w:rsidR="00FE1EBF" w:rsidRPr="00FE1EBF" w:rsidTr="00C57707">
        <w:trPr>
          <w:trHeight w:val="5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7800151180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252,2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282,4</w:t>
            </w:r>
          </w:p>
        </w:tc>
      </w:tr>
      <w:tr w:rsidR="00FE1EBF" w:rsidRPr="00FE1EBF" w:rsidTr="00C57707">
        <w:trPr>
          <w:trHeight w:val="9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7800151180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428,2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252,2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282,4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Резервный фонд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8100000000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40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27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23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8101027770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103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8700000000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23 857,9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22 023,3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21 393,5</w:t>
            </w:r>
          </w:p>
        </w:tc>
      </w:tr>
      <w:tr w:rsidR="00FE1EBF" w:rsidRPr="00FE1EBF" w:rsidTr="00C57707">
        <w:trPr>
          <w:trHeight w:val="44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8700120790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168,0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168,0</w:t>
            </w:r>
          </w:p>
        </w:tc>
      </w:tr>
      <w:tr w:rsidR="00FE1EBF" w:rsidRPr="00FE1EBF" w:rsidTr="00C57707">
        <w:trPr>
          <w:trHeight w:val="74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8700120790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168,0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168,0</w:t>
            </w:r>
          </w:p>
        </w:tc>
      </w:tr>
      <w:tr w:rsidR="00FE1EBF" w:rsidRPr="00FE1EBF" w:rsidTr="00C57707">
        <w:trPr>
          <w:trHeight w:val="89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8700120790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168,0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168,0</w:t>
            </w:r>
          </w:p>
        </w:tc>
      </w:tr>
      <w:tr w:rsidR="00FE1EBF" w:rsidRPr="00FE1EBF" w:rsidTr="00C57707">
        <w:trPr>
          <w:trHeight w:val="9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1</w:t>
            </w:r>
            <w:r w:rsidRPr="00FE1EBF">
              <w:rPr>
                <w:color w:val="000000"/>
              </w:rPr>
              <w:t>58,3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5 700,0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5 700,0</w:t>
            </w:r>
          </w:p>
        </w:tc>
      </w:tr>
      <w:tr w:rsidR="00FE1EBF" w:rsidRPr="00FE1EBF" w:rsidTr="00C57707">
        <w:trPr>
          <w:trHeight w:val="6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7 1</w:t>
            </w:r>
            <w:r w:rsidRPr="00FE1EBF">
              <w:rPr>
                <w:color w:val="000000"/>
              </w:rPr>
              <w:t>58,3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5 700,0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5 700,0</w:t>
            </w:r>
          </w:p>
        </w:tc>
      </w:tr>
      <w:tr w:rsidR="00FE1EBF" w:rsidRPr="00FE1EBF" w:rsidTr="00C57707">
        <w:trPr>
          <w:trHeight w:val="95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7 1</w:t>
            </w:r>
            <w:r w:rsidRPr="00FE1EBF">
              <w:rPr>
                <w:color w:val="000000"/>
              </w:rPr>
              <w:t>58,3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5 700,0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5 700,0</w:t>
            </w:r>
          </w:p>
        </w:tc>
      </w:tr>
      <w:tr w:rsidR="00FE1EBF" w:rsidRPr="00FE1EBF" w:rsidTr="00C57707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6 693,2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3 650,0</w:t>
            </w:r>
          </w:p>
        </w:tc>
      </w:tr>
      <w:tr w:rsidR="00FE1EBF" w:rsidRPr="00FE1EBF" w:rsidTr="00C57707">
        <w:trPr>
          <w:trHeight w:val="75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6 693,1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3 650,0</w:t>
            </w:r>
          </w:p>
        </w:tc>
      </w:tr>
      <w:tr w:rsidR="00FE1EBF" w:rsidRPr="00FE1EBF" w:rsidTr="00C57707">
        <w:trPr>
          <w:trHeight w:val="97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6 693,1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3 250,0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3 650,0</w:t>
            </w:r>
          </w:p>
        </w:tc>
      </w:tr>
      <w:tr w:rsidR="00FE1EBF" w:rsidRPr="00FE1EBF" w:rsidTr="00C57707">
        <w:trPr>
          <w:trHeight w:val="15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441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43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376,9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715,0</w:t>
            </w:r>
          </w:p>
        </w:tc>
      </w:tr>
      <w:tr w:rsidR="00FE1EBF" w:rsidRPr="00FE1EBF" w:rsidTr="00C57707">
        <w:trPr>
          <w:trHeight w:val="7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376,9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715,0</w:t>
            </w:r>
          </w:p>
        </w:tc>
      </w:tr>
      <w:tr w:rsidR="00FE1EBF" w:rsidRPr="00FE1EBF" w:rsidTr="00C57707">
        <w:trPr>
          <w:trHeight w:val="84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376,9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715,0</w:t>
            </w:r>
          </w:p>
        </w:tc>
      </w:tr>
      <w:tr w:rsidR="00FE1EBF" w:rsidRPr="00FE1EBF" w:rsidTr="00FE1EBF">
        <w:trPr>
          <w:trHeight w:val="126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</w:tr>
      <w:tr w:rsidR="00FE1EBF" w:rsidRPr="00FE1EBF" w:rsidTr="00C57707">
        <w:trPr>
          <w:trHeight w:val="4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</w:tr>
      <w:tr w:rsidR="00FE1EBF" w:rsidRPr="00FE1EBF" w:rsidTr="00C57707">
        <w:trPr>
          <w:trHeight w:val="91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</w:tr>
      <w:tr w:rsidR="00FE1EBF" w:rsidRPr="00FE1EBF" w:rsidTr="00C57707">
        <w:trPr>
          <w:trHeight w:val="651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148,9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</w:tr>
      <w:tr w:rsidR="00FE1EBF" w:rsidRPr="00FE1EBF" w:rsidTr="00C57707">
        <w:trPr>
          <w:trHeight w:val="66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C57707" w:rsidP="00FE1EBF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FE1EBF" w:rsidRPr="00FE1EBF">
              <w:rPr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148,9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</w:tr>
      <w:tr w:rsidR="00FE1EBF" w:rsidRPr="00FE1EBF" w:rsidTr="00C57707">
        <w:trPr>
          <w:trHeight w:val="9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148,9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</w:tr>
      <w:tr w:rsidR="00FE1EBF" w:rsidRPr="00FE1EBF" w:rsidTr="00C57707">
        <w:trPr>
          <w:trHeight w:val="9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4 860,0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4 895,3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4 645,5</w:t>
            </w:r>
          </w:p>
        </w:tc>
      </w:tr>
      <w:tr w:rsidR="00FE1EBF" w:rsidRPr="00FE1EBF" w:rsidTr="00C57707">
        <w:trPr>
          <w:trHeight w:val="57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4 020,0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4 095,3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3 845,5</w:t>
            </w:r>
          </w:p>
        </w:tc>
      </w:tr>
      <w:tr w:rsidR="00FE1EBF" w:rsidRPr="00FE1EBF" w:rsidTr="00C57707">
        <w:trPr>
          <w:trHeight w:val="89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4 020,0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4 095,3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3 845,5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FE1EBF">
        <w:trPr>
          <w:trHeight w:val="157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60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3 257,5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3 355,0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3 355,0</w:t>
            </w:r>
          </w:p>
        </w:tc>
      </w:tr>
      <w:tr w:rsidR="00FE1EBF" w:rsidRPr="00FE1EBF" w:rsidTr="00C57707">
        <w:trPr>
          <w:trHeight w:val="61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3 253,8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3 350,0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3 350,0</w:t>
            </w:r>
          </w:p>
        </w:tc>
      </w:tr>
      <w:tr w:rsidR="00FE1EBF" w:rsidRPr="00FE1EBF" w:rsidTr="00C57707">
        <w:trPr>
          <w:trHeight w:val="84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3 253,8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3 350,0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3 350,0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</w:tr>
      <w:tr w:rsidR="00FE1EBF" w:rsidRPr="00FE1EBF" w:rsidTr="00C57707">
        <w:trPr>
          <w:trHeight w:val="39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5,0</w:t>
            </w:r>
          </w:p>
        </w:tc>
      </w:tr>
      <w:tr w:rsidR="00FE1EBF" w:rsidRPr="00FE1EBF" w:rsidTr="00C57707">
        <w:trPr>
          <w:trHeight w:val="103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526,2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960,0</w:t>
            </w:r>
          </w:p>
        </w:tc>
      </w:tr>
      <w:tr w:rsidR="00FE1EBF" w:rsidRPr="00FE1EBF" w:rsidTr="00C57707">
        <w:trPr>
          <w:trHeight w:val="60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C57707">
        <w:trPr>
          <w:trHeight w:val="93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</w:tr>
      <w:tr w:rsidR="00FE1EBF" w:rsidRPr="00FE1EBF" w:rsidTr="00C57707">
        <w:trPr>
          <w:trHeight w:val="229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476,2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760,0</w:t>
            </w:r>
          </w:p>
        </w:tc>
      </w:tr>
      <w:tr w:rsidR="00FE1EBF" w:rsidRPr="00FE1EBF" w:rsidTr="00C57707">
        <w:trPr>
          <w:trHeight w:val="191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Исполнение судебных актов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466,2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635,0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740,0</w:t>
            </w:r>
          </w:p>
        </w:tc>
      </w:tr>
      <w:tr w:rsidR="00FE1EBF" w:rsidRPr="00FE1EBF" w:rsidTr="00C57707">
        <w:trPr>
          <w:trHeight w:val="43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20,0</w:t>
            </w:r>
          </w:p>
        </w:tc>
      </w:tr>
      <w:tr w:rsidR="00FE1EBF" w:rsidRPr="00FE1EBF" w:rsidTr="00C57707">
        <w:trPr>
          <w:trHeight w:val="361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1 400,0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71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1 400,0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89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602,0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1 400,0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800,0</w:t>
            </w:r>
          </w:p>
        </w:tc>
      </w:tr>
      <w:tr w:rsidR="00FE1EBF" w:rsidRPr="00FE1EBF" w:rsidTr="00C57707">
        <w:trPr>
          <w:trHeight w:val="132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8700120890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58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8700120890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90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8700120890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600,0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700,0</w:t>
            </w:r>
          </w:p>
        </w:tc>
      </w:tr>
      <w:tr w:rsidR="00FE1EBF" w:rsidRPr="00FE1EBF" w:rsidTr="00C57707">
        <w:trPr>
          <w:trHeight w:val="1269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115,0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</w:tr>
      <w:tr w:rsidR="00FE1EBF" w:rsidRPr="00FE1EBF" w:rsidTr="00C57707">
        <w:trPr>
          <w:trHeight w:val="60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</w:tr>
      <w:tr w:rsidR="00FE1EBF" w:rsidRPr="00FE1EBF" w:rsidTr="00C57707">
        <w:trPr>
          <w:trHeight w:val="84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200,0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300,0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12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Исполнение судебных актов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8700120970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15,0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16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87001S0850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540,0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59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87001S0850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106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87001S0850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FE1EBF">
        <w:trPr>
          <w:trHeight w:val="63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rPr>
                <w:color w:val="000000"/>
              </w:rPr>
            </w:pPr>
            <w:r w:rsidRPr="00FE1EBF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9900000000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8 236,9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6 933,8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7 189,0</w:t>
            </w:r>
          </w:p>
        </w:tc>
      </w:tr>
      <w:tr w:rsidR="00FE1EBF" w:rsidRPr="00FE1EBF" w:rsidTr="00C57707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9900200140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859,8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704,1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732,3</w:t>
            </w:r>
          </w:p>
        </w:tc>
      </w:tr>
      <w:tr w:rsidR="00FE1EBF" w:rsidRPr="00FE1EBF" w:rsidTr="00FE1EBF">
        <w:trPr>
          <w:trHeight w:val="220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9900200140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859,8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704,1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732,3</w:t>
            </w:r>
          </w:p>
        </w:tc>
      </w:tr>
      <w:tr w:rsidR="00FE1EBF" w:rsidRPr="00FE1EBF" w:rsidTr="00C57707">
        <w:trPr>
          <w:trHeight w:val="70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9900200140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859,8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704,1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732,3</w:t>
            </w:r>
          </w:p>
        </w:tc>
      </w:tr>
      <w:tr w:rsidR="00FE1EBF" w:rsidRPr="00FE1EBF" w:rsidTr="00C57707">
        <w:trPr>
          <w:trHeight w:val="73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7 273,5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6 126,9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6 353,1</w:t>
            </w:r>
          </w:p>
        </w:tc>
      </w:tr>
      <w:tr w:rsidR="00FE1EBF" w:rsidRPr="00FE1EBF" w:rsidTr="00FE1EBF">
        <w:trPr>
          <w:trHeight w:val="220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3 571,0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3 522,9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3 583,1</w:t>
            </w:r>
          </w:p>
        </w:tc>
      </w:tr>
      <w:tr w:rsidR="00FE1EBF" w:rsidRPr="00FE1EBF" w:rsidTr="00C57707">
        <w:trPr>
          <w:trHeight w:val="63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3 571,0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3 522,9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3 583,1</w:t>
            </w:r>
          </w:p>
        </w:tc>
      </w:tr>
      <w:tr w:rsidR="00FE1EBF" w:rsidRPr="00FE1EBF" w:rsidTr="00C57707">
        <w:trPr>
          <w:trHeight w:val="70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3 683,4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2 604,0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2 770,0</w:t>
            </w:r>
          </w:p>
        </w:tc>
      </w:tr>
      <w:tr w:rsidR="00FE1EBF" w:rsidRPr="00FE1EBF" w:rsidTr="00C57707">
        <w:trPr>
          <w:trHeight w:val="89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3 683,4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2 604,0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2 770,0</w:t>
            </w:r>
          </w:p>
        </w:tc>
      </w:tr>
      <w:tr w:rsidR="00FE1EBF" w:rsidRPr="00FE1EBF" w:rsidTr="00FE1EBF">
        <w:trPr>
          <w:trHeight w:val="315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19,1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43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9900500140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19,1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0,0</w:t>
            </w:r>
          </w:p>
        </w:tc>
      </w:tr>
      <w:tr w:rsidR="00FE1EBF" w:rsidRPr="00FE1EBF" w:rsidTr="00C57707">
        <w:trPr>
          <w:trHeight w:val="163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99005П2002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26,0</w:t>
            </w:r>
          </w:p>
        </w:tc>
      </w:tr>
      <w:tr w:rsidR="00FE1EBF" w:rsidRPr="00FE1EBF" w:rsidTr="00C57707">
        <w:trPr>
          <w:trHeight w:val="16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99005П2002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26,0</w:t>
            </w:r>
          </w:p>
        </w:tc>
      </w:tr>
      <w:tr w:rsidR="00FE1EBF" w:rsidRPr="00FE1EBF" w:rsidTr="00C57707">
        <w:trPr>
          <w:trHeight w:val="26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 xml:space="preserve"> 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99005П2002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540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26,0</w:t>
            </w:r>
          </w:p>
        </w:tc>
      </w:tr>
      <w:tr w:rsidR="00FE1EBF" w:rsidRPr="00FE1EBF" w:rsidTr="00FE1EBF">
        <w:trPr>
          <w:trHeight w:val="126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9900801730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1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</w:tr>
      <w:tr w:rsidR="00FE1EBF" w:rsidRPr="00FE1EBF" w:rsidTr="00C57707">
        <w:trPr>
          <w:trHeight w:val="367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9900801730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2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</w:tr>
      <w:tr w:rsidR="00FE1EBF" w:rsidRPr="00FE1EBF" w:rsidTr="00C57707">
        <w:trPr>
          <w:trHeight w:val="433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1EBF" w:rsidRPr="00FE1EBF" w:rsidRDefault="00FE1EBF" w:rsidP="00FE1EBF">
            <w:pPr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9900801730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center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outlineLvl w:val="3"/>
              <w:rPr>
                <w:color w:val="000000"/>
              </w:rPr>
            </w:pPr>
            <w:r w:rsidRPr="00FE1EBF">
              <w:rPr>
                <w:color w:val="000000"/>
              </w:rPr>
              <w:t>77,6</w:t>
            </w:r>
          </w:p>
        </w:tc>
      </w:tr>
      <w:tr w:rsidR="00FE1EBF" w:rsidRPr="00FE1EBF" w:rsidTr="00FE1EBF">
        <w:trPr>
          <w:trHeight w:val="255"/>
        </w:trPr>
        <w:tc>
          <w:tcPr>
            <w:tcW w:w="61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 xml:space="preserve">Всего расходов: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362 690,9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32 036,0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EBF" w:rsidRPr="00FE1EBF" w:rsidRDefault="00FE1EBF" w:rsidP="00FE1EBF">
            <w:pPr>
              <w:jc w:val="right"/>
              <w:rPr>
                <w:color w:val="000000"/>
              </w:rPr>
            </w:pPr>
            <w:r w:rsidRPr="00FE1EBF">
              <w:rPr>
                <w:color w:val="000000"/>
              </w:rPr>
              <w:t>33 139,4</w:t>
            </w:r>
          </w:p>
        </w:tc>
      </w:tr>
    </w:tbl>
    <w:p w:rsidR="00FE1EBF" w:rsidRDefault="00FE1EBF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FE1EBF" w:rsidRDefault="00FE1EBF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FE1EBF" w:rsidRDefault="00FE1EBF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FE1EBF" w:rsidRDefault="00FE1EBF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FE1EBF" w:rsidRDefault="00FE1EBF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457C" w:rsidRDefault="00C9457C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457C" w:rsidRDefault="00C9457C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457C" w:rsidRDefault="00C9457C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79F5" w:rsidRDefault="00C979F5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79F5" w:rsidRDefault="00C979F5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79F5" w:rsidRDefault="00C979F5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</w:p>
    <w:p w:rsidR="00C9457C" w:rsidRDefault="00C9457C">
      <w:pPr>
        <w:rPr>
          <w:noProof/>
          <w:color w:val="000000" w:themeColor="text1"/>
          <w:sz w:val="20"/>
          <w:szCs w:val="20"/>
        </w:rPr>
      </w:pPr>
      <w:r>
        <w:rPr>
          <w:noProof/>
          <w:color w:val="000000" w:themeColor="text1"/>
        </w:rPr>
        <w:br w:type="page"/>
      </w:r>
    </w:p>
    <w:p w:rsidR="006102BD" w:rsidRPr="00DF1661" w:rsidRDefault="00AC372B" w:rsidP="00492216">
      <w:pPr>
        <w:jc w:val="right"/>
        <w:rPr>
          <w:noProof/>
          <w:sz w:val="26"/>
          <w:szCs w:val="26"/>
        </w:rPr>
      </w:pPr>
      <w:r w:rsidRPr="00DF1661">
        <w:rPr>
          <w:snapToGrid w:val="0"/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8</w:t>
      </w:r>
    </w:p>
    <w:p w:rsidR="00D52ED9" w:rsidRDefault="00DC6BCE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 w:rsidR="00D52ED9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52ED9">
        <w:rPr>
          <w:rFonts w:ascii="Times New Roman" w:hAnsi="Times New Roman" w:cs="Times New Roman"/>
          <w:sz w:val="26"/>
          <w:szCs w:val="26"/>
        </w:rPr>
        <w:t xml:space="preserve"> решению</w:t>
      </w:r>
      <w:r w:rsidR="00D52ED9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C6BCE" w:rsidP="00DC6BC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1CC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6102BD" w:rsidRDefault="006102BD" w:rsidP="006102B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CC" w:rsidRPr="00217172" w:rsidRDefault="00A6444E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Распределение бюджетных ассигнований на реализацию целевых программ </w:t>
      </w:r>
      <w:r w:rsidRPr="00217172">
        <w:rPr>
          <w:b/>
          <w:bCs/>
          <w:sz w:val="28"/>
          <w:szCs w:val="28"/>
        </w:rPr>
        <w:t xml:space="preserve">муниципального образования Козинского сельского поселения Смоленского района Смоленской области </w:t>
      </w:r>
      <w:r w:rsidR="00735665" w:rsidRPr="00217172">
        <w:rPr>
          <w:b/>
          <w:bCs/>
          <w:noProof/>
          <w:sz w:val="28"/>
          <w:szCs w:val="28"/>
        </w:rPr>
        <w:t>на 202</w:t>
      </w:r>
      <w:r w:rsidR="00351F68">
        <w:rPr>
          <w:b/>
          <w:bCs/>
          <w:noProof/>
          <w:sz w:val="28"/>
          <w:szCs w:val="28"/>
        </w:rPr>
        <w:t>3</w:t>
      </w:r>
      <w:r w:rsidRPr="00217172">
        <w:rPr>
          <w:b/>
          <w:bCs/>
          <w:noProof/>
          <w:sz w:val="28"/>
          <w:szCs w:val="28"/>
        </w:rPr>
        <w:t xml:space="preserve"> год</w:t>
      </w:r>
      <w:r w:rsidR="00914170" w:rsidRPr="00217172">
        <w:rPr>
          <w:b/>
          <w:bCs/>
          <w:noProof/>
          <w:sz w:val="28"/>
          <w:szCs w:val="28"/>
        </w:rPr>
        <w:t xml:space="preserve"> и</w:t>
      </w:r>
    </w:p>
    <w:p w:rsidR="00A6444E" w:rsidRDefault="00735665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 плановый период 202</w:t>
      </w:r>
      <w:r w:rsidR="00351F68">
        <w:rPr>
          <w:b/>
          <w:bCs/>
          <w:noProof/>
          <w:sz w:val="28"/>
          <w:szCs w:val="28"/>
        </w:rPr>
        <w:t>4</w:t>
      </w:r>
      <w:r w:rsidR="00914170" w:rsidRPr="00217172">
        <w:rPr>
          <w:b/>
          <w:bCs/>
          <w:noProof/>
          <w:sz w:val="28"/>
          <w:szCs w:val="28"/>
        </w:rPr>
        <w:t xml:space="preserve"> и  20</w:t>
      </w:r>
      <w:r w:rsidR="004D432A" w:rsidRPr="00217172">
        <w:rPr>
          <w:b/>
          <w:bCs/>
          <w:noProof/>
          <w:sz w:val="28"/>
          <w:szCs w:val="28"/>
        </w:rPr>
        <w:t>2</w:t>
      </w:r>
      <w:r w:rsidR="00351F68">
        <w:rPr>
          <w:b/>
          <w:bCs/>
          <w:noProof/>
          <w:sz w:val="28"/>
          <w:szCs w:val="28"/>
        </w:rPr>
        <w:t>5</w:t>
      </w:r>
      <w:r w:rsidR="00914170" w:rsidRPr="00217172">
        <w:rPr>
          <w:b/>
          <w:bCs/>
          <w:noProof/>
          <w:sz w:val="28"/>
          <w:szCs w:val="28"/>
        </w:rPr>
        <w:t xml:space="preserve"> годов</w:t>
      </w:r>
    </w:p>
    <w:p w:rsidR="00D40D64" w:rsidRDefault="00D40D64" w:rsidP="00D40D64">
      <w:pPr>
        <w:jc w:val="right"/>
        <w:rPr>
          <w:noProof/>
          <w:sz w:val="20"/>
          <w:szCs w:val="20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27"/>
        <w:gridCol w:w="1430"/>
        <w:gridCol w:w="733"/>
        <w:gridCol w:w="743"/>
        <w:gridCol w:w="1262"/>
        <w:gridCol w:w="1017"/>
        <w:gridCol w:w="1017"/>
      </w:tblGrid>
      <w:tr w:rsidR="00C9457C" w:rsidRPr="00C9457C" w:rsidTr="0068699D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 </w:t>
            </w:r>
            <w:r w:rsidR="009B28DC">
              <w:rPr>
                <w:color w:val="000000"/>
              </w:rPr>
              <w:t>Разд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Сумма на 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Сумма на 2025 год</w:t>
            </w:r>
          </w:p>
        </w:tc>
      </w:tr>
      <w:tr w:rsidR="00C9457C" w:rsidRPr="00C9457C" w:rsidTr="0068699D">
        <w:trPr>
          <w:trHeight w:val="19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t xml:space="preserve">  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3730298002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268 854,6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</w:tr>
      <w:tr w:rsidR="00C9457C" w:rsidRPr="00C9457C" w:rsidTr="0068699D">
        <w:trPr>
          <w:trHeight w:val="9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t xml:space="preserve">  Комплексное развитие транспортной инфраструктуры Козинского сельского поселения Смоленского района Смоленской области на 2018-2027 г.г.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200,0</w:t>
            </w:r>
          </w:p>
        </w:tc>
      </w:tr>
      <w:tr w:rsidR="00C9457C" w:rsidRPr="00C9457C" w:rsidTr="0068699D">
        <w:trPr>
          <w:trHeight w:val="12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t xml:space="preserve">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</w:tr>
      <w:tr w:rsidR="00C9457C" w:rsidRPr="00C9457C" w:rsidTr="0068699D">
        <w:trPr>
          <w:trHeight w:val="11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t xml:space="preserve">  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787,8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400,0</w:t>
            </w:r>
          </w:p>
        </w:tc>
      </w:tr>
      <w:tr w:rsidR="00C9457C" w:rsidRPr="00C9457C" w:rsidTr="0068699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t xml:space="preserve">  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681F552430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30 927,9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</w:tr>
      <w:tr w:rsidR="00C9457C" w:rsidRPr="00C9457C" w:rsidTr="0068699D">
        <w:trPr>
          <w:trHeight w:val="7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t xml:space="preserve">  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27 400,7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0,0</w:t>
            </w:r>
          </w:p>
        </w:tc>
      </w:tr>
      <w:tr w:rsidR="00C9457C" w:rsidRPr="00C9457C" w:rsidTr="0068699D">
        <w:trPr>
          <w:trHeight w:val="1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7C" w:rsidRPr="00C9457C" w:rsidRDefault="00C9457C" w:rsidP="00C9457C">
            <w:pPr>
              <w:rPr>
                <w:color w:val="000000"/>
              </w:rPr>
            </w:pPr>
            <w:r w:rsidRPr="00C9457C">
              <w:rPr>
                <w:color w:val="000000"/>
              </w:rPr>
              <w:lastRenderedPageBreak/>
              <w:t xml:space="preserve">  Комплексное развитие систем коммунальной ин</w:t>
            </w:r>
            <w:r w:rsidR="00FE1EBF">
              <w:rPr>
                <w:color w:val="000000"/>
              </w:rPr>
              <w:t>ф</w:t>
            </w:r>
            <w:r w:rsidRPr="00C9457C">
              <w:rPr>
                <w:color w:val="000000"/>
              </w:rPr>
              <w:t>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6840122040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center"/>
              <w:rPr>
                <w:color w:val="000000"/>
              </w:rPr>
            </w:pPr>
            <w:r w:rsidRPr="00C9457C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57C" w:rsidRPr="00C9457C" w:rsidRDefault="00C9457C" w:rsidP="00C9457C">
            <w:pPr>
              <w:jc w:val="right"/>
              <w:rPr>
                <w:color w:val="000000"/>
              </w:rPr>
            </w:pPr>
            <w:r w:rsidRPr="00C9457C">
              <w:rPr>
                <w:color w:val="000000"/>
              </w:rPr>
              <w:t>800,0</w:t>
            </w:r>
          </w:p>
        </w:tc>
      </w:tr>
      <w:tr w:rsidR="00C9457C" w:rsidRPr="0068699D" w:rsidTr="0068699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7C" w:rsidRPr="0068699D" w:rsidRDefault="00C9457C" w:rsidP="00C9457C">
            <w:pPr>
              <w:jc w:val="right"/>
              <w:rPr>
                <w:b/>
                <w:color w:val="000000"/>
              </w:rPr>
            </w:pPr>
            <w:r w:rsidRPr="0068699D">
              <w:rPr>
                <w:b/>
                <w:color w:val="00000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57C" w:rsidRPr="0068699D" w:rsidRDefault="00C9457C" w:rsidP="00C9457C">
            <w:pPr>
              <w:jc w:val="right"/>
              <w:rPr>
                <w:b/>
                <w:color w:val="000000"/>
              </w:rPr>
            </w:pPr>
            <w:r w:rsidRPr="0068699D">
              <w:rPr>
                <w:b/>
                <w:color w:val="000000"/>
              </w:rPr>
              <w:t>329 276,6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57C" w:rsidRPr="0068699D" w:rsidRDefault="00C9457C" w:rsidP="00C9457C">
            <w:pPr>
              <w:jc w:val="right"/>
              <w:rPr>
                <w:b/>
                <w:color w:val="000000"/>
              </w:rPr>
            </w:pPr>
            <w:r w:rsidRPr="0068699D">
              <w:rPr>
                <w:b/>
                <w:color w:val="000000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57C" w:rsidRPr="0068699D" w:rsidRDefault="00C9457C" w:rsidP="009B28DC">
            <w:pPr>
              <w:jc w:val="right"/>
              <w:rPr>
                <w:b/>
                <w:color w:val="000000"/>
              </w:rPr>
            </w:pPr>
            <w:r w:rsidRPr="0068699D">
              <w:rPr>
                <w:b/>
                <w:color w:val="000000"/>
              </w:rPr>
              <w:t>1400,0</w:t>
            </w:r>
          </w:p>
        </w:tc>
      </w:tr>
    </w:tbl>
    <w:p w:rsidR="00C9457C" w:rsidRDefault="00C9457C" w:rsidP="00D40D64">
      <w:pPr>
        <w:jc w:val="right"/>
        <w:rPr>
          <w:noProof/>
          <w:sz w:val="20"/>
          <w:szCs w:val="20"/>
        </w:rPr>
      </w:pPr>
    </w:p>
    <w:p w:rsidR="00C9457C" w:rsidRDefault="00C9457C" w:rsidP="00D40D64">
      <w:pPr>
        <w:jc w:val="right"/>
        <w:rPr>
          <w:noProof/>
          <w:sz w:val="20"/>
          <w:szCs w:val="20"/>
        </w:rPr>
      </w:pPr>
    </w:p>
    <w:p w:rsidR="00832E1B" w:rsidRDefault="00832E1B" w:rsidP="005C3532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  <w:rPr>
          <w:sz w:val="26"/>
          <w:szCs w:val="26"/>
        </w:rPr>
      </w:pPr>
    </w:p>
    <w:p w:rsidR="00832E1B" w:rsidRDefault="00832E1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102BD" w:rsidRPr="005C3532" w:rsidRDefault="00D025D9" w:rsidP="005C3532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</w:pPr>
      <w:r w:rsidRPr="00DF1661">
        <w:rPr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9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735665" w:rsidRDefault="00735665" w:rsidP="00735665">
      <w:pPr>
        <w:tabs>
          <w:tab w:val="left" w:pos="7371"/>
        </w:tabs>
        <w:jc w:val="right"/>
        <w:rPr>
          <w:sz w:val="28"/>
          <w:szCs w:val="28"/>
        </w:rPr>
      </w:pPr>
    </w:p>
    <w:p w:rsidR="000E561F" w:rsidRDefault="000E561F" w:rsidP="000E561F">
      <w:pPr>
        <w:pStyle w:val="1"/>
        <w:ind w:left="360" w:right="125"/>
        <w:jc w:val="center"/>
      </w:pPr>
      <w:r w:rsidRPr="005258DA">
        <w:t xml:space="preserve">Программа государственных внутренних заимствований муниципального образования </w:t>
      </w:r>
      <w:r w:rsidR="00C75343" w:rsidRPr="000E561F">
        <w:t xml:space="preserve">Козинского сельского поселения Смоленского района Смоленской области </w:t>
      </w:r>
      <w:r w:rsidRPr="005258DA">
        <w:t>на 202</w:t>
      </w:r>
      <w:r w:rsidR="00351F68">
        <w:t>3</w:t>
      </w:r>
      <w:r w:rsidRPr="005258DA">
        <w:t xml:space="preserve"> год  и</w:t>
      </w:r>
    </w:p>
    <w:p w:rsidR="000E561F" w:rsidRPr="00D55FA9" w:rsidRDefault="000E561F" w:rsidP="000E561F">
      <w:pPr>
        <w:pStyle w:val="1"/>
        <w:ind w:left="360" w:right="125"/>
        <w:jc w:val="center"/>
      </w:pPr>
      <w:r w:rsidRPr="005258DA">
        <w:t xml:space="preserve"> плановый период 202</w:t>
      </w:r>
      <w:r w:rsidR="00351F68">
        <w:t>4</w:t>
      </w:r>
      <w:r w:rsidRPr="005258DA">
        <w:t xml:space="preserve"> и 202</w:t>
      </w:r>
      <w:r w:rsidR="00351F68">
        <w:t>5</w:t>
      </w:r>
      <w:r w:rsidRPr="005258DA">
        <w:t xml:space="preserve"> годов</w:t>
      </w:r>
    </w:p>
    <w:p w:rsidR="00473A90" w:rsidRDefault="00473A90" w:rsidP="003E55AD">
      <w:pPr>
        <w:tabs>
          <w:tab w:val="left" w:pos="6804"/>
        </w:tabs>
        <w:ind w:right="142"/>
        <w:jc w:val="right"/>
      </w:pPr>
    </w:p>
    <w:p w:rsidR="00C75343" w:rsidRDefault="00C75343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  <w:r>
        <w:tab/>
      </w:r>
      <w:r w:rsidR="00D53E7D">
        <w:t xml:space="preserve"> </w:t>
      </w:r>
      <w:r w:rsidR="00674B25">
        <w:rPr>
          <w:noProof/>
          <w:sz w:val="20"/>
          <w:szCs w:val="20"/>
        </w:rPr>
        <w:t xml:space="preserve">Единица  </w:t>
      </w:r>
      <w:r w:rsidR="00D40D64" w:rsidRPr="00D40D64">
        <w:rPr>
          <w:noProof/>
          <w:sz w:val="20"/>
          <w:szCs w:val="20"/>
        </w:rPr>
        <w:t>измерения</w:t>
      </w:r>
      <w:r w:rsidR="00674B25">
        <w:rPr>
          <w:noProof/>
          <w:sz w:val="20"/>
          <w:szCs w:val="20"/>
        </w:rPr>
        <w:t>: т</w:t>
      </w:r>
      <w:r w:rsidR="00D40D64" w:rsidRPr="00D40D64">
        <w:rPr>
          <w:noProof/>
          <w:sz w:val="20"/>
          <w:szCs w:val="20"/>
        </w:rPr>
        <w:t>ыс.руб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02"/>
        <w:gridCol w:w="1181"/>
        <w:gridCol w:w="1181"/>
        <w:gridCol w:w="1181"/>
        <w:gridCol w:w="992"/>
        <w:gridCol w:w="992"/>
        <w:gridCol w:w="993"/>
      </w:tblGrid>
      <w:tr w:rsidR="00C75343" w:rsidRPr="00AD71B1" w:rsidTr="000E561F">
        <w:trPr>
          <w:tblHeader/>
        </w:trPr>
        <w:tc>
          <w:tcPr>
            <w:tcW w:w="53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№</w:t>
            </w:r>
          </w:p>
          <w:p w:rsidR="00C75343" w:rsidRPr="00AD71B1" w:rsidRDefault="00C75343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340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Вид заимствования</w:t>
            </w:r>
          </w:p>
        </w:tc>
        <w:tc>
          <w:tcPr>
            <w:tcW w:w="3543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привлечения</w:t>
            </w:r>
          </w:p>
          <w:p w:rsidR="00C75343" w:rsidRPr="00AD71B1" w:rsidRDefault="00735665" w:rsidP="00D95A1C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202</w:t>
            </w:r>
            <w:r w:rsidR="00D95A1C">
              <w:rPr>
                <w:b/>
                <w:bCs/>
                <w:lang w:eastAsia="en-US"/>
              </w:rPr>
              <w:t>3</w:t>
            </w:r>
            <w:r w:rsidR="00C75343"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95A1C">
              <w:rPr>
                <w:b/>
                <w:bCs/>
                <w:lang w:eastAsia="en-US"/>
              </w:rPr>
              <w:t>4</w:t>
            </w:r>
            <w:r w:rsidR="004D432A">
              <w:rPr>
                <w:b/>
                <w:bCs/>
                <w:lang w:eastAsia="en-US"/>
              </w:rPr>
              <w:t xml:space="preserve"> и 202</w:t>
            </w:r>
            <w:r w:rsidR="00D95A1C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  <w:tc>
          <w:tcPr>
            <w:tcW w:w="2977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D95A1C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средств направляемых  на погашение  основно</w:t>
            </w:r>
            <w:r w:rsidR="00735665">
              <w:rPr>
                <w:b/>
                <w:bCs/>
                <w:lang w:eastAsia="en-US"/>
              </w:rPr>
              <w:t>го долга в 202</w:t>
            </w:r>
            <w:r w:rsidR="00D95A1C">
              <w:rPr>
                <w:b/>
                <w:bCs/>
                <w:lang w:eastAsia="en-US"/>
              </w:rPr>
              <w:t>3</w:t>
            </w:r>
            <w:r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95A1C">
              <w:rPr>
                <w:b/>
                <w:bCs/>
                <w:lang w:eastAsia="en-US"/>
              </w:rPr>
              <w:t>4</w:t>
            </w:r>
            <w:r w:rsidR="00F377F7">
              <w:rPr>
                <w:b/>
                <w:bCs/>
                <w:lang w:eastAsia="en-US"/>
              </w:rPr>
              <w:t xml:space="preserve"> и 20</w:t>
            </w:r>
            <w:r w:rsidR="004D432A">
              <w:rPr>
                <w:b/>
                <w:bCs/>
                <w:lang w:eastAsia="en-US"/>
              </w:rPr>
              <w:t>2</w:t>
            </w:r>
            <w:r w:rsidR="00D95A1C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</w:tr>
      <w:tr w:rsidR="000E561F" w:rsidRPr="00AD71B1" w:rsidTr="000E561F">
        <w:trPr>
          <w:tblHeader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3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</w:t>
            </w: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Погашение кредитов от кредитных организаций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4.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Погашение кредитов от других бюджетов  бюджетной системы Российской Федерации  бюджетами сельским поселением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3934" w:type="dxa"/>
            <w:gridSpan w:val="2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75343" w:rsidRDefault="00C75343" w:rsidP="003D167D"/>
    <w:p w:rsidR="009073B1" w:rsidRDefault="009073B1" w:rsidP="003D167D"/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0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8A4231" w:rsidRPr="00DF1661" w:rsidRDefault="008A4231" w:rsidP="008A423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DBD" w:rsidRDefault="000A7DBD" w:rsidP="00DF1661">
      <w:pPr>
        <w:tabs>
          <w:tab w:val="left" w:pos="7371"/>
        </w:tabs>
        <w:rPr>
          <w:sz w:val="28"/>
          <w:szCs w:val="28"/>
        </w:rPr>
      </w:pPr>
    </w:p>
    <w:p w:rsidR="000C4B06" w:rsidRDefault="000C4B06" w:rsidP="00674B25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ипального образования</w:t>
      </w:r>
      <w:r w:rsidR="00674B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 Смоленского района Смоленской области</w:t>
      </w:r>
      <w:r w:rsidR="00674B25">
        <w:rPr>
          <w:b/>
          <w:bCs/>
          <w:sz w:val="28"/>
          <w:szCs w:val="28"/>
        </w:rPr>
        <w:t xml:space="preserve"> </w:t>
      </w:r>
      <w:r w:rsidR="00735665">
        <w:rPr>
          <w:b/>
          <w:bCs/>
          <w:sz w:val="28"/>
          <w:szCs w:val="28"/>
        </w:rPr>
        <w:t>на 202</w:t>
      </w:r>
      <w:r w:rsidR="00D95A1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C4B06" w:rsidRDefault="000C4B06" w:rsidP="000C4B06">
      <w:pPr>
        <w:ind w:firstLine="709"/>
        <w:jc w:val="center"/>
        <w:rPr>
          <w:b/>
          <w:bCs/>
          <w:sz w:val="28"/>
          <w:szCs w:val="28"/>
        </w:rPr>
      </w:pPr>
    </w:p>
    <w:p w:rsidR="000C4B06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0506D">
        <w:rPr>
          <w:bCs/>
          <w:sz w:val="28"/>
          <w:szCs w:val="28"/>
        </w:rPr>
        <w:t xml:space="preserve">Перечень подлежащих предоставлению муниципальных гарантий муниципального образования </w:t>
      </w:r>
      <w:r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сельское поселение Смоленского</w:t>
      </w:r>
      <w:r w:rsidR="00735665">
        <w:rPr>
          <w:bCs/>
          <w:sz w:val="28"/>
          <w:szCs w:val="28"/>
        </w:rPr>
        <w:t xml:space="preserve"> района Смоленской области в 202</w:t>
      </w:r>
      <w:r w:rsidR="00351F68">
        <w:rPr>
          <w:bCs/>
          <w:sz w:val="28"/>
          <w:szCs w:val="28"/>
        </w:rPr>
        <w:t>3</w:t>
      </w:r>
      <w:r w:rsidRPr="0050506D">
        <w:rPr>
          <w:bCs/>
          <w:sz w:val="28"/>
          <w:szCs w:val="28"/>
        </w:rPr>
        <w:t xml:space="preserve"> году</w:t>
      </w:r>
    </w:p>
    <w:p w:rsidR="000C4B06" w:rsidRPr="0050506D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493"/>
        <w:gridCol w:w="1900"/>
        <w:gridCol w:w="1134"/>
        <w:gridCol w:w="1360"/>
        <w:gridCol w:w="1559"/>
        <w:gridCol w:w="2332"/>
      </w:tblGrid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F15259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Козинск</w:t>
            </w:r>
            <w:r w:rsidR="00F15259">
              <w:rPr>
                <w:b/>
                <w:bCs/>
                <w:sz w:val="24"/>
                <w:szCs w:val="24"/>
              </w:rPr>
              <w:t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52EB">
              <w:rPr>
                <w:b/>
                <w:bCs/>
                <w:sz w:val="24"/>
                <w:szCs w:val="24"/>
              </w:rPr>
              <w:t>сельско</w:t>
            </w:r>
            <w:r w:rsidR="00F15259">
              <w:rPr>
                <w:b/>
                <w:bCs/>
                <w:sz w:val="24"/>
                <w:szCs w:val="24"/>
              </w:rPr>
              <w:t xml:space="preserve">го поселения </w:t>
            </w:r>
            <w:r>
              <w:rPr>
                <w:b/>
                <w:bCs/>
                <w:sz w:val="24"/>
                <w:szCs w:val="24"/>
              </w:rPr>
              <w:t>Смоленского</w:t>
            </w:r>
            <w:r w:rsidRPr="00AC52EB">
              <w:rPr>
                <w:b/>
                <w:bCs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7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</w:tr>
    </w:tbl>
    <w:p w:rsidR="000C4B06" w:rsidRDefault="000C4B06" w:rsidP="000C4B06">
      <w:pPr>
        <w:pStyle w:val="11"/>
        <w:ind w:left="1069"/>
        <w:rPr>
          <w:b/>
          <w:bCs/>
          <w:sz w:val="28"/>
          <w:szCs w:val="28"/>
        </w:rPr>
      </w:pP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</w:t>
      </w:r>
      <w:r w:rsidRPr="00247C87">
        <w:rPr>
          <w:sz w:val="28"/>
          <w:szCs w:val="28"/>
        </w:rPr>
        <w:t>случаям в 20</w:t>
      </w:r>
      <w:r w:rsidR="000D1122">
        <w:rPr>
          <w:sz w:val="28"/>
          <w:szCs w:val="28"/>
        </w:rPr>
        <w:t>2</w:t>
      </w:r>
      <w:r w:rsidR="00D95A1C">
        <w:rPr>
          <w:sz w:val="28"/>
          <w:szCs w:val="28"/>
        </w:rPr>
        <w:t>3</w:t>
      </w:r>
      <w:r w:rsidRPr="00247C87">
        <w:rPr>
          <w:sz w:val="28"/>
          <w:szCs w:val="28"/>
        </w:rPr>
        <w:t>году</w:t>
      </w:r>
      <w:r>
        <w:rPr>
          <w:sz w:val="28"/>
          <w:szCs w:val="28"/>
        </w:rPr>
        <w:t>, - 0,0 тыс. рублей, из них:</w:t>
      </w: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0C4B06" w:rsidRPr="00C23262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1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FB3D9E" w:rsidRDefault="00FB3D9E" w:rsidP="00351E1A">
      <w:pPr>
        <w:ind w:firstLine="709"/>
        <w:jc w:val="center"/>
        <w:rPr>
          <w:b/>
          <w:bCs/>
          <w:sz w:val="28"/>
          <w:szCs w:val="28"/>
        </w:rPr>
      </w:pPr>
    </w:p>
    <w:p w:rsidR="00F15259" w:rsidRDefault="00351E1A" w:rsidP="00351E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ипального образования 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я Смоленского района Смоленской области </w:t>
      </w:r>
      <w:r w:rsidR="00F15259">
        <w:rPr>
          <w:b/>
          <w:bCs/>
          <w:sz w:val="28"/>
          <w:szCs w:val="28"/>
        </w:rPr>
        <w:t>на</w:t>
      </w:r>
      <w:r w:rsidR="00FA0EEC">
        <w:rPr>
          <w:b/>
          <w:bCs/>
          <w:sz w:val="28"/>
          <w:szCs w:val="28"/>
        </w:rPr>
        <w:t xml:space="preserve"> плановый период 202</w:t>
      </w:r>
      <w:r w:rsidR="00D95A1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D95A1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351E1A" w:rsidRPr="0050506D" w:rsidRDefault="00351E1A" w:rsidP="00351E1A">
      <w:pPr>
        <w:pStyle w:val="11"/>
        <w:ind w:left="142" w:firstLine="425"/>
        <w:jc w:val="both"/>
        <w:rPr>
          <w:bCs/>
          <w:sz w:val="28"/>
          <w:szCs w:val="28"/>
        </w:rPr>
      </w:pPr>
      <w:r w:rsidRPr="0050506D">
        <w:rPr>
          <w:bCs/>
          <w:sz w:val="28"/>
          <w:szCs w:val="28"/>
        </w:rPr>
        <w:t xml:space="preserve">1. Перечень подлежащих предоставлению муниципальных гарантий 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506D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50506D">
        <w:rPr>
          <w:bCs/>
          <w:sz w:val="28"/>
          <w:szCs w:val="28"/>
        </w:rPr>
        <w:t xml:space="preserve"> Смоленского района Смоленской области в 20</w:t>
      </w:r>
      <w:r w:rsidR="00FA0EEC">
        <w:rPr>
          <w:bCs/>
          <w:sz w:val="28"/>
          <w:szCs w:val="28"/>
        </w:rPr>
        <w:t>2</w:t>
      </w:r>
      <w:r w:rsidR="00D95A1C">
        <w:rPr>
          <w:bCs/>
          <w:sz w:val="28"/>
          <w:szCs w:val="28"/>
        </w:rPr>
        <w:t>4</w:t>
      </w:r>
      <w:r w:rsidRPr="0050506D">
        <w:rPr>
          <w:bCs/>
          <w:sz w:val="28"/>
          <w:szCs w:val="28"/>
        </w:rPr>
        <w:t xml:space="preserve"> и 20</w:t>
      </w:r>
      <w:r w:rsidR="000C4B06">
        <w:rPr>
          <w:bCs/>
          <w:sz w:val="28"/>
          <w:szCs w:val="28"/>
        </w:rPr>
        <w:t>2</w:t>
      </w:r>
      <w:r w:rsidR="00D95A1C">
        <w:rPr>
          <w:bCs/>
          <w:sz w:val="28"/>
          <w:szCs w:val="28"/>
        </w:rPr>
        <w:t>5</w:t>
      </w:r>
      <w:r w:rsidRPr="0050506D">
        <w:rPr>
          <w:bCs/>
          <w:sz w:val="28"/>
          <w:szCs w:val="28"/>
        </w:rPr>
        <w:t xml:space="preserve"> годах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  <w:r w:rsidRPr="00B67C13">
              <w:rPr>
                <w:b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Категория принципалов</w:t>
            </w:r>
          </w:p>
        </w:tc>
        <w:tc>
          <w:tcPr>
            <w:tcW w:w="2410" w:type="dxa"/>
            <w:gridSpan w:val="2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Сумма гарантирования (тыс. рублей)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409" w:type="dxa"/>
            <w:vMerge w:val="restart"/>
            <w:vAlign w:val="center"/>
          </w:tcPr>
          <w:p w:rsidR="00351E1A" w:rsidRPr="005D1659" w:rsidRDefault="00351E1A" w:rsidP="00351E1A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bCs/>
                <w:sz w:val="20"/>
                <w:szCs w:val="20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0"/>
                <w:szCs w:val="20"/>
              </w:rPr>
              <w:t xml:space="preserve">Козинского </w:t>
            </w:r>
            <w:r w:rsidRPr="005D1659">
              <w:rPr>
                <w:b/>
                <w:bCs/>
                <w:sz w:val="20"/>
                <w:szCs w:val="20"/>
              </w:rPr>
              <w:t>сельско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5D1659">
              <w:rPr>
                <w:b/>
                <w:bCs/>
                <w:sz w:val="20"/>
                <w:szCs w:val="20"/>
              </w:rPr>
              <w:t xml:space="preserve">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5D1659">
              <w:rPr>
                <w:b/>
                <w:bCs/>
                <w:sz w:val="20"/>
                <w:szCs w:val="20"/>
              </w:rPr>
              <w:t xml:space="preserve"> Смоленского района Смоленской области</w:t>
            </w:r>
            <w:r w:rsidR="00F1525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1E1A" w:rsidRPr="00B67C13" w:rsidTr="001C41BA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1E1A" w:rsidRPr="00B67C13" w:rsidRDefault="00FA0EEC" w:rsidP="00D95A1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95A1C">
              <w:rPr>
                <w:b/>
              </w:rPr>
              <w:t>4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51E1A" w:rsidRPr="00B67C13" w:rsidRDefault="00700EAD" w:rsidP="00D95A1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95A1C">
              <w:rPr>
                <w:b/>
              </w:rPr>
              <w:t>5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1E1A" w:rsidRPr="00B67C13" w:rsidRDefault="00351E1A" w:rsidP="00423307">
            <w:pPr>
              <w:ind w:hanging="203"/>
              <w:jc w:val="center"/>
              <w:rPr>
                <w:b/>
              </w:rPr>
            </w:pPr>
          </w:p>
        </w:tc>
      </w:tr>
    </w:tbl>
    <w:p w:rsidR="00351E1A" w:rsidRPr="00B67C13" w:rsidRDefault="00351E1A" w:rsidP="00351E1A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1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2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3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4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5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6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7</w:t>
            </w: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8</w:t>
            </w:r>
          </w:p>
        </w:tc>
      </w:tr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</w:tr>
      <w:tr w:rsidR="00351E1A" w:rsidRPr="00B67C13" w:rsidTr="001C41BA">
        <w:trPr>
          <w:cantSplit/>
        </w:trPr>
        <w:tc>
          <w:tcPr>
            <w:tcW w:w="567" w:type="dxa"/>
          </w:tcPr>
          <w:p w:rsidR="00351E1A" w:rsidRPr="00B67C13" w:rsidRDefault="00351E1A" w:rsidP="00423307">
            <w:pPr>
              <w:jc w:val="right"/>
            </w:pP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both"/>
            </w:pPr>
            <w:r w:rsidRPr="00B67C1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134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276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2409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</w:tr>
    </w:tbl>
    <w:p w:rsidR="00351E1A" w:rsidRDefault="00351E1A" w:rsidP="00351E1A">
      <w:pPr>
        <w:ind w:firstLine="426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0EEC">
        <w:rPr>
          <w:sz w:val="28"/>
          <w:szCs w:val="28"/>
        </w:rPr>
        <w:t xml:space="preserve"> 202</w:t>
      </w:r>
      <w:r w:rsidR="00D95A1C">
        <w:rPr>
          <w:sz w:val="28"/>
          <w:szCs w:val="28"/>
        </w:rPr>
        <w:t>4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3262">
        <w:rPr>
          <w:sz w:val="28"/>
          <w:szCs w:val="28"/>
        </w:rPr>
        <w:t xml:space="preserve"> 20</w:t>
      </w:r>
      <w:r w:rsidR="000C4B06">
        <w:rPr>
          <w:sz w:val="28"/>
          <w:szCs w:val="28"/>
        </w:rPr>
        <w:t>2</w:t>
      </w:r>
      <w:r w:rsidR="00D95A1C">
        <w:rPr>
          <w:sz w:val="28"/>
          <w:szCs w:val="28"/>
        </w:rPr>
        <w:t>5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F1525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D025D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AC372B">
      <w:pPr>
        <w:ind w:firstLine="426"/>
        <w:jc w:val="right"/>
        <w:rPr>
          <w:noProof/>
          <w:sz w:val="26"/>
          <w:szCs w:val="26"/>
        </w:rPr>
      </w:pPr>
      <w:r>
        <w:rPr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2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8F7895" w:rsidRDefault="008F7895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5120" w:rsidRPr="008707F4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F4">
        <w:rPr>
          <w:rFonts w:ascii="Times New Roman" w:hAnsi="Times New Roman" w:cs="Times New Roman"/>
          <w:b/>
          <w:bCs/>
          <w:sz w:val="28"/>
          <w:szCs w:val="28"/>
        </w:rPr>
        <w:t xml:space="preserve">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 w:rsidR="00FA0E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C5120" w:rsidRDefault="001C5120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5120" w:rsidRPr="00445334" w:rsidRDefault="00445334" w:rsidP="00445334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533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134"/>
        <w:gridCol w:w="1134"/>
        <w:gridCol w:w="1134"/>
      </w:tblGrid>
      <w:tr w:rsidR="001C5120" w:rsidRPr="001C5120" w:rsidTr="001C41BA">
        <w:trPr>
          <w:trHeight w:val="855"/>
        </w:trPr>
        <w:tc>
          <w:tcPr>
            <w:tcW w:w="6662" w:type="dxa"/>
            <w:shd w:val="clear" w:color="auto" w:fill="auto"/>
            <w:vAlign w:val="center"/>
            <w:hideMark/>
          </w:tcPr>
          <w:p w:rsidR="001C5120" w:rsidRPr="00445334" w:rsidRDefault="001C5120" w:rsidP="001C5120">
            <w:pPr>
              <w:jc w:val="center"/>
              <w:rPr>
                <w:b/>
                <w:color w:val="000000"/>
              </w:rPr>
            </w:pPr>
            <w:r w:rsidRPr="0044533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CA4D69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351F68">
              <w:rPr>
                <w:color w:val="000000"/>
              </w:rPr>
              <w:t>3</w:t>
            </w:r>
            <w:r w:rsidR="001C5120"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</w:t>
            </w:r>
            <w:r w:rsidR="00CA4D69" w:rsidRPr="00F01B15">
              <w:rPr>
                <w:color w:val="000000"/>
              </w:rPr>
              <w:t>2</w:t>
            </w:r>
            <w:r w:rsidR="00351F68">
              <w:rPr>
                <w:color w:val="000000"/>
              </w:rPr>
              <w:t>4</w:t>
            </w:r>
            <w:r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351F68">
              <w:rPr>
                <w:color w:val="000000"/>
              </w:rPr>
              <w:t>5</w:t>
            </w:r>
            <w:r w:rsidRPr="00F01B15">
              <w:rPr>
                <w:color w:val="000000"/>
              </w:rPr>
              <w:t xml:space="preserve"> год</w:t>
            </w:r>
          </w:p>
        </w:tc>
      </w:tr>
      <w:tr w:rsidR="001C5120" w:rsidRPr="001C5120" w:rsidTr="001C41BA">
        <w:trPr>
          <w:trHeight w:val="1123"/>
        </w:trPr>
        <w:tc>
          <w:tcPr>
            <w:tcW w:w="6662" w:type="dxa"/>
            <w:shd w:val="clear" w:color="auto" w:fill="auto"/>
            <w:hideMark/>
          </w:tcPr>
          <w:p w:rsidR="001C5120" w:rsidRPr="008707F4" w:rsidRDefault="001C5120" w:rsidP="001C5120">
            <w:pPr>
              <w:outlineLvl w:val="3"/>
              <w:rPr>
                <w:bCs/>
                <w:color w:val="000000"/>
              </w:rPr>
            </w:pPr>
            <w:r w:rsidRPr="008707F4">
              <w:rPr>
                <w:b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0D1122" w:rsidP="00DC6BCE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</w:t>
            </w:r>
            <w:r w:rsidR="00DC6BCE">
              <w:rPr>
                <w:bCs/>
                <w:color w:val="000000"/>
              </w:rPr>
              <w:t>4</w:t>
            </w:r>
            <w:r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</w:tr>
      <w:tr w:rsidR="00F15259" w:rsidRPr="001C5120" w:rsidTr="001C41BA">
        <w:trPr>
          <w:trHeight w:val="308"/>
        </w:trPr>
        <w:tc>
          <w:tcPr>
            <w:tcW w:w="6662" w:type="dxa"/>
            <w:shd w:val="clear" w:color="auto" w:fill="auto"/>
            <w:hideMark/>
          </w:tcPr>
          <w:p w:rsidR="00F15259" w:rsidRPr="008707F4" w:rsidRDefault="00F15259" w:rsidP="001C5120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6BCE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</w:tr>
    </w:tbl>
    <w:p w:rsidR="001C5120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Pr="00BC0787" w:rsidRDefault="00B30DAF" w:rsidP="00B30DAF">
      <w:pPr>
        <w:ind w:firstLine="426"/>
        <w:jc w:val="right"/>
        <w:rPr>
          <w:noProof/>
          <w:color w:val="000000" w:themeColor="text1"/>
          <w:sz w:val="26"/>
          <w:szCs w:val="26"/>
        </w:rPr>
      </w:pPr>
      <w:r w:rsidRPr="00BC0787">
        <w:rPr>
          <w:snapToGrid w:val="0"/>
          <w:color w:val="000000" w:themeColor="text1"/>
          <w:sz w:val="26"/>
          <w:szCs w:val="26"/>
        </w:rPr>
        <w:lastRenderedPageBreak/>
        <w:t>Приложение №13</w:t>
      </w:r>
    </w:p>
    <w:p w:rsidR="00D52ED9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014D07" w:rsidRPr="00014D07">
        <w:rPr>
          <w:rFonts w:ascii="Times New Roman" w:hAnsi="Times New Roman" w:cs="Times New Roman"/>
          <w:sz w:val="26"/>
          <w:szCs w:val="26"/>
        </w:rPr>
        <w:t>от  23 ноября 2023 года  № 26</w:t>
      </w:r>
      <w:bookmarkStart w:id="1" w:name="_GoBack"/>
      <w:bookmarkEnd w:id="1"/>
    </w:p>
    <w:p w:rsidR="00DC6BCE" w:rsidRPr="00C937B0" w:rsidRDefault="00D52ED9" w:rsidP="00D52ED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>«</w:t>
      </w:r>
      <w:r w:rsidR="00DC6BCE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BCE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BCE">
        <w:rPr>
          <w:rFonts w:ascii="Times New Roman" w:hAnsi="Times New Roman" w:cs="Times New Roman"/>
          <w:sz w:val="26"/>
          <w:szCs w:val="26"/>
        </w:rPr>
        <w:t xml:space="preserve">от 8 декабря 2022 года № 35 </w:t>
      </w:r>
      <w:r w:rsidR="00DC6BCE" w:rsidRPr="00DC61CC">
        <w:rPr>
          <w:rFonts w:ascii="Times New Roman" w:hAnsi="Times New Roman" w:cs="Times New Roman"/>
          <w:sz w:val="26"/>
          <w:szCs w:val="26"/>
        </w:rPr>
        <w:t>«О</w:t>
      </w:r>
      <w:r w:rsidR="00DC6BCE">
        <w:rPr>
          <w:rFonts w:ascii="Times New Roman" w:hAnsi="Times New Roman" w:cs="Times New Roman"/>
          <w:sz w:val="26"/>
          <w:szCs w:val="26"/>
        </w:rPr>
        <w:t xml:space="preserve"> </w:t>
      </w:r>
      <w:r w:rsidR="00DC6BCE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DC6BCE">
        <w:rPr>
          <w:rFonts w:ascii="Times New Roman" w:hAnsi="Times New Roman" w:cs="Times New Roman"/>
          <w:sz w:val="26"/>
          <w:szCs w:val="26"/>
        </w:rPr>
        <w:t>е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DC6BCE">
        <w:rPr>
          <w:rFonts w:ascii="Times New Roman" w:hAnsi="Times New Roman" w:cs="Times New Roman"/>
          <w:sz w:val="26"/>
          <w:szCs w:val="26"/>
        </w:rPr>
        <w:t>3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C6BCE">
        <w:rPr>
          <w:rFonts w:ascii="Times New Roman" w:hAnsi="Times New Roman" w:cs="Times New Roman"/>
          <w:sz w:val="26"/>
          <w:szCs w:val="26"/>
        </w:rPr>
        <w:t>4 и 2025</w:t>
      </w:r>
      <w:r w:rsidR="00DC6BCE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B30DAF" w:rsidRPr="00BC0787" w:rsidRDefault="00B30DAF" w:rsidP="00B30DAF">
      <w:pPr>
        <w:ind w:firstLine="426"/>
        <w:jc w:val="center"/>
        <w:rPr>
          <w:b/>
          <w:color w:val="000000" w:themeColor="text1"/>
        </w:rPr>
      </w:pPr>
    </w:p>
    <w:p w:rsidR="00B30DAF" w:rsidRPr="00BC0787" w:rsidRDefault="00B30DAF" w:rsidP="00B30DAF">
      <w:pPr>
        <w:ind w:firstLine="426"/>
        <w:jc w:val="center"/>
        <w:rPr>
          <w:b/>
          <w:color w:val="000000" w:themeColor="text1"/>
        </w:rPr>
      </w:pPr>
      <w:r w:rsidRPr="00BC0787">
        <w:rPr>
          <w:b/>
          <w:color w:val="000000" w:themeColor="text1"/>
        </w:rPr>
        <w:t xml:space="preserve">Прогнозируемый объем доходов бюджета Козинского сельского поселения Смоленского района Смоленской области на 2023 год и плановый период 2024 и 2025 годов в части доходов, установленных решением Совета Депутатов Козинского сельского поселения Смоленского района Смоленской области от </w:t>
      </w:r>
      <w:r w:rsidR="00E263F8" w:rsidRPr="00BC0787">
        <w:rPr>
          <w:b/>
          <w:color w:val="000000" w:themeColor="text1"/>
        </w:rPr>
        <w:t>20</w:t>
      </w:r>
      <w:r w:rsidRPr="00BC0787">
        <w:rPr>
          <w:b/>
          <w:color w:val="000000" w:themeColor="text1"/>
        </w:rPr>
        <w:t>.0</w:t>
      </w:r>
      <w:r w:rsidR="00E263F8" w:rsidRPr="00BC0787">
        <w:rPr>
          <w:b/>
          <w:color w:val="000000" w:themeColor="text1"/>
        </w:rPr>
        <w:t>3</w:t>
      </w:r>
      <w:r w:rsidRPr="00BC0787">
        <w:rPr>
          <w:b/>
          <w:color w:val="000000" w:themeColor="text1"/>
        </w:rPr>
        <w:t xml:space="preserve">.2014 г. № </w:t>
      </w:r>
      <w:r w:rsidR="00E263F8" w:rsidRPr="00BC0787">
        <w:rPr>
          <w:b/>
          <w:color w:val="000000" w:themeColor="text1"/>
        </w:rPr>
        <w:t>15</w:t>
      </w:r>
      <w:r w:rsidRPr="00BC0787">
        <w:rPr>
          <w:b/>
          <w:color w:val="000000" w:themeColor="text1"/>
        </w:rPr>
        <w:t xml:space="preserve"> «О создании муниципального дорожного фонда муниципального образования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муниципального образования Козинского сельского поселения Смоленского района Смоленской области»</w:t>
      </w:r>
    </w:p>
    <w:p w:rsidR="00B30DAF" w:rsidRPr="00BC0787" w:rsidRDefault="00B30DAF" w:rsidP="00B30DAF">
      <w:pPr>
        <w:jc w:val="right"/>
        <w:rPr>
          <w:color w:val="000000" w:themeColor="text1"/>
        </w:rPr>
      </w:pPr>
      <w:r w:rsidRPr="00BC0787">
        <w:rPr>
          <w:color w:val="000000" w:themeColor="text1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6"/>
        <w:gridCol w:w="1560"/>
        <w:gridCol w:w="567"/>
        <w:gridCol w:w="425"/>
        <w:gridCol w:w="1134"/>
        <w:gridCol w:w="1134"/>
        <w:gridCol w:w="1134"/>
      </w:tblGrid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Код дохода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2025 год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1 03 00000 00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1 03 02000 01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</w:tbl>
    <w:p w:rsidR="00B30DAF" w:rsidRPr="00BC0787" w:rsidRDefault="005171A6" w:rsidP="00E263F8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sectPr w:rsidR="00B30DAF" w:rsidRPr="00BC0787" w:rsidSect="00AB29AA">
      <w:headerReference w:type="default" r:id="rId10"/>
      <w:footerReference w:type="default" r:id="rId11"/>
      <w:pgSz w:w="11906" w:h="16838" w:code="9"/>
      <w:pgMar w:top="426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FE" w:rsidRDefault="004569FE" w:rsidP="00A25E62">
      <w:r>
        <w:separator/>
      </w:r>
    </w:p>
  </w:endnote>
  <w:endnote w:type="continuationSeparator" w:id="0">
    <w:p w:rsidR="004569FE" w:rsidRDefault="004569FE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9FE" w:rsidRDefault="004569F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</w:p>
  <w:p w:rsidR="004569FE" w:rsidRDefault="004569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FE" w:rsidRDefault="004569FE" w:rsidP="00A25E62">
      <w:r>
        <w:separator/>
      </w:r>
    </w:p>
  </w:footnote>
  <w:footnote w:type="continuationSeparator" w:id="0">
    <w:p w:rsidR="004569FE" w:rsidRDefault="004569FE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9FE" w:rsidRPr="003D4466" w:rsidRDefault="004569FE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A6"/>
    <w:rsid w:val="0000018C"/>
    <w:rsid w:val="00003EDC"/>
    <w:rsid w:val="0000444F"/>
    <w:rsid w:val="000046E6"/>
    <w:rsid w:val="00005017"/>
    <w:rsid w:val="00005578"/>
    <w:rsid w:val="000065E7"/>
    <w:rsid w:val="00006950"/>
    <w:rsid w:val="0000791A"/>
    <w:rsid w:val="0001087F"/>
    <w:rsid w:val="000112F2"/>
    <w:rsid w:val="00011D8C"/>
    <w:rsid w:val="00012EE2"/>
    <w:rsid w:val="00014D07"/>
    <w:rsid w:val="00015B6C"/>
    <w:rsid w:val="00015FA7"/>
    <w:rsid w:val="00020E2F"/>
    <w:rsid w:val="00021599"/>
    <w:rsid w:val="00021F3E"/>
    <w:rsid w:val="00022BD4"/>
    <w:rsid w:val="00023559"/>
    <w:rsid w:val="000242F8"/>
    <w:rsid w:val="000257FB"/>
    <w:rsid w:val="00031BC3"/>
    <w:rsid w:val="00031FD7"/>
    <w:rsid w:val="000332A9"/>
    <w:rsid w:val="0003452D"/>
    <w:rsid w:val="00035134"/>
    <w:rsid w:val="00035233"/>
    <w:rsid w:val="000372D3"/>
    <w:rsid w:val="00040032"/>
    <w:rsid w:val="000437A8"/>
    <w:rsid w:val="000463B0"/>
    <w:rsid w:val="00046B63"/>
    <w:rsid w:val="000500BC"/>
    <w:rsid w:val="0005021C"/>
    <w:rsid w:val="00052DB3"/>
    <w:rsid w:val="0005612F"/>
    <w:rsid w:val="00057719"/>
    <w:rsid w:val="00060A80"/>
    <w:rsid w:val="0006430A"/>
    <w:rsid w:val="000645A6"/>
    <w:rsid w:val="0006674F"/>
    <w:rsid w:val="00066896"/>
    <w:rsid w:val="00066CCD"/>
    <w:rsid w:val="00067BA0"/>
    <w:rsid w:val="00070D57"/>
    <w:rsid w:val="0007132B"/>
    <w:rsid w:val="000719D0"/>
    <w:rsid w:val="00071C9C"/>
    <w:rsid w:val="00073731"/>
    <w:rsid w:val="00073AB0"/>
    <w:rsid w:val="00075B5E"/>
    <w:rsid w:val="0007601E"/>
    <w:rsid w:val="00076ED8"/>
    <w:rsid w:val="00077040"/>
    <w:rsid w:val="00085942"/>
    <w:rsid w:val="00085974"/>
    <w:rsid w:val="00085EDA"/>
    <w:rsid w:val="00090D2B"/>
    <w:rsid w:val="000914DE"/>
    <w:rsid w:val="0009487C"/>
    <w:rsid w:val="000951C6"/>
    <w:rsid w:val="00096AE4"/>
    <w:rsid w:val="00096DC1"/>
    <w:rsid w:val="000A115E"/>
    <w:rsid w:val="000A1269"/>
    <w:rsid w:val="000A1C0D"/>
    <w:rsid w:val="000A33F1"/>
    <w:rsid w:val="000A4456"/>
    <w:rsid w:val="000A60A1"/>
    <w:rsid w:val="000A7DBD"/>
    <w:rsid w:val="000B0DEB"/>
    <w:rsid w:val="000B20A0"/>
    <w:rsid w:val="000B4CE2"/>
    <w:rsid w:val="000B4DA2"/>
    <w:rsid w:val="000B594F"/>
    <w:rsid w:val="000C4B06"/>
    <w:rsid w:val="000C4C30"/>
    <w:rsid w:val="000C4C68"/>
    <w:rsid w:val="000D0996"/>
    <w:rsid w:val="000D1122"/>
    <w:rsid w:val="000D2963"/>
    <w:rsid w:val="000D35EB"/>
    <w:rsid w:val="000D5949"/>
    <w:rsid w:val="000E35A2"/>
    <w:rsid w:val="000E4077"/>
    <w:rsid w:val="000E561F"/>
    <w:rsid w:val="000E59E0"/>
    <w:rsid w:val="000E7B5D"/>
    <w:rsid w:val="000E7EE9"/>
    <w:rsid w:val="000F0110"/>
    <w:rsid w:val="000F1FF7"/>
    <w:rsid w:val="000F742A"/>
    <w:rsid w:val="00100504"/>
    <w:rsid w:val="00102250"/>
    <w:rsid w:val="00102251"/>
    <w:rsid w:val="001045CE"/>
    <w:rsid w:val="0010666C"/>
    <w:rsid w:val="00111776"/>
    <w:rsid w:val="001121E7"/>
    <w:rsid w:val="00113B0E"/>
    <w:rsid w:val="00113CC1"/>
    <w:rsid w:val="0011463C"/>
    <w:rsid w:val="00114D0E"/>
    <w:rsid w:val="00117B7B"/>
    <w:rsid w:val="00122B7E"/>
    <w:rsid w:val="00126F5E"/>
    <w:rsid w:val="00133395"/>
    <w:rsid w:val="00134C19"/>
    <w:rsid w:val="00134FF8"/>
    <w:rsid w:val="00137908"/>
    <w:rsid w:val="00141EAC"/>
    <w:rsid w:val="00142F1D"/>
    <w:rsid w:val="00143C18"/>
    <w:rsid w:val="00146283"/>
    <w:rsid w:val="001478B6"/>
    <w:rsid w:val="00152042"/>
    <w:rsid w:val="00152CF3"/>
    <w:rsid w:val="00153C26"/>
    <w:rsid w:val="00153CCE"/>
    <w:rsid w:val="001556BF"/>
    <w:rsid w:val="00163641"/>
    <w:rsid w:val="00163A84"/>
    <w:rsid w:val="001716BE"/>
    <w:rsid w:val="0017192F"/>
    <w:rsid w:val="001744CC"/>
    <w:rsid w:val="00174C15"/>
    <w:rsid w:val="00176B0F"/>
    <w:rsid w:val="0018511D"/>
    <w:rsid w:val="00185537"/>
    <w:rsid w:val="00185ECD"/>
    <w:rsid w:val="00187B85"/>
    <w:rsid w:val="001905B7"/>
    <w:rsid w:val="001919A4"/>
    <w:rsid w:val="00193AC2"/>
    <w:rsid w:val="00193E86"/>
    <w:rsid w:val="00196A4D"/>
    <w:rsid w:val="001977B2"/>
    <w:rsid w:val="00197BBD"/>
    <w:rsid w:val="001A2012"/>
    <w:rsid w:val="001B1527"/>
    <w:rsid w:val="001B3057"/>
    <w:rsid w:val="001B350D"/>
    <w:rsid w:val="001B5C98"/>
    <w:rsid w:val="001B73A1"/>
    <w:rsid w:val="001B7554"/>
    <w:rsid w:val="001C2B66"/>
    <w:rsid w:val="001C310F"/>
    <w:rsid w:val="001C3763"/>
    <w:rsid w:val="001C41BA"/>
    <w:rsid w:val="001C4DE9"/>
    <w:rsid w:val="001C5120"/>
    <w:rsid w:val="001C5A5C"/>
    <w:rsid w:val="001C6BA7"/>
    <w:rsid w:val="001D0758"/>
    <w:rsid w:val="001D1886"/>
    <w:rsid w:val="001D3B17"/>
    <w:rsid w:val="001E1D73"/>
    <w:rsid w:val="001E34FE"/>
    <w:rsid w:val="001E3DAB"/>
    <w:rsid w:val="001E4614"/>
    <w:rsid w:val="001E4A93"/>
    <w:rsid w:val="001E5380"/>
    <w:rsid w:val="001E608D"/>
    <w:rsid w:val="001E6CE6"/>
    <w:rsid w:val="001F05E4"/>
    <w:rsid w:val="001F126C"/>
    <w:rsid w:val="001F178B"/>
    <w:rsid w:val="001F479F"/>
    <w:rsid w:val="001F509C"/>
    <w:rsid w:val="001F5B8C"/>
    <w:rsid w:val="001F5FFA"/>
    <w:rsid w:val="001F75B9"/>
    <w:rsid w:val="001F78E7"/>
    <w:rsid w:val="001F7BCB"/>
    <w:rsid w:val="00201A9F"/>
    <w:rsid w:val="00204976"/>
    <w:rsid w:val="00204ACB"/>
    <w:rsid w:val="00204FCE"/>
    <w:rsid w:val="002066EF"/>
    <w:rsid w:val="002075E1"/>
    <w:rsid w:val="00211E9C"/>
    <w:rsid w:val="00211F61"/>
    <w:rsid w:val="002143D9"/>
    <w:rsid w:val="00215F84"/>
    <w:rsid w:val="0021688B"/>
    <w:rsid w:val="00216E24"/>
    <w:rsid w:val="00217172"/>
    <w:rsid w:val="00217345"/>
    <w:rsid w:val="00217FA6"/>
    <w:rsid w:val="00217FD0"/>
    <w:rsid w:val="0022033B"/>
    <w:rsid w:val="00220B05"/>
    <w:rsid w:val="00227101"/>
    <w:rsid w:val="00232755"/>
    <w:rsid w:val="00232AEE"/>
    <w:rsid w:val="00233A0C"/>
    <w:rsid w:val="00234EFA"/>
    <w:rsid w:val="00236C94"/>
    <w:rsid w:val="00240474"/>
    <w:rsid w:val="00240ACE"/>
    <w:rsid w:val="00242CCC"/>
    <w:rsid w:val="00247BCF"/>
    <w:rsid w:val="00247C87"/>
    <w:rsid w:val="002500A4"/>
    <w:rsid w:val="0025088E"/>
    <w:rsid w:val="00254513"/>
    <w:rsid w:val="002561FB"/>
    <w:rsid w:val="00257261"/>
    <w:rsid w:val="00261C80"/>
    <w:rsid w:val="00266714"/>
    <w:rsid w:val="0027388D"/>
    <w:rsid w:val="00277D69"/>
    <w:rsid w:val="00282142"/>
    <w:rsid w:val="00282E30"/>
    <w:rsid w:val="00283D1F"/>
    <w:rsid w:val="00284CD2"/>
    <w:rsid w:val="002851AF"/>
    <w:rsid w:val="00285F04"/>
    <w:rsid w:val="00287C7B"/>
    <w:rsid w:val="002924AC"/>
    <w:rsid w:val="00292C2E"/>
    <w:rsid w:val="0029357A"/>
    <w:rsid w:val="00294B89"/>
    <w:rsid w:val="002961A3"/>
    <w:rsid w:val="002978DC"/>
    <w:rsid w:val="002A05C4"/>
    <w:rsid w:val="002A1E66"/>
    <w:rsid w:val="002A28C3"/>
    <w:rsid w:val="002A2CB6"/>
    <w:rsid w:val="002A3343"/>
    <w:rsid w:val="002A6B6E"/>
    <w:rsid w:val="002A75C9"/>
    <w:rsid w:val="002B3EF9"/>
    <w:rsid w:val="002B423E"/>
    <w:rsid w:val="002B53A2"/>
    <w:rsid w:val="002B6892"/>
    <w:rsid w:val="002B6A9B"/>
    <w:rsid w:val="002B6BCF"/>
    <w:rsid w:val="002B704C"/>
    <w:rsid w:val="002C0271"/>
    <w:rsid w:val="002C0AAB"/>
    <w:rsid w:val="002C1556"/>
    <w:rsid w:val="002C2C16"/>
    <w:rsid w:val="002C4915"/>
    <w:rsid w:val="002D60B6"/>
    <w:rsid w:val="002D72E5"/>
    <w:rsid w:val="002E0B31"/>
    <w:rsid w:val="002E3D26"/>
    <w:rsid w:val="002E4171"/>
    <w:rsid w:val="002E574C"/>
    <w:rsid w:val="002E5E80"/>
    <w:rsid w:val="002F1BC3"/>
    <w:rsid w:val="002F3C2C"/>
    <w:rsid w:val="002F4EF1"/>
    <w:rsid w:val="002F59B6"/>
    <w:rsid w:val="0030433F"/>
    <w:rsid w:val="00306E19"/>
    <w:rsid w:val="003071C8"/>
    <w:rsid w:val="00312607"/>
    <w:rsid w:val="00314363"/>
    <w:rsid w:val="003145F6"/>
    <w:rsid w:val="00316DB6"/>
    <w:rsid w:val="00324EAF"/>
    <w:rsid w:val="0032619E"/>
    <w:rsid w:val="00326BA2"/>
    <w:rsid w:val="00327232"/>
    <w:rsid w:val="00330E02"/>
    <w:rsid w:val="00333024"/>
    <w:rsid w:val="00333409"/>
    <w:rsid w:val="00333A4D"/>
    <w:rsid w:val="00335AB4"/>
    <w:rsid w:val="00336607"/>
    <w:rsid w:val="0034367D"/>
    <w:rsid w:val="00344029"/>
    <w:rsid w:val="00344324"/>
    <w:rsid w:val="003478FD"/>
    <w:rsid w:val="00347B01"/>
    <w:rsid w:val="00351BBF"/>
    <w:rsid w:val="00351E1A"/>
    <w:rsid w:val="00351F68"/>
    <w:rsid w:val="00352EE0"/>
    <w:rsid w:val="003550D0"/>
    <w:rsid w:val="003556BF"/>
    <w:rsid w:val="003560D2"/>
    <w:rsid w:val="00357B7E"/>
    <w:rsid w:val="00363005"/>
    <w:rsid w:val="003634E1"/>
    <w:rsid w:val="00370269"/>
    <w:rsid w:val="00372A0C"/>
    <w:rsid w:val="00372DD0"/>
    <w:rsid w:val="003734FD"/>
    <w:rsid w:val="00374025"/>
    <w:rsid w:val="003754BE"/>
    <w:rsid w:val="00376647"/>
    <w:rsid w:val="00376A4D"/>
    <w:rsid w:val="00377BD6"/>
    <w:rsid w:val="00380E18"/>
    <w:rsid w:val="003812C4"/>
    <w:rsid w:val="00383236"/>
    <w:rsid w:val="00383ADB"/>
    <w:rsid w:val="00385415"/>
    <w:rsid w:val="00386DA5"/>
    <w:rsid w:val="00387D4C"/>
    <w:rsid w:val="00391A5F"/>
    <w:rsid w:val="00393629"/>
    <w:rsid w:val="00395308"/>
    <w:rsid w:val="00396713"/>
    <w:rsid w:val="00397C50"/>
    <w:rsid w:val="003A026D"/>
    <w:rsid w:val="003A1C4C"/>
    <w:rsid w:val="003A1C58"/>
    <w:rsid w:val="003A1D0E"/>
    <w:rsid w:val="003A4EC4"/>
    <w:rsid w:val="003A7D42"/>
    <w:rsid w:val="003B22BE"/>
    <w:rsid w:val="003B4818"/>
    <w:rsid w:val="003B54FE"/>
    <w:rsid w:val="003B5945"/>
    <w:rsid w:val="003B5A43"/>
    <w:rsid w:val="003B64BD"/>
    <w:rsid w:val="003B7E04"/>
    <w:rsid w:val="003C0D6B"/>
    <w:rsid w:val="003C1DDE"/>
    <w:rsid w:val="003C3062"/>
    <w:rsid w:val="003C3E0D"/>
    <w:rsid w:val="003D0D20"/>
    <w:rsid w:val="003D167D"/>
    <w:rsid w:val="003D1802"/>
    <w:rsid w:val="003D1977"/>
    <w:rsid w:val="003D2081"/>
    <w:rsid w:val="003D260A"/>
    <w:rsid w:val="003D33DD"/>
    <w:rsid w:val="003D4466"/>
    <w:rsid w:val="003D6726"/>
    <w:rsid w:val="003D732C"/>
    <w:rsid w:val="003E2C20"/>
    <w:rsid w:val="003E55AD"/>
    <w:rsid w:val="003E5CB1"/>
    <w:rsid w:val="003E6B11"/>
    <w:rsid w:val="003E7BA5"/>
    <w:rsid w:val="003E7ED1"/>
    <w:rsid w:val="003F1AB7"/>
    <w:rsid w:val="003F52B1"/>
    <w:rsid w:val="003F686E"/>
    <w:rsid w:val="003F6F2D"/>
    <w:rsid w:val="003F708D"/>
    <w:rsid w:val="003F7461"/>
    <w:rsid w:val="0040011D"/>
    <w:rsid w:val="00401D34"/>
    <w:rsid w:val="00404B2A"/>
    <w:rsid w:val="00405086"/>
    <w:rsid w:val="00405E80"/>
    <w:rsid w:val="0040665C"/>
    <w:rsid w:val="004102C4"/>
    <w:rsid w:val="00410B2C"/>
    <w:rsid w:val="00411F62"/>
    <w:rsid w:val="00412FF9"/>
    <w:rsid w:val="00414B53"/>
    <w:rsid w:val="0041656C"/>
    <w:rsid w:val="00420178"/>
    <w:rsid w:val="004211C3"/>
    <w:rsid w:val="0042291A"/>
    <w:rsid w:val="00423307"/>
    <w:rsid w:val="00424619"/>
    <w:rsid w:val="00425948"/>
    <w:rsid w:val="004263A8"/>
    <w:rsid w:val="004266A3"/>
    <w:rsid w:val="00430221"/>
    <w:rsid w:val="00433176"/>
    <w:rsid w:val="00434758"/>
    <w:rsid w:val="004351AF"/>
    <w:rsid w:val="004369D5"/>
    <w:rsid w:val="00437FB2"/>
    <w:rsid w:val="0044032D"/>
    <w:rsid w:val="00441F83"/>
    <w:rsid w:val="00442240"/>
    <w:rsid w:val="00444FC9"/>
    <w:rsid w:val="00445334"/>
    <w:rsid w:val="0044789E"/>
    <w:rsid w:val="00451D09"/>
    <w:rsid w:val="00453438"/>
    <w:rsid w:val="0045343B"/>
    <w:rsid w:val="00455894"/>
    <w:rsid w:val="0045660F"/>
    <w:rsid w:val="004569D3"/>
    <w:rsid w:val="004569FE"/>
    <w:rsid w:val="0045749F"/>
    <w:rsid w:val="00460623"/>
    <w:rsid w:val="0046133F"/>
    <w:rsid w:val="00462D6E"/>
    <w:rsid w:val="00464F01"/>
    <w:rsid w:val="0046646B"/>
    <w:rsid w:val="00467E11"/>
    <w:rsid w:val="0047114E"/>
    <w:rsid w:val="00471B64"/>
    <w:rsid w:val="00473A90"/>
    <w:rsid w:val="00476622"/>
    <w:rsid w:val="00477EF8"/>
    <w:rsid w:val="00480713"/>
    <w:rsid w:val="00482A1F"/>
    <w:rsid w:val="00483148"/>
    <w:rsid w:val="00486E3A"/>
    <w:rsid w:val="00490056"/>
    <w:rsid w:val="00492216"/>
    <w:rsid w:val="00492796"/>
    <w:rsid w:val="00492970"/>
    <w:rsid w:val="00492D59"/>
    <w:rsid w:val="004932FA"/>
    <w:rsid w:val="004939CA"/>
    <w:rsid w:val="004960E3"/>
    <w:rsid w:val="00497E7E"/>
    <w:rsid w:val="004A2CE4"/>
    <w:rsid w:val="004A353D"/>
    <w:rsid w:val="004A36EB"/>
    <w:rsid w:val="004A5872"/>
    <w:rsid w:val="004A6FCF"/>
    <w:rsid w:val="004B0AEC"/>
    <w:rsid w:val="004B41B6"/>
    <w:rsid w:val="004C2D50"/>
    <w:rsid w:val="004C4C35"/>
    <w:rsid w:val="004C5C54"/>
    <w:rsid w:val="004C6847"/>
    <w:rsid w:val="004D09F0"/>
    <w:rsid w:val="004D3C5A"/>
    <w:rsid w:val="004D432A"/>
    <w:rsid w:val="004D7E5E"/>
    <w:rsid w:val="004D7E63"/>
    <w:rsid w:val="004E0021"/>
    <w:rsid w:val="004E3CFB"/>
    <w:rsid w:val="004E43EA"/>
    <w:rsid w:val="004E46FB"/>
    <w:rsid w:val="004E4932"/>
    <w:rsid w:val="004E6DCA"/>
    <w:rsid w:val="004F0A80"/>
    <w:rsid w:val="004F0C81"/>
    <w:rsid w:val="004F1834"/>
    <w:rsid w:val="004F2606"/>
    <w:rsid w:val="004F2E98"/>
    <w:rsid w:val="004F3445"/>
    <w:rsid w:val="004F6976"/>
    <w:rsid w:val="0050133A"/>
    <w:rsid w:val="00502E24"/>
    <w:rsid w:val="00502EE5"/>
    <w:rsid w:val="0050397E"/>
    <w:rsid w:val="00504411"/>
    <w:rsid w:val="005072AC"/>
    <w:rsid w:val="0051063D"/>
    <w:rsid w:val="00510865"/>
    <w:rsid w:val="00510BE3"/>
    <w:rsid w:val="00513F55"/>
    <w:rsid w:val="0051593F"/>
    <w:rsid w:val="005171A6"/>
    <w:rsid w:val="0051732A"/>
    <w:rsid w:val="00517643"/>
    <w:rsid w:val="00521F89"/>
    <w:rsid w:val="00522EFF"/>
    <w:rsid w:val="005236CF"/>
    <w:rsid w:val="0052378B"/>
    <w:rsid w:val="005248B3"/>
    <w:rsid w:val="005253E7"/>
    <w:rsid w:val="00525703"/>
    <w:rsid w:val="00526707"/>
    <w:rsid w:val="0053012D"/>
    <w:rsid w:val="00530591"/>
    <w:rsid w:val="005337E2"/>
    <w:rsid w:val="00540926"/>
    <w:rsid w:val="00540BEB"/>
    <w:rsid w:val="005410E7"/>
    <w:rsid w:val="0054148D"/>
    <w:rsid w:val="0054316D"/>
    <w:rsid w:val="00547740"/>
    <w:rsid w:val="0055027F"/>
    <w:rsid w:val="005503E8"/>
    <w:rsid w:val="0055157A"/>
    <w:rsid w:val="005526EC"/>
    <w:rsid w:val="0055355A"/>
    <w:rsid w:val="00553D6D"/>
    <w:rsid w:val="00554132"/>
    <w:rsid w:val="005548FA"/>
    <w:rsid w:val="00554A38"/>
    <w:rsid w:val="005565CA"/>
    <w:rsid w:val="005576EC"/>
    <w:rsid w:val="00557D47"/>
    <w:rsid w:val="005634F1"/>
    <w:rsid w:val="00564C6C"/>
    <w:rsid w:val="00564E2A"/>
    <w:rsid w:val="00565C35"/>
    <w:rsid w:val="00571C34"/>
    <w:rsid w:val="00577395"/>
    <w:rsid w:val="00581A99"/>
    <w:rsid w:val="0058274A"/>
    <w:rsid w:val="00591265"/>
    <w:rsid w:val="00592AB6"/>
    <w:rsid w:val="00595106"/>
    <w:rsid w:val="00597328"/>
    <w:rsid w:val="005A11FB"/>
    <w:rsid w:val="005A14C1"/>
    <w:rsid w:val="005A19CB"/>
    <w:rsid w:val="005A44F9"/>
    <w:rsid w:val="005A5F1F"/>
    <w:rsid w:val="005A6F63"/>
    <w:rsid w:val="005A7218"/>
    <w:rsid w:val="005A7822"/>
    <w:rsid w:val="005A7FB1"/>
    <w:rsid w:val="005B0C1F"/>
    <w:rsid w:val="005B1043"/>
    <w:rsid w:val="005B1048"/>
    <w:rsid w:val="005B14FC"/>
    <w:rsid w:val="005B2C7B"/>
    <w:rsid w:val="005B3EDF"/>
    <w:rsid w:val="005B420C"/>
    <w:rsid w:val="005B639F"/>
    <w:rsid w:val="005B7D3F"/>
    <w:rsid w:val="005C0990"/>
    <w:rsid w:val="005C3514"/>
    <w:rsid w:val="005C3532"/>
    <w:rsid w:val="005C36DF"/>
    <w:rsid w:val="005C580F"/>
    <w:rsid w:val="005C6624"/>
    <w:rsid w:val="005C6B97"/>
    <w:rsid w:val="005C6BD6"/>
    <w:rsid w:val="005C7343"/>
    <w:rsid w:val="005C7345"/>
    <w:rsid w:val="005C7C05"/>
    <w:rsid w:val="005D3136"/>
    <w:rsid w:val="005D3BAE"/>
    <w:rsid w:val="005D46BF"/>
    <w:rsid w:val="005D68A5"/>
    <w:rsid w:val="005D6FAD"/>
    <w:rsid w:val="005E01A1"/>
    <w:rsid w:val="005E039C"/>
    <w:rsid w:val="005E1160"/>
    <w:rsid w:val="005E47B2"/>
    <w:rsid w:val="005E5098"/>
    <w:rsid w:val="005E586E"/>
    <w:rsid w:val="005E6C17"/>
    <w:rsid w:val="005F0317"/>
    <w:rsid w:val="005F1075"/>
    <w:rsid w:val="005F6AFA"/>
    <w:rsid w:val="005F7A73"/>
    <w:rsid w:val="0060092D"/>
    <w:rsid w:val="006025C9"/>
    <w:rsid w:val="00603090"/>
    <w:rsid w:val="00604E3F"/>
    <w:rsid w:val="00605301"/>
    <w:rsid w:val="0060762D"/>
    <w:rsid w:val="0061008D"/>
    <w:rsid w:val="006102BD"/>
    <w:rsid w:val="00612998"/>
    <w:rsid w:val="006154B8"/>
    <w:rsid w:val="00617894"/>
    <w:rsid w:val="006212FC"/>
    <w:rsid w:val="00621EFF"/>
    <w:rsid w:val="006224D6"/>
    <w:rsid w:val="00630520"/>
    <w:rsid w:val="00632230"/>
    <w:rsid w:val="00632DA5"/>
    <w:rsid w:val="006345D6"/>
    <w:rsid w:val="006345FB"/>
    <w:rsid w:val="0063758F"/>
    <w:rsid w:val="006419E6"/>
    <w:rsid w:val="00644A5A"/>
    <w:rsid w:val="00646709"/>
    <w:rsid w:val="006469C2"/>
    <w:rsid w:val="00654D46"/>
    <w:rsid w:val="00655482"/>
    <w:rsid w:val="006556BA"/>
    <w:rsid w:val="00661DD4"/>
    <w:rsid w:val="0066239F"/>
    <w:rsid w:val="00663C59"/>
    <w:rsid w:val="00664F26"/>
    <w:rsid w:val="00665091"/>
    <w:rsid w:val="00665819"/>
    <w:rsid w:val="00666486"/>
    <w:rsid w:val="00667369"/>
    <w:rsid w:val="00667796"/>
    <w:rsid w:val="00667C86"/>
    <w:rsid w:val="00667D31"/>
    <w:rsid w:val="00667E83"/>
    <w:rsid w:val="00667F22"/>
    <w:rsid w:val="0067002A"/>
    <w:rsid w:val="006712C4"/>
    <w:rsid w:val="0067180B"/>
    <w:rsid w:val="0067253F"/>
    <w:rsid w:val="00673B48"/>
    <w:rsid w:val="00674B25"/>
    <w:rsid w:val="00674D9E"/>
    <w:rsid w:val="006751A1"/>
    <w:rsid w:val="00675581"/>
    <w:rsid w:val="006760F0"/>
    <w:rsid w:val="00677A65"/>
    <w:rsid w:val="0068455D"/>
    <w:rsid w:val="0068699D"/>
    <w:rsid w:val="00690E51"/>
    <w:rsid w:val="0069595E"/>
    <w:rsid w:val="00695F20"/>
    <w:rsid w:val="00696E6D"/>
    <w:rsid w:val="006979F6"/>
    <w:rsid w:val="006A3E5B"/>
    <w:rsid w:val="006A6A2B"/>
    <w:rsid w:val="006B3F25"/>
    <w:rsid w:val="006B44D0"/>
    <w:rsid w:val="006B578D"/>
    <w:rsid w:val="006B717C"/>
    <w:rsid w:val="006C1426"/>
    <w:rsid w:val="006C5827"/>
    <w:rsid w:val="006D1205"/>
    <w:rsid w:val="006D243B"/>
    <w:rsid w:val="006D2D8F"/>
    <w:rsid w:val="006D4139"/>
    <w:rsid w:val="006D445C"/>
    <w:rsid w:val="006D6161"/>
    <w:rsid w:val="006D63CC"/>
    <w:rsid w:val="006D6552"/>
    <w:rsid w:val="006D7D1B"/>
    <w:rsid w:val="006E07A6"/>
    <w:rsid w:val="006E173C"/>
    <w:rsid w:val="006E1AAB"/>
    <w:rsid w:val="006E3C58"/>
    <w:rsid w:val="006E690E"/>
    <w:rsid w:val="006E6F68"/>
    <w:rsid w:val="006F0A9B"/>
    <w:rsid w:val="006F3123"/>
    <w:rsid w:val="006F4670"/>
    <w:rsid w:val="006F49A9"/>
    <w:rsid w:val="006F59F4"/>
    <w:rsid w:val="006F74B7"/>
    <w:rsid w:val="00700EAD"/>
    <w:rsid w:val="00702714"/>
    <w:rsid w:val="00702B0D"/>
    <w:rsid w:val="00702FA6"/>
    <w:rsid w:val="00703F13"/>
    <w:rsid w:val="007061FE"/>
    <w:rsid w:val="007072EE"/>
    <w:rsid w:val="00707955"/>
    <w:rsid w:val="0071086D"/>
    <w:rsid w:val="00713BF8"/>
    <w:rsid w:val="00713CC0"/>
    <w:rsid w:val="00714836"/>
    <w:rsid w:val="0071650A"/>
    <w:rsid w:val="00716B2E"/>
    <w:rsid w:val="007207F3"/>
    <w:rsid w:val="007216E6"/>
    <w:rsid w:val="00723321"/>
    <w:rsid w:val="00725021"/>
    <w:rsid w:val="00725692"/>
    <w:rsid w:val="007265E9"/>
    <w:rsid w:val="007311BC"/>
    <w:rsid w:val="00733D58"/>
    <w:rsid w:val="007342AE"/>
    <w:rsid w:val="007349BF"/>
    <w:rsid w:val="00734DBF"/>
    <w:rsid w:val="00735665"/>
    <w:rsid w:val="00735FC5"/>
    <w:rsid w:val="007425A6"/>
    <w:rsid w:val="0074424F"/>
    <w:rsid w:val="00745D47"/>
    <w:rsid w:val="00746C81"/>
    <w:rsid w:val="0075040A"/>
    <w:rsid w:val="0075069F"/>
    <w:rsid w:val="00750F8C"/>
    <w:rsid w:val="007519B9"/>
    <w:rsid w:val="00752ABA"/>
    <w:rsid w:val="00753906"/>
    <w:rsid w:val="00760832"/>
    <w:rsid w:val="0076386E"/>
    <w:rsid w:val="00764765"/>
    <w:rsid w:val="00764C71"/>
    <w:rsid w:val="00766C72"/>
    <w:rsid w:val="007701AE"/>
    <w:rsid w:val="0077393C"/>
    <w:rsid w:val="00775A39"/>
    <w:rsid w:val="00780188"/>
    <w:rsid w:val="00784AF6"/>
    <w:rsid w:val="00786DAB"/>
    <w:rsid w:val="00787164"/>
    <w:rsid w:val="00787DF5"/>
    <w:rsid w:val="00790C4E"/>
    <w:rsid w:val="00791F4C"/>
    <w:rsid w:val="00794AB3"/>
    <w:rsid w:val="007974B8"/>
    <w:rsid w:val="0079796D"/>
    <w:rsid w:val="007A18DD"/>
    <w:rsid w:val="007B070E"/>
    <w:rsid w:val="007B2BEA"/>
    <w:rsid w:val="007B37E0"/>
    <w:rsid w:val="007B66D3"/>
    <w:rsid w:val="007C04A5"/>
    <w:rsid w:val="007C1B1F"/>
    <w:rsid w:val="007C3EE6"/>
    <w:rsid w:val="007C51E5"/>
    <w:rsid w:val="007C5C99"/>
    <w:rsid w:val="007C7273"/>
    <w:rsid w:val="007D1A20"/>
    <w:rsid w:val="007D2C32"/>
    <w:rsid w:val="007D3535"/>
    <w:rsid w:val="007E2F43"/>
    <w:rsid w:val="007E5651"/>
    <w:rsid w:val="007F0598"/>
    <w:rsid w:val="007F0F02"/>
    <w:rsid w:val="007F131E"/>
    <w:rsid w:val="007F1950"/>
    <w:rsid w:val="007F5197"/>
    <w:rsid w:val="007F5519"/>
    <w:rsid w:val="007F57ED"/>
    <w:rsid w:val="007F6476"/>
    <w:rsid w:val="007F6B16"/>
    <w:rsid w:val="008006C2"/>
    <w:rsid w:val="00801BF6"/>
    <w:rsid w:val="00802421"/>
    <w:rsid w:val="008025F4"/>
    <w:rsid w:val="00802658"/>
    <w:rsid w:val="008040EF"/>
    <w:rsid w:val="00804F59"/>
    <w:rsid w:val="008051ED"/>
    <w:rsid w:val="00806D42"/>
    <w:rsid w:val="00812638"/>
    <w:rsid w:val="00814480"/>
    <w:rsid w:val="0081520D"/>
    <w:rsid w:val="008157A6"/>
    <w:rsid w:val="008204ED"/>
    <w:rsid w:val="00820752"/>
    <w:rsid w:val="00823972"/>
    <w:rsid w:val="00823D4F"/>
    <w:rsid w:val="00824733"/>
    <w:rsid w:val="00825AEE"/>
    <w:rsid w:val="008312A8"/>
    <w:rsid w:val="00832E1B"/>
    <w:rsid w:val="008378DA"/>
    <w:rsid w:val="008408C0"/>
    <w:rsid w:val="008421DA"/>
    <w:rsid w:val="00843329"/>
    <w:rsid w:val="00845038"/>
    <w:rsid w:val="0085250A"/>
    <w:rsid w:val="00852CC0"/>
    <w:rsid w:val="0085367F"/>
    <w:rsid w:val="00854FC8"/>
    <w:rsid w:val="00855E04"/>
    <w:rsid w:val="00856EAD"/>
    <w:rsid w:val="0086038A"/>
    <w:rsid w:val="00860932"/>
    <w:rsid w:val="00861959"/>
    <w:rsid w:val="00861BA9"/>
    <w:rsid w:val="00864464"/>
    <w:rsid w:val="008707F4"/>
    <w:rsid w:val="00872AE6"/>
    <w:rsid w:val="0087498C"/>
    <w:rsid w:val="008768F2"/>
    <w:rsid w:val="00876B10"/>
    <w:rsid w:val="0087754B"/>
    <w:rsid w:val="00880CA9"/>
    <w:rsid w:val="00885CE3"/>
    <w:rsid w:val="0088605B"/>
    <w:rsid w:val="00886063"/>
    <w:rsid w:val="00886582"/>
    <w:rsid w:val="00886D70"/>
    <w:rsid w:val="00895085"/>
    <w:rsid w:val="00895842"/>
    <w:rsid w:val="008960E6"/>
    <w:rsid w:val="008964E7"/>
    <w:rsid w:val="008973A1"/>
    <w:rsid w:val="00897C00"/>
    <w:rsid w:val="008A1D30"/>
    <w:rsid w:val="008A4231"/>
    <w:rsid w:val="008A5DDD"/>
    <w:rsid w:val="008A63BE"/>
    <w:rsid w:val="008A6A5E"/>
    <w:rsid w:val="008B1EE2"/>
    <w:rsid w:val="008B26DE"/>
    <w:rsid w:val="008B31E2"/>
    <w:rsid w:val="008B3B1D"/>
    <w:rsid w:val="008B4083"/>
    <w:rsid w:val="008B4DB1"/>
    <w:rsid w:val="008B68CF"/>
    <w:rsid w:val="008B7589"/>
    <w:rsid w:val="008C2243"/>
    <w:rsid w:val="008C3A49"/>
    <w:rsid w:val="008C5187"/>
    <w:rsid w:val="008C5BB4"/>
    <w:rsid w:val="008C735F"/>
    <w:rsid w:val="008D042D"/>
    <w:rsid w:val="008D2EE6"/>
    <w:rsid w:val="008D7833"/>
    <w:rsid w:val="008D7FC7"/>
    <w:rsid w:val="008E17BE"/>
    <w:rsid w:val="008E21A1"/>
    <w:rsid w:val="008E6EB6"/>
    <w:rsid w:val="008E777E"/>
    <w:rsid w:val="008F0C6A"/>
    <w:rsid w:val="008F437B"/>
    <w:rsid w:val="008F56C5"/>
    <w:rsid w:val="008F722F"/>
    <w:rsid w:val="008F7895"/>
    <w:rsid w:val="008F7A0C"/>
    <w:rsid w:val="009000A1"/>
    <w:rsid w:val="00900136"/>
    <w:rsid w:val="009009F8"/>
    <w:rsid w:val="009018D6"/>
    <w:rsid w:val="009030F3"/>
    <w:rsid w:val="00903557"/>
    <w:rsid w:val="00906E5A"/>
    <w:rsid w:val="009073B1"/>
    <w:rsid w:val="00912D79"/>
    <w:rsid w:val="00913AA9"/>
    <w:rsid w:val="00914170"/>
    <w:rsid w:val="009178E9"/>
    <w:rsid w:val="00917DAF"/>
    <w:rsid w:val="00920F83"/>
    <w:rsid w:val="009258D9"/>
    <w:rsid w:val="00931690"/>
    <w:rsid w:val="00935798"/>
    <w:rsid w:val="00935DA0"/>
    <w:rsid w:val="00936EEE"/>
    <w:rsid w:val="00937412"/>
    <w:rsid w:val="009415A2"/>
    <w:rsid w:val="00942554"/>
    <w:rsid w:val="0094484D"/>
    <w:rsid w:val="009449E5"/>
    <w:rsid w:val="0094579E"/>
    <w:rsid w:val="00945EC3"/>
    <w:rsid w:val="00950513"/>
    <w:rsid w:val="00953EE1"/>
    <w:rsid w:val="0095498C"/>
    <w:rsid w:val="00967006"/>
    <w:rsid w:val="00967183"/>
    <w:rsid w:val="00972016"/>
    <w:rsid w:val="0097710C"/>
    <w:rsid w:val="00980A7A"/>
    <w:rsid w:val="0098293E"/>
    <w:rsid w:val="00982D84"/>
    <w:rsid w:val="00983ADB"/>
    <w:rsid w:val="0098696E"/>
    <w:rsid w:val="00986F27"/>
    <w:rsid w:val="0099173C"/>
    <w:rsid w:val="009919D4"/>
    <w:rsid w:val="00992260"/>
    <w:rsid w:val="00992D5A"/>
    <w:rsid w:val="00993582"/>
    <w:rsid w:val="009951B4"/>
    <w:rsid w:val="0099702E"/>
    <w:rsid w:val="009A2B0B"/>
    <w:rsid w:val="009A4C14"/>
    <w:rsid w:val="009A519E"/>
    <w:rsid w:val="009A5502"/>
    <w:rsid w:val="009B1921"/>
    <w:rsid w:val="009B28DC"/>
    <w:rsid w:val="009B29F1"/>
    <w:rsid w:val="009B3006"/>
    <w:rsid w:val="009C047E"/>
    <w:rsid w:val="009C322C"/>
    <w:rsid w:val="009C4650"/>
    <w:rsid w:val="009C4ACB"/>
    <w:rsid w:val="009C5A56"/>
    <w:rsid w:val="009D0B29"/>
    <w:rsid w:val="009D289C"/>
    <w:rsid w:val="009D32A9"/>
    <w:rsid w:val="009D4E47"/>
    <w:rsid w:val="009E3BF6"/>
    <w:rsid w:val="009E3C53"/>
    <w:rsid w:val="009E5C2D"/>
    <w:rsid w:val="009F6319"/>
    <w:rsid w:val="009F6D09"/>
    <w:rsid w:val="009F702F"/>
    <w:rsid w:val="009F7624"/>
    <w:rsid w:val="00A00C63"/>
    <w:rsid w:val="00A0110B"/>
    <w:rsid w:val="00A011F0"/>
    <w:rsid w:val="00A01522"/>
    <w:rsid w:val="00A06147"/>
    <w:rsid w:val="00A067BE"/>
    <w:rsid w:val="00A13843"/>
    <w:rsid w:val="00A13C03"/>
    <w:rsid w:val="00A169CB"/>
    <w:rsid w:val="00A173B3"/>
    <w:rsid w:val="00A23385"/>
    <w:rsid w:val="00A241E3"/>
    <w:rsid w:val="00A25666"/>
    <w:rsid w:val="00A25A0C"/>
    <w:rsid w:val="00A25E62"/>
    <w:rsid w:val="00A264B2"/>
    <w:rsid w:val="00A27A05"/>
    <w:rsid w:val="00A3142C"/>
    <w:rsid w:val="00A32F98"/>
    <w:rsid w:val="00A3339C"/>
    <w:rsid w:val="00A35456"/>
    <w:rsid w:val="00A36BBF"/>
    <w:rsid w:val="00A37A42"/>
    <w:rsid w:val="00A409F2"/>
    <w:rsid w:val="00A41347"/>
    <w:rsid w:val="00A44849"/>
    <w:rsid w:val="00A479CE"/>
    <w:rsid w:val="00A52437"/>
    <w:rsid w:val="00A53871"/>
    <w:rsid w:val="00A5425F"/>
    <w:rsid w:val="00A55583"/>
    <w:rsid w:val="00A5646B"/>
    <w:rsid w:val="00A5698A"/>
    <w:rsid w:val="00A6444E"/>
    <w:rsid w:val="00A654DC"/>
    <w:rsid w:val="00A6744D"/>
    <w:rsid w:val="00A70166"/>
    <w:rsid w:val="00A7178F"/>
    <w:rsid w:val="00A77338"/>
    <w:rsid w:val="00A841FA"/>
    <w:rsid w:val="00A84301"/>
    <w:rsid w:val="00A85606"/>
    <w:rsid w:val="00A85D4D"/>
    <w:rsid w:val="00A87D33"/>
    <w:rsid w:val="00A935F6"/>
    <w:rsid w:val="00A9432E"/>
    <w:rsid w:val="00A94912"/>
    <w:rsid w:val="00A95AD5"/>
    <w:rsid w:val="00A96FCD"/>
    <w:rsid w:val="00AA12CF"/>
    <w:rsid w:val="00AA1E25"/>
    <w:rsid w:val="00AA1E2A"/>
    <w:rsid w:val="00AA403A"/>
    <w:rsid w:val="00AB14CF"/>
    <w:rsid w:val="00AB2683"/>
    <w:rsid w:val="00AB27D5"/>
    <w:rsid w:val="00AB29AA"/>
    <w:rsid w:val="00AB2EF9"/>
    <w:rsid w:val="00AB332D"/>
    <w:rsid w:val="00AB3736"/>
    <w:rsid w:val="00AB3C0A"/>
    <w:rsid w:val="00AB47E7"/>
    <w:rsid w:val="00AC372B"/>
    <w:rsid w:val="00AC608F"/>
    <w:rsid w:val="00AC69CE"/>
    <w:rsid w:val="00AC734C"/>
    <w:rsid w:val="00AC7578"/>
    <w:rsid w:val="00AD26D0"/>
    <w:rsid w:val="00AD4544"/>
    <w:rsid w:val="00AD55CF"/>
    <w:rsid w:val="00AD5FD7"/>
    <w:rsid w:val="00AD71B1"/>
    <w:rsid w:val="00AD7541"/>
    <w:rsid w:val="00AD7AAB"/>
    <w:rsid w:val="00AE0280"/>
    <w:rsid w:val="00AE0DEA"/>
    <w:rsid w:val="00AE20BA"/>
    <w:rsid w:val="00AE44F6"/>
    <w:rsid w:val="00AE68B1"/>
    <w:rsid w:val="00AE742D"/>
    <w:rsid w:val="00AF18F9"/>
    <w:rsid w:val="00AF1CDF"/>
    <w:rsid w:val="00AF3A3C"/>
    <w:rsid w:val="00AF463F"/>
    <w:rsid w:val="00B00845"/>
    <w:rsid w:val="00B06248"/>
    <w:rsid w:val="00B104D3"/>
    <w:rsid w:val="00B10C83"/>
    <w:rsid w:val="00B10D54"/>
    <w:rsid w:val="00B13672"/>
    <w:rsid w:val="00B15644"/>
    <w:rsid w:val="00B16454"/>
    <w:rsid w:val="00B167FB"/>
    <w:rsid w:val="00B16DA9"/>
    <w:rsid w:val="00B221C1"/>
    <w:rsid w:val="00B23A76"/>
    <w:rsid w:val="00B2541E"/>
    <w:rsid w:val="00B257BB"/>
    <w:rsid w:val="00B271ED"/>
    <w:rsid w:val="00B30DAF"/>
    <w:rsid w:val="00B31232"/>
    <w:rsid w:val="00B31BCF"/>
    <w:rsid w:val="00B333DD"/>
    <w:rsid w:val="00B33A47"/>
    <w:rsid w:val="00B33BB3"/>
    <w:rsid w:val="00B34075"/>
    <w:rsid w:val="00B354EC"/>
    <w:rsid w:val="00B409E4"/>
    <w:rsid w:val="00B40BE1"/>
    <w:rsid w:val="00B40D56"/>
    <w:rsid w:val="00B4145D"/>
    <w:rsid w:val="00B428ED"/>
    <w:rsid w:val="00B43B51"/>
    <w:rsid w:val="00B43D77"/>
    <w:rsid w:val="00B45068"/>
    <w:rsid w:val="00B46178"/>
    <w:rsid w:val="00B461F5"/>
    <w:rsid w:val="00B50552"/>
    <w:rsid w:val="00B51C61"/>
    <w:rsid w:val="00B54158"/>
    <w:rsid w:val="00B55FDC"/>
    <w:rsid w:val="00B5696D"/>
    <w:rsid w:val="00B5712A"/>
    <w:rsid w:val="00B603D5"/>
    <w:rsid w:val="00B60C08"/>
    <w:rsid w:val="00B60FAA"/>
    <w:rsid w:val="00B613DF"/>
    <w:rsid w:val="00B621E2"/>
    <w:rsid w:val="00B62745"/>
    <w:rsid w:val="00B62B8D"/>
    <w:rsid w:val="00B632FD"/>
    <w:rsid w:val="00B7087C"/>
    <w:rsid w:val="00B7299F"/>
    <w:rsid w:val="00B7319B"/>
    <w:rsid w:val="00B73630"/>
    <w:rsid w:val="00B7367C"/>
    <w:rsid w:val="00B73949"/>
    <w:rsid w:val="00B74146"/>
    <w:rsid w:val="00B7450D"/>
    <w:rsid w:val="00B7533B"/>
    <w:rsid w:val="00B76700"/>
    <w:rsid w:val="00B77D47"/>
    <w:rsid w:val="00B8686B"/>
    <w:rsid w:val="00B909B4"/>
    <w:rsid w:val="00B936E9"/>
    <w:rsid w:val="00B94425"/>
    <w:rsid w:val="00B963BC"/>
    <w:rsid w:val="00B96954"/>
    <w:rsid w:val="00B97114"/>
    <w:rsid w:val="00B97BA6"/>
    <w:rsid w:val="00BA147F"/>
    <w:rsid w:val="00BA2E74"/>
    <w:rsid w:val="00BA3CAF"/>
    <w:rsid w:val="00BA5A1B"/>
    <w:rsid w:val="00BB0816"/>
    <w:rsid w:val="00BB1E26"/>
    <w:rsid w:val="00BB2378"/>
    <w:rsid w:val="00BB42FD"/>
    <w:rsid w:val="00BB49CF"/>
    <w:rsid w:val="00BB5876"/>
    <w:rsid w:val="00BB5FEF"/>
    <w:rsid w:val="00BC0787"/>
    <w:rsid w:val="00BC09CD"/>
    <w:rsid w:val="00BC26A1"/>
    <w:rsid w:val="00BC5D41"/>
    <w:rsid w:val="00BC634A"/>
    <w:rsid w:val="00BC6FCA"/>
    <w:rsid w:val="00BC7EF1"/>
    <w:rsid w:val="00BD5B7B"/>
    <w:rsid w:val="00BD61FF"/>
    <w:rsid w:val="00BD6D39"/>
    <w:rsid w:val="00BD6FBB"/>
    <w:rsid w:val="00BE0099"/>
    <w:rsid w:val="00BE32D5"/>
    <w:rsid w:val="00BE5E0C"/>
    <w:rsid w:val="00BF1B71"/>
    <w:rsid w:val="00BF3C38"/>
    <w:rsid w:val="00BF6153"/>
    <w:rsid w:val="00C00747"/>
    <w:rsid w:val="00C0140D"/>
    <w:rsid w:val="00C025A5"/>
    <w:rsid w:val="00C05666"/>
    <w:rsid w:val="00C06C2E"/>
    <w:rsid w:val="00C11C65"/>
    <w:rsid w:val="00C13470"/>
    <w:rsid w:val="00C13B3A"/>
    <w:rsid w:val="00C14961"/>
    <w:rsid w:val="00C21221"/>
    <w:rsid w:val="00C24DF8"/>
    <w:rsid w:val="00C27E7A"/>
    <w:rsid w:val="00C314D8"/>
    <w:rsid w:val="00C334CF"/>
    <w:rsid w:val="00C33B65"/>
    <w:rsid w:val="00C34D1B"/>
    <w:rsid w:val="00C365B1"/>
    <w:rsid w:val="00C422E5"/>
    <w:rsid w:val="00C42B0B"/>
    <w:rsid w:val="00C44A6D"/>
    <w:rsid w:val="00C459E8"/>
    <w:rsid w:val="00C46467"/>
    <w:rsid w:val="00C465E3"/>
    <w:rsid w:val="00C4742F"/>
    <w:rsid w:val="00C535CC"/>
    <w:rsid w:val="00C55162"/>
    <w:rsid w:val="00C5564B"/>
    <w:rsid w:val="00C57143"/>
    <w:rsid w:val="00C57707"/>
    <w:rsid w:val="00C609CD"/>
    <w:rsid w:val="00C60D90"/>
    <w:rsid w:val="00C61F5A"/>
    <w:rsid w:val="00C62445"/>
    <w:rsid w:val="00C63745"/>
    <w:rsid w:val="00C67611"/>
    <w:rsid w:val="00C67C2B"/>
    <w:rsid w:val="00C708A4"/>
    <w:rsid w:val="00C72E5D"/>
    <w:rsid w:val="00C7519B"/>
    <w:rsid w:val="00C75343"/>
    <w:rsid w:val="00C75648"/>
    <w:rsid w:val="00C7708B"/>
    <w:rsid w:val="00C8292C"/>
    <w:rsid w:val="00C86ABD"/>
    <w:rsid w:val="00C91281"/>
    <w:rsid w:val="00C91F36"/>
    <w:rsid w:val="00C92704"/>
    <w:rsid w:val="00C92AD1"/>
    <w:rsid w:val="00C93353"/>
    <w:rsid w:val="00C937B0"/>
    <w:rsid w:val="00C9457C"/>
    <w:rsid w:val="00C95A0F"/>
    <w:rsid w:val="00C9783A"/>
    <w:rsid w:val="00C979F5"/>
    <w:rsid w:val="00C97F80"/>
    <w:rsid w:val="00CA0045"/>
    <w:rsid w:val="00CA0753"/>
    <w:rsid w:val="00CA0AC2"/>
    <w:rsid w:val="00CA38AA"/>
    <w:rsid w:val="00CA4D69"/>
    <w:rsid w:val="00CA543A"/>
    <w:rsid w:val="00CA5B5D"/>
    <w:rsid w:val="00CB1082"/>
    <w:rsid w:val="00CB2C09"/>
    <w:rsid w:val="00CB5AED"/>
    <w:rsid w:val="00CB662D"/>
    <w:rsid w:val="00CC0ABE"/>
    <w:rsid w:val="00CC2C8C"/>
    <w:rsid w:val="00CC623B"/>
    <w:rsid w:val="00CC6FA2"/>
    <w:rsid w:val="00CC7237"/>
    <w:rsid w:val="00CD1180"/>
    <w:rsid w:val="00CD1A6C"/>
    <w:rsid w:val="00CD4C0E"/>
    <w:rsid w:val="00CD720D"/>
    <w:rsid w:val="00CD7CDC"/>
    <w:rsid w:val="00CE0FD4"/>
    <w:rsid w:val="00CE3FB0"/>
    <w:rsid w:val="00CF3A58"/>
    <w:rsid w:val="00CF7BC0"/>
    <w:rsid w:val="00CF7EB5"/>
    <w:rsid w:val="00D025D9"/>
    <w:rsid w:val="00D04362"/>
    <w:rsid w:val="00D046BF"/>
    <w:rsid w:val="00D075B3"/>
    <w:rsid w:val="00D07CC5"/>
    <w:rsid w:val="00D11DA4"/>
    <w:rsid w:val="00D13195"/>
    <w:rsid w:val="00D13E23"/>
    <w:rsid w:val="00D16F2D"/>
    <w:rsid w:val="00D16FB2"/>
    <w:rsid w:val="00D20434"/>
    <w:rsid w:val="00D2195F"/>
    <w:rsid w:val="00D22F50"/>
    <w:rsid w:val="00D23373"/>
    <w:rsid w:val="00D23687"/>
    <w:rsid w:val="00D27A3F"/>
    <w:rsid w:val="00D3245F"/>
    <w:rsid w:val="00D332A8"/>
    <w:rsid w:val="00D349F5"/>
    <w:rsid w:val="00D40D64"/>
    <w:rsid w:val="00D42C45"/>
    <w:rsid w:val="00D44D24"/>
    <w:rsid w:val="00D45C61"/>
    <w:rsid w:val="00D4609B"/>
    <w:rsid w:val="00D47444"/>
    <w:rsid w:val="00D4796A"/>
    <w:rsid w:val="00D47EC2"/>
    <w:rsid w:val="00D52ED9"/>
    <w:rsid w:val="00D53E7D"/>
    <w:rsid w:val="00D54E0E"/>
    <w:rsid w:val="00D550FC"/>
    <w:rsid w:val="00D5567D"/>
    <w:rsid w:val="00D62221"/>
    <w:rsid w:val="00D62AA7"/>
    <w:rsid w:val="00D65928"/>
    <w:rsid w:val="00D65BB3"/>
    <w:rsid w:val="00D66008"/>
    <w:rsid w:val="00D67649"/>
    <w:rsid w:val="00D727F3"/>
    <w:rsid w:val="00D73656"/>
    <w:rsid w:val="00D73A20"/>
    <w:rsid w:val="00D75B91"/>
    <w:rsid w:val="00D80640"/>
    <w:rsid w:val="00D82678"/>
    <w:rsid w:val="00D844C5"/>
    <w:rsid w:val="00D848C5"/>
    <w:rsid w:val="00D84A00"/>
    <w:rsid w:val="00D84A3C"/>
    <w:rsid w:val="00D87C5F"/>
    <w:rsid w:val="00D91664"/>
    <w:rsid w:val="00D918D6"/>
    <w:rsid w:val="00D95A1C"/>
    <w:rsid w:val="00DB0A94"/>
    <w:rsid w:val="00DB1381"/>
    <w:rsid w:val="00DB275E"/>
    <w:rsid w:val="00DB4BE9"/>
    <w:rsid w:val="00DB4D74"/>
    <w:rsid w:val="00DC0C3D"/>
    <w:rsid w:val="00DC13F7"/>
    <w:rsid w:val="00DC19CB"/>
    <w:rsid w:val="00DC2038"/>
    <w:rsid w:val="00DC5181"/>
    <w:rsid w:val="00DC5C2E"/>
    <w:rsid w:val="00DC61CC"/>
    <w:rsid w:val="00DC66DD"/>
    <w:rsid w:val="00DC6BCE"/>
    <w:rsid w:val="00DD27D7"/>
    <w:rsid w:val="00DD2B00"/>
    <w:rsid w:val="00DD44BE"/>
    <w:rsid w:val="00DD58A0"/>
    <w:rsid w:val="00DE3C59"/>
    <w:rsid w:val="00DE40B9"/>
    <w:rsid w:val="00DE7A7E"/>
    <w:rsid w:val="00DE7FC2"/>
    <w:rsid w:val="00DF046D"/>
    <w:rsid w:val="00DF1661"/>
    <w:rsid w:val="00DF171E"/>
    <w:rsid w:val="00DF3051"/>
    <w:rsid w:val="00DF4714"/>
    <w:rsid w:val="00DF6902"/>
    <w:rsid w:val="00DF7D8C"/>
    <w:rsid w:val="00E002A5"/>
    <w:rsid w:val="00E01541"/>
    <w:rsid w:val="00E06E43"/>
    <w:rsid w:val="00E07EC7"/>
    <w:rsid w:val="00E13A98"/>
    <w:rsid w:val="00E14E4F"/>
    <w:rsid w:val="00E17E6E"/>
    <w:rsid w:val="00E26334"/>
    <w:rsid w:val="00E263F8"/>
    <w:rsid w:val="00E279CD"/>
    <w:rsid w:val="00E305A7"/>
    <w:rsid w:val="00E30A88"/>
    <w:rsid w:val="00E32774"/>
    <w:rsid w:val="00E4095C"/>
    <w:rsid w:val="00E40C7D"/>
    <w:rsid w:val="00E42A05"/>
    <w:rsid w:val="00E44D21"/>
    <w:rsid w:val="00E44F9D"/>
    <w:rsid w:val="00E46FB0"/>
    <w:rsid w:val="00E536BA"/>
    <w:rsid w:val="00E579C2"/>
    <w:rsid w:val="00E65DD7"/>
    <w:rsid w:val="00E7038B"/>
    <w:rsid w:val="00E73165"/>
    <w:rsid w:val="00E75124"/>
    <w:rsid w:val="00E80E91"/>
    <w:rsid w:val="00E8141F"/>
    <w:rsid w:val="00E81D31"/>
    <w:rsid w:val="00E8274D"/>
    <w:rsid w:val="00E83644"/>
    <w:rsid w:val="00E85357"/>
    <w:rsid w:val="00E86158"/>
    <w:rsid w:val="00E86E66"/>
    <w:rsid w:val="00E873A1"/>
    <w:rsid w:val="00E87509"/>
    <w:rsid w:val="00E906B6"/>
    <w:rsid w:val="00E92834"/>
    <w:rsid w:val="00E956A9"/>
    <w:rsid w:val="00E95729"/>
    <w:rsid w:val="00E977C2"/>
    <w:rsid w:val="00EA0FA5"/>
    <w:rsid w:val="00EB15C6"/>
    <w:rsid w:val="00EB2784"/>
    <w:rsid w:val="00EB31C4"/>
    <w:rsid w:val="00EB5BCC"/>
    <w:rsid w:val="00EB72D3"/>
    <w:rsid w:val="00EB7B01"/>
    <w:rsid w:val="00EC1456"/>
    <w:rsid w:val="00EC3550"/>
    <w:rsid w:val="00EC3CB5"/>
    <w:rsid w:val="00EC5B9F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0442"/>
    <w:rsid w:val="00EE15C2"/>
    <w:rsid w:val="00EE1BB2"/>
    <w:rsid w:val="00EE2FEF"/>
    <w:rsid w:val="00EE37E8"/>
    <w:rsid w:val="00EE4C2D"/>
    <w:rsid w:val="00EE5CAF"/>
    <w:rsid w:val="00EE634B"/>
    <w:rsid w:val="00EE710F"/>
    <w:rsid w:val="00EF03F2"/>
    <w:rsid w:val="00EF0437"/>
    <w:rsid w:val="00EF096E"/>
    <w:rsid w:val="00EF1C6C"/>
    <w:rsid w:val="00EF2469"/>
    <w:rsid w:val="00EF268F"/>
    <w:rsid w:val="00EF366D"/>
    <w:rsid w:val="00EF3C1E"/>
    <w:rsid w:val="00EF5947"/>
    <w:rsid w:val="00F01B15"/>
    <w:rsid w:val="00F041DD"/>
    <w:rsid w:val="00F04C45"/>
    <w:rsid w:val="00F058BA"/>
    <w:rsid w:val="00F05B94"/>
    <w:rsid w:val="00F06FE9"/>
    <w:rsid w:val="00F115B3"/>
    <w:rsid w:val="00F13205"/>
    <w:rsid w:val="00F13B55"/>
    <w:rsid w:val="00F13E81"/>
    <w:rsid w:val="00F147AD"/>
    <w:rsid w:val="00F15259"/>
    <w:rsid w:val="00F2036D"/>
    <w:rsid w:val="00F213AC"/>
    <w:rsid w:val="00F23A45"/>
    <w:rsid w:val="00F23DEC"/>
    <w:rsid w:val="00F23F9E"/>
    <w:rsid w:val="00F24761"/>
    <w:rsid w:val="00F24EBF"/>
    <w:rsid w:val="00F26E89"/>
    <w:rsid w:val="00F27011"/>
    <w:rsid w:val="00F3277C"/>
    <w:rsid w:val="00F32CEA"/>
    <w:rsid w:val="00F339AF"/>
    <w:rsid w:val="00F36368"/>
    <w:rsid w:val="00F36B85"/>
    <w:rsid w:val="00F377F7"/>
    <w:rsid w:val="00F40E58"/>
    <w:rsid w:val="00F42E9E"/>
    <w:rsid w:val="00F44D3F"/>
    <w:rsid w:val="00F457B5"/>
    <w:rsid w:val="00F51D9D"/>
    <w:rsid w:val="00F533D2"/>
    <w:rsid w:val="00F53E77"/>
    <w:rsid w:val="00F5501D"/>
    <w:rsid w:val="00F55958"/>
    <w:rsid w:val="00F569D0"/>
    <w:rsid w:val="00F56CAF"/>
    <w:rsid w:val="00F574DB"/>
    <w:rsid w:val="00F636A0"/>
    <w:rsid w:val="00F65C52"/>
    <w:rsid w:val="00F666A0"/>
    <w:rsid w:val="00F71466"/>
    <w:rsid w:val="00F71BCF"/>
    <w:rsid w:val="00F7276D"/>
    <w:rsid w:val="00F746DE"/>
    <w:rsid w:val="00F746F2"/>
    <w:rsid w:val="00F75222"/>
    <w:rsid w:val="00F756FC"/>
    <w:rsid w:val="00F77FAF"/>
    <w:rsid w:val="00F82738"/>
    <w:rsid w:val="00F837C8"/>
    <w:rsid w:val="00F8427F"/>
    <w:rsid w:val="00F853D5"/>
    <w:rsid w:val="00F87954"/>
    <w:rsid w:val="00F9557F"/>
    <w:rsid w:val="00F96956"/>
    <w:rsid w:val="00FA001D"/>
    <w:rsid w:val="00FA0CD1"/>
    <w:rsid w:val="00FA0EEC"/>
    <w:rsid w:val="00FA115D"/>
    <w:rsid w:val="00FA1163"/>
    <w:rsid w:val="00FA2D1A"/>
    <w:rsid w:val="00FA3C51"/>
    <w:rsid w:val="00FA4CF9"/>
    <w:rsid w:val="00FA6309"/>
    <w:rsid w:val="00FB0270"/>
    <w:rsid w:val="00FB03C6"/>
    <w:rsid w:val="00FB24BA"/>
    <w:rsid w:val="00FB38D4"/>
    <w:rsid w:val="00FB3D9E"/>
    <w:rsid w:val="00FB75BC"/>
    <w:rsid w:val="00FB7924"/>
    <w:rsid w:val="00FC0043"/>
    <w:rsid w:val="00FC0F3B"/>
    <w:rsid w:val="00FC269A"/>
    <w:rsid w:val="00FC2B04"/>
    <w:rsid w:val="00FC31D9"/>
    <w:rsid w:val="00FC5DDF"/>
    <w:rsid w:val="00FD035F"/>
    <w:rsid w:val="00FD0CA3"/>
    <w:rsid w:val="00FD4891"/>
    <w:rsid w:val="00FE1EBF"/>
    <w:rsid w:val="00FE4111"/>
    <w:rsid w:val="00FE4C53"/>
    <w:rsid w:val="00FE4C9F"/>
    <w:rsid w:val="00FE513F"/>
    <w:rsid w:val="00FE5762"/>
    <w:rsid w:val="00FE5896"/>
    <w:rsid w:val="00FE6034"/>
    <w:rsid w:val="00FF0B66"/>
    <w:rsid w:val="00FF1070"/>
    <w:rsid w:val="00FF195B"/>
    <w:rsid w:val="00FF3E24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4A679"/>
  <w15:docId w15:val="{4D5150EC-EDAF-475A-A03C-B1EFB8F4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D3B1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D3B17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D3B17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6">
    <w:name w:val="Normal (Web)"/>
    <w:basedOn w:val="a"/>
    <w:uiPriority w:val="99"/>
    <w:unhideWhenUsed/>
    <w:rsid w:val="006B44D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locked/>
    <w:rsid w:val="00702714"/>
    <w:rPr>
      <w:b/>
      <w:bCs/>
    </w:rPr>
  </w:style>
  <w:style w:type="paragraph" w:customStyle="1" w:styleId="xl100">
    <w:name w:val="xl100"/>
    <w:basedOn w:val="a"/>
    <w:rsid w:val="00AB2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AB2EF9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AB2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4">
    <w:name w:val="xl104"/>
    <w:basedOn w:val="a"/>
    <w:rsid w:val="00AB2EF9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B2EF9"/>
    <w:pPr>
      <w:pBdr>
        <w:top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AB2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9">
    <w:name w:val="xl109"/>
    <w:basedOn w:val="a"/>
    <w:rsid w:val="00AB2E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AB2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1">
    <w:name w:val="xl111"/>
    <w:basedOn w:val="a"/>
    <w:rsid w:val="00AB2EF9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D947-DF2A-4236-94A4-90A0D36B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53</Pages>
  <Words>14272</Words>
  <Characters>81353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3</cp:revision>
  <cp:lastPrinted>2023-11-20T12:50:00Z</cp:lastPrinted>
  <dcterms:created xsi:type="dcterms:W3CDTF">2023-12-01T06:56:00Z</dcterms:created>
  <dcterms:modified xsi:type="dcterms:W3CDTF">2023-12-01T07:19:00Z</dcterms:modified>
</cp:coreProperties>
</file>